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B4" w:rsidRDefault="008327B4" w:rsidP="008327B4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B4" w:rsidRDefault="008327B4" w:rsidP="008327B4">
      <w:pPr>
        <w:ind w:left="567" w:right="-850" w:hanging="1417"/>
        <w:jc w:val="center"/>
        <w:rPr>
          <w:sz w:val="22"/>
          <w:szCs w:val="22"/>
        </w:rPr>
      </w:pPr>
    </w:p>
    <w:p w:rsidR="008327B4" w:rsidRDefault="008327B4" w:rsidP="008327B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327B4" w:rsidRDefault="008327B4" w:rsidP="008327B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327B4" w:rsidRDefault="008327B4" w:rsidP="008327B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327B4" w:rsidRDefault="008327B4" w:rsidP="008327B4">
      <w:pPr>
        <w:jc w:val="center"/>
        <w:rPr>
          <w:b/>
          <w:sz w:val="28"/>
          <w:szCs w:val="28"/>
        </w:rPr>
      </w:pPr>
    </w:p>
    <w:p w:rsidR="008327B4" w:rsidRDefault="008327B4" w:rsidP="008327B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A63D5" w:rsidRDefault="005A63D5" w:rsidP="005A63D5">
      <w:pPr>
        <w:jc w:val="center"/>
        <w:rPr>
          <w:sz w:val="28"/>
          <w:szCs w:val="28"/>
        </w:rPr>
      </w:pPr>
    </w:p>
    <w:p w:rsidR="005A63D5" w:rsidRDefault="005A63D5" w:rsidP="005A63D5">
      <w:pPr>
        <w:jc w:val="center"/>
        <w:rPr>
          <w:sz w:val="28"/>
          <w:szCs w:val="28"/>
        </w:rPr>
      </w:pPr>
    </w:p>
    <w:p w:rsidR="005A63D5" w:rsidRPr="00E00D16" w:rsidRDefault="005A63D5" w:rsidP="005A63D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19 апреля</w:t>
      </w:r>
      <w:r w:rsidRPr="00E00D16">
        <w:rPr>
          <w:sz w:val="28"/>
          <w:szCs w:val="28"/>
        </w:rPr>
        <w:t xml:space="preserve"> 2019 года                   г. Изобильный                                      №</w:t>
      </w:r>
      <w:r>
        <w:rPr>
          <w:sz w:val="28"/>
          <w:szCs w:val="28"/>
        </w:rPr>
        <w:t>265</w:t>
      </w:r>
    </w:p>
    <w:p w:rsidR="000B20A1" w:rsidRDefault="000B20A1" w:rsidP="00895637">
      <w:pPr>
        <w:jc w:val="center"/>
        <w:rPr>
          <w:b/>
          <w:sz w:val="28"/>
          <w:szCs w:val="28"/>
        </w:rPr>
      </w:pPr>
    </w:p>
    <w:p w:rsidR="005A63D5" w:rsidRPr="004A56DB" w:rsidRDefault="005A63D5" w:rsidP="00895637">
      <w:pPr>
        <w:jc w:val="center"/>
        <w:rPr>
          <w:b/>
          <w:sz w:val="28"/>
          <w:szCs w:val="28"/>
        </w:rPr>
      </w:pPr>
    </w:p>
    <w:p w:rsidR="002513ED" w:rsidRPr="004A56DB" w:rsidRDefault="002513ED" w:rsidP="005A63D5">
      <w:pPr>
        <w:spacing w:line="216" w:lineRule="auto"/>
        <w:jc w:val="center"/>
        <w:rPr>
          <w:b/>
          <w:sz w:val="28"/>
          <w:szCs w:val="28"/>
        </w:rPr>
      </w:pPr>
      <w:r w:rsidRPr="004A56DB">
        <w:rPr>
          <w:b/>
          <w:sz w:val="28"/>
          <w:szCs w:val="28"/>
        </w:rPr>
        <w:t>О внесении изменений в решение Думы Изобильненского</w:t>
      </w:r>
    </w:p>
    <w:p w:rsidR="002513ED" w:rsidRPr="004A56DB" w:rsidRDefault="002513ED" w:rsidP="005A63D5">
      <w:pPr>
        <w:spacing w:line="216" w:lineRule="auto"/>
        <w:jc w:val="center"/>
        <w:rPr>
          <w:b/>
          <w:sz w:val="28"/>
          <w:szCs w:val="28"/>
        </w:rPr>
      </w:pPr>
      <w:r w:rsidRPr="004A56DB">
        <w:rPr>
          <w:b/>
          <w:sz w:val="28"/>
          <w:szCs w:val="28"/>
        </w:rPr>
        <w:t>городского округа Ставропольского края от 2</w:t>
      </w:r>
      <w:r w:rsidR="007E148A" w:rsidRPr="004A56DB">
        <w:rPr>
          <w:b/>
          <w:sz w:val="28"/>
          <w:szCs w:val="28"/>
        </w:rPr>
        <w:t>1</w:t>
      </w:r>
      <w:r w:rsidRPr="004A56DB">
        <w:rPr>
          <w:b/>
          <w:sz w:val="28"/>
          <w:szCs w:val="28"/>
        </w:rPr>
        <w:t xml:space="preserve"> декабря 201</w:t>
      </w:r>
      <w:r w:rsidR="007E148A" w:rsidRPr="004A56DB">
        <w:rPr>
          <w:b/>
          <w:sz w:val="28"/>
          <w:szCs w:val="28"/>
        </w:rPr>
        <w:t>8</w:t>
      </w:r>
      <w:r w:rsidRPr="004A56DB">
        <w:rPr>
          <w:b/>
          <w:sz w:val="28"/>
          <w:szCs w:val="28"/>
        </w:rPr>
        <w:t xml:space="preserve"> года </w:t>
      </w:r>
    </w:p>
    <w:p w:rsidR="002513ED" w:rsidRPr="004A56DB" w:rsidRDefault="002513ED" w:rsidP="005A63D5">
      <w:pPr>
        <w:spacing w:line="216" w:lineRule="auto"/>
        <w:jc w:val="center"/>
        <w:rPr>
          <w:b/>
          <w:sz w:val="28"/>
          <w:szCs w:val="28"/>
        </w:rPr>
      </w:pPr>
      <w:r w:rsidRPr="004A56DB">
        <w:rPr>
          <w:b/>
          <w:sz w:val="28"/>
          <w:szCs w:val="28"/>
        </w:rPr>
        <w:t>№</w:t>
      </w:r>
      <w:r w:rsidR="007E148A" w:rsidRPr="004A56DB">
        <w:rPr>
          <w:b/>
          <w:sz w:val="28"/>
          <w:szCs w:val="28"/>
        </w:rPr>
        <w:t>210</w:t>
      </w:r>
      <w:r w:rsidRPr="004A56DB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2513ED" w:rsidRPr="004A56DB" w:rsidRDefault="002513ED" w:rsidP="005A63D5">
      <w:pPr>
        <w:spacing w:line="216" w:lineRule="auto"/>
        <w:jc w:val="center"/>
        <w:rPr>
          <w:sz w:val="28"/>
          <w:szCs w:val="28"/>
        </w:rPr>
      </w:pPr>
      <w:r w:rsidRPr="004A56DB">
        <w:rPr>
          <w:b/>
          <w:sz w:val="28"/>
          <w:szCs w:val="28"/>
        </w:rPr>
        <w:t>Ставропольского края на 201</w:t>
      </w:r>
      <w:r w:rsidR="007E148A" w:rsidRPr="004A56DB">
        <w:rPr>
          <w:b/>
          <w:sz w:val="28"/>
          <w:szCs w:val="28"/>
        </w:rPr>
        <w:t>9</w:t>
      </w:r>
      <w:r w:rsidRPr="004A56DB">
        <w:rPr>
          <w:b/>
          <w:sz w:val="28"/>
          <w:szCs w:val="28"/>
        </w:rPr>
        <w:t xml:space="preserve"> год и плановый период 20</w:t>
      </w:r>
      <w:r w:rsidR="007E148A" w:rsidRPr="004A56DB">
        <w:rPr>
          <w:b/>
          <w:sz w:val="28"/>
          <w:szCs w:val="28"/>
        </w:rPr>
        <w:t>20</w:t>
      </w:r>
      <w:r w:rsidRPr="004A56DB">
        <w:rPr>
          <w:b/>
          <w:sz w:val="28"/>
          <w:szCs w:val="28"/>
        </w:rPr>
        <w:t xml:space="preserve"> и 202</w:t>
      </w:r>
      <w:r w:rsidR="007E148A" w:rsidRPr="004A56DB">
        <w:rPr>
          <w:b/>
          <w:sz w:val="28"/>
          <w:szCs w:val="28"/>
        </w:rPr>
        <w:t>1</w:t>
      </w:r>
      <w:r w:rsidRPr="004A56DB">
        <w:rPr>
          <w:b/>
          <w:sz w:val="28"/>
          <w:szCs w:val="28"/>
        </w:rPr>
        <w:t xml:space="preserve"> годов»</w:t>
      </w:r>
      <w:r w:rsidRPr="004A56DB">
        <w:rPr>
          <w:sz w:val="28"/>
          <w:szCs w:val="28"/>
        </w:rPr>
        <w:t xml:space="preserve"> </w:t>
      </w:r>
    </w:p>
    <w:p w:rsidR="002513ED" w:rsidRPr="005A63D5" w:rsidRDefault="002513ED" w:rsidP="002513ED">
      <w:pPr>
        <w:jc w:val="center"/>
        <w:rPr>
          <w:sz w:val="28"/>
          <w:szCs w:val="28"/>
        </w:rPr>
      </w:pPr>
    </w:p>
    <w:p w:rsidR="00BE7D71" w:rsidRPr="004A56DB" w:rsidRDefault="00BE7D71" w:rsidP="00BE7D71">
      <w:pPr>
        <w:ind w:firstLine="567"/>
        <w:jc w:val="both"/>
        <w:rPr>
          <w:sz w:val="28"/>
          <w:szCs w:val="28"/>
        </w:rPr>
      </w:pPr>
      <w:r w:rsidRPr="004A56DB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:rsidR="00BE7D71" w:rsidRPr="004A56DB" w:rsidRDefault="00BE7D71" w:rsidP="00BE7D71">
      <w:pPr>
        <w:ind w:firstLine="567"/>
        <w:jc w:val="both"/>
        <w:rPr>
          <w:sz w:val="28"/>
          <w:szCs w:val="28"/>
        </w:rPr>
      </w:pPr>
      <w:r w:rsidRPr="004A56DB">
        <w:rPr>
          <w:sz w:val="28"/>
          <w:szCs w:val="28"/>
        </w:rPr>
        <w:t>Дума Изобильненского городского округа Ставропольского края</w:t>
      </w:r>
    </w:p>
    <w:p w:rsidR="00BE7D71" w:rsidRPr="004A56DB" w:rsidRDefault="00BE7D71" w:rsidP="00BE7D71">
      <w:pPr>
        <w:jc w:val="both"/>
        <w:rPr>
          <w:sz w:val="20"/>
          <w:szCs w:val="28"/>
        </w:rPr>
      </w:pPr>
    </w:p>
    <w:p w:rsidR="00BE7D71" w:rsidRPr="004A56DB" w:rsidRDefault="00BE7D71" w:rsidP="00BE7D71">
      <w:pPr>
        <w:jc w:val="both"/>
        <w:rPr>
          <w:sz w:val="28"/>
          <w:szCs w:val="28"/>
        </w:rPr>
      </w:pPr>
      <w:r w:rsidRPr="004A56DB">
        <w:rPr>
          <w:sz w:val="28"/>
          <w:szCs w:val="28"/>
        </w:rPr>
        <w:t>РЕШИЛА:</w:t>
      </w:r>
    </w:p>
    <w:p w:rsidR="00BE7D71" w:rsidRPr="004A56DB" w:rsidRDefault="00BE7D71" w:rsidP="00BE7D71">
      <w:pPr>
        <w:jc w:val="both"/>
        <w:rPr>
          <w:sz w:val="20"/>
          <w:szCs w:val="28"/>
        </w:rPr>
      </w:pPr>
    </w:p>
    <w:p w:rsidR="00BE7D71" w:rsidRPr="004A56DB" w:rsidRDefault="00BE7D71" w:rsidP="00BE7D71">
      <w:pPr>
        <w:ind w:firstLine="567"/>
        <w:jc w:val="both"/>
        <w:rPr>
          <w:sz w:val="28"/>
          <w:szCs w:val="28"/>
        </w:rPr>
      </w:pPr>
      <w:r w:rsidRPr="004A56DB">
        <w:rPr>
          <w:sz w:val="28"/>
          <w:szCs w:val="28"/>
        </w:rPr>
        <w:t>1. Внести в решение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 (с изменениями, внесенными решени</w:t>
      </w:r>
      <w:r w:rsidR="00775D73">
        <w:rPr>
          <w:sz w:val="28"/>
          <w:szCs w:val="28"/>
        </w:rPr>
        <w:t>я</w:t>
      </w:r>
      <w:r w:rsidRPr="004A56DB">
        <w:rPr>
          <w:sz w:val="28"/>
          <w:szCs w:val="28"/>
        </w:rPr>
        <w:t>м</w:t>
      </w:r>
      <w:r w:rsidR="00775D73">
        <w:rPr>
          <w:sz w:val="28"/>
          <w:szCs w:val="28"/>
        </w:rPr>
        <w:t>и</w:t>
      </w:r>
      <w:r w:rsidRPr="004A56DB">
        <w:rPr>
          <w:sz w:val="28"/>
          <w:szCs w:val="28"/>
        </w:rPr>
        <w:t xml:space="preserve"> Думы Изобильненского городского округа Ставропольского края от 01 марта 2019 года №244</w:t>
      </w:r>
      <w:r w:rsidR="009D6B3F" w:rsidRPr="004A56DB">
        <w:rPr>
          <w:sz w:val="28"/>
          <w:szCs w:val="28"/>
        </w:rPr>
        <w:t>, от 27 марта 2019 года №260</w:t>
      </w:r>
      <w:r w:rsidRPr="004A56DB">
        <w:rPr>
          <w:sz w:val="28"/>
          <w:szCs w:val="28"/>
        </w:rPr>
        <w:t>) следующие изменения:</w:t>
      </w:r>
    </w:p>
    <w:p w:rsidR="00BE7D71" w:rsidRPr="00C83935" w:rsidRDefault="00BE7D71" w:rsidP="00BE7D71">
      <w:pPr>
        <w:ind w:firstLine="567"/>
        <w:jc w:val="both"/>
        <w:rPr>
          <w:bCs/>
          <w:sz w:val="28"/>
          <w:szCs w:val="28"/>
        </w:rPr>
      </w:pPr>
      <w:r w:rsidRPr="00C83935">
        <w:rPr>
          <w:sz w:val="28"/>
          <w:szCs w:val="28"/>
        </w:rPr>
        <w:t>1.1. в пункте 1.1. части 1 «</w:t>
      </w:r>
      <w:r w:rsidRPr="00C83935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:rsidR="00BE7D71" w:rsidRPr="00C83935" w:rsidRDefault="00BE7D71" w:rsidP="00BE7D71">
      <w:pPr>
        <w:ind w:firstLine="567"/>
        <w:jc w:val="both"/>
        <w:rPr>
          <w:bCs/>
          <w:sz w:val="28"/>
          <w:szCs w:val="28"/>
        </w:rPr>
      </w:pPr>
      <w:r w:rsidRPr="00C83935">
        <w:rPr>
          <w:bCs/>
          <w:sz w:val="28"/>
          <w:szCs w:val="28"/>
        </w:rPr>
        <w:t xml:space="preserve">1.1.1. в подпункте </w:t>
      </w:r>
      <w:r w:rsidR="007B3195" w:rsidRPr="00C83935">
        <w:rPr>
          <w:bCs/>
          <w:sz w:val="28"/>
          <w:szCs w:val="28"/>
        </w:rPr>
        <w:t>1</w:t>
      </w:r>
      <w:r w:rsidRPr="00C83935">
        <w:rPr>
          <w:bCs/>
          <w:sz w:val="28"/>
          <w:szCs w:val="28"/>
        </w:rPr>
        <w:t xml:space="preserve"> цифры «</w:t>
      </w:r>
      <w:r w:rsidR="007B3195" w:rsidRPr="00C83935">
        <w:rPr>
          <w:bCs/>
          <w:sz w:val="28"/>
          <w:szCs w:val="28"/>
        </w:rPr>
        <w:t>1 997 161 758,09</w:t>
      </w:r>
      <w:r w:rsidRPr="00C83935">
        <w:rPr>
          <w:bCs/>
          <w:sz w:val="28"/>
          <w:szCs w:val="28"/>
        </w:rPr>
        <w:t>» заменить цифрами «</w:t>
      </w:r>
      <w:r w:rsidR="005C55C1" w:rsidRPr="00C83935">
        <w:rPr>
          <w:bCs/>
          <w:sz w:val="28"/>
          <w:szCs w:val="28"/>
        </w:rPr>
        <w:t>2 139 </w:t>
      </w:r>
      <w:r w:rsidR="00E23210" w:rsidRPr="00C83935">
        <w:rPr>
          <w:bCs/>
          <w:sz w:val="28"/>
          <w:szCs w:val="28"/>
        </w:rPr>
        <w:t>9</w:t>
      </w:r>
      <w:r w:rsidR="005C55C1" w:rsidRPr="00C83935">
        <w:rPr>
          <w:bCs/>
          <w:sz w:val="28"/>
          <w:szCs w:val="28"/>
        </w:rPr>
        <w:t>90 464,35</w:t>
      </w:r>
      <w:r w:rsidRPr="00C83935">
        <w:rPr>
          <w:bCs/>
          <w:sz w:val="28"/>
          <w:szCs w:val="28"/>
        </w:rPr>
        <w:t>»;</w:t>
      </w:r>
    </w:p>
    <w:p w:rsidR="007B3195" w:rsidRPr="00C83935" w:rsidRDefault="007B3195" w:rsidP="00BE7D71">
      <w:pPr>
        <w:ind w:firstLine="567"/>
        <w:jc w:val="both"/>
        <w:rPr>
          <w:bCs/>
          <w:sz w:val="28"/>
          <w:szCs w:val="28"/>
        </w:rPr>
      </w:pPr>
      <w:r w:rsidRPr="00C83935">
        <w:rPr>
          <w:bCs/>
          <w:sz w:val="28"/>
          <w:szCs w:val="28"/>
        </w:rPr>
        <w:t>1.1.2. в подпункте 2 цифры «2 089 168 488,63» заменить цифрами «</w:t>
      </w:r>
      <w:r w:rsidR="002B03D3" w:rsidRPr="00C83935">
        <w:rPr>
          <w:bCs/>
          <w:sz w:val="28"/>
          <w:szCs w:val="28"/>
        </w:rPr>
        <w:t>2 232 598 681,50</w:t>
      </w:r>
      <w:r w:rsidRPr="00C83935">
        <w:rPr>
          <w:bCs/>
          <w:sz w:val="28"/>
          <w:szCs w:val="28"/>
        </w:rPr>
        <w:t>»;</w:t>
      </w:r>
    </w:p>
    <w:p w:rsidR="00BE7D71" w:rsidRPr="00C83935" w:rsidRDefault="00BE7D71" w:rsidP="00BE7D71">
      <w:pPr>
        <w:ind w:firstLine="567"/>
        <w:jc w:val="both"/>
        <w:rPr>
          <w:bCs/>
          <w:sz w:val="28"/>
          <w:szCs w:val="28"/>
        </w:rPr>
      </w:pPr>
      <w:r w:rsidRPr="00C83935">
        <w:rPr>
          <w:bCs/>
          <w:sz w:val="28"/>
          <w:szCs w:val="28"/>
        </w:rPr>
        <w:t>1.1.3. в подпункте 3 цифры «</w:t>
      </w:r>
      <w:r w:rsidR="007B3195" w:rsidRPr="00C83935">
        <w:rPr>
          <w:bCs/>
          <w:sz w:val="28"/>
          <w:szCs w:val="28"/>
        </w:rPr>
        <w:t>92 006 730,54</w:t>
      </w:r>
      <w:r w:rsidRPr="00C83935">
        <w:rPr>
          <w:bCs/>
          <w:sz w:val="28"/>
          <w:szCs w:val="28"/>
        </w:rPr>
        <w:t>» заменить цифрами «</w:t>
      </w:r>
      <w:r w:rsidR="007B3195" w:rsidRPr="00C83935">
        <w:rPr>
          <w:bCs/>
          <w:sz w:val="28"/>
          <w:szCs w:val="28"/>
        </w:rPr>
        <w:t>92 608 217,15</w:t>
      </w:r>
      <w:r w:rsidRPr="00C83935">
        <w:rPr>
          <w:bCs/>
          <w:sz w:val="28"/>
          <w:szCs w:val="28"/>
        </w:rPr>
        <w:t>»;</w:t>
      </w:r>
    </w:p>
    <w:p w:rsidR="00BF6DB2" w:rsidRPr="00C83935" w:rsidRDefault="00BF6DB2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1.2. в пункте 4.1</w:t>
      </w:r>
      <w:r w:rsidRPr="00C83935">
        <w:rPr>
          <w:bCs/>
          <w:sz w:val="28"/>
          <w:szCs w:val="28"/>
        </w:rPr>
        <w:t>.</w:t>
      </w:r>
      <w:r w:rsidRPr="00C83935">
        <w:rPr>
          <w:sz w:val="28"/>
          <w:szCs w:val="28"/>
        </w:rPr>
        <w:t xml:space="preserve"> части 4 «Объем межбюджетных трансфертов, получаемых из других бюджетов бюджетной системы Российской Федерации» </w:t>
      </w:r>
      <w:r w:rsidRPr="00C83935">
        <w:rPr>
          <w:bCs/>
          <w:sz w:val="28"/>
          <w:szCs w:val="28"/>
        </w:rPr>
        <w:t>цифры «1 360 176 201,08» заменить цифрами «</w:t>
      </w:r>
      <w:r w:rsidR="005C55C1" w:rsidRPr="00C83935">
        <w:rPr>
          <w:bCs/>
          <w:sz w:val="28"/>
          <w:szCs w:val="28"/>
        </w:rPr>
        <w:t>1 500 653 422,49</w:t>
      </w:r>
      <w:r w:rsidRPr="00C83935">
        <w:rPr>
          <w:bCs/>
          <w:sz w:val="28"/>
          <w:szCs w:val="28"/>
        </w:rPr>
        <w:t>»;</w:t>
      </w:r>
    </w:p>
    <w:p w:rsidR="00BF6DB2" w:rsidRPr="00C83935" w:rsidRDefault="00BF6DB2" w:rsidP="00BF6DB2">
      <w:pPr>
        <w:ind w:firstLine="539"/>
        <w:jc w:val="both"/>
        <w:rPr>
          <w:sz w:val="28"/>
          <w:szCs w:val="28"/>
        </w:rPr>
      </w:pPr>
      <w:r w:rsidRPr="00C83935">
        <w:rPr>
          <w:sz w:val="28"/>
          <w:szCs w:val="28"/>
        </w:rPr>
        <w:t xml:space="preserve">1.3. в части 5 «Бюджетные ассигнования бюджета городского округа на 2019 год и плановый период 2020 и 2021 годов»: </w:t>
      </w:r>
    </w:p>
    <w:p w:rsidR="00BF6DB2" w:rsidRPr="00C83935" w:rsidRDefault="00BF6DB2" w:rsidP="00BF6DB2">
      <w:pPr>
        <w:ind w:firstLine="567"/>
        <w:jc w:val="both"/>
        <w:rPr>
          <w:bCs/>
          <w:sz w:val="28"/>
          <w:szCs w:val="28"/>
        </w:rPr>
      </w:pPr>
      <w:r w:rsidRPr="00C83935">
        <w:rPr>
          <w:sz w:val="28"/>
          <w:szCs w:val="28"/>
        </w:rPr>
        <w:lastRenderedPageBreak/>
        <w:t>1.3.1. в пункте 5.4</w:t>
      </w:r>
      <w:r w:rsidR="005A63D5">
        <w:rPr>
          <w:sz w:val="28"/>
          <w:szCs w:val="28"/>
        </w:rPr>
        <w:t>.</w:t>
      </w:r>
      <w:r w:rsidRPr="00C83935">
        <w:rPr>
          <w:bCs/>
          <w:sz w:val="28"/>
          <w:szCs w:val="28"/>
        </w:rPr>
        <w:t xml:space="preserve"> цифры «306 836 950,96» заменить цифрами «</w:t>
      </w:r>
      <w:r w:rsidR="002B03D3" w:rsidRPr="00C83935">
        <w:rPr>
          <w:bCs/>
          <w:sz w:val="28"/>
          <w:szCs w:val="28"/>
        </w:rPr>
        <w:t>306 939 574,54</w:t>
      </w:r>
      <w:r w:rsidRPr="00C83935">
        <w:rPr>
          <w:bCs/>
          <w:sz w:val="28"/>
          <w:szCs w:val="28"/>
        </w:rPr>
        <w:t>»;</w:t>
      </w:r>
    </w:p>
    <w:p w:rsidR="00BF6DB2" w:rsidRPr="00C83935" w:rsidRDefault="00BF6DB2" w:rsidP="00BF6DB2">
      <w:pPr>
        <w:ind w:firstLine="567"/>
        <w:jc w:val="both"/>
        <w:rPr>
          <w:bCs/>
          <w:sz w:val="28"/>
          <w:szCs w:val="28"/>
        </w:rPr>
      </w:pPr>
      <w:r w:rsidRPr="00C83935">
        <w:rPr>
          <w:sz w:val="28"/>
          <w:szCs w:val="28"/>
        </w:rPr>
        <w:t>1.3.2. в пункте 5.6</w:t>
      </w:r>
      <w:r w:rsidR="005A63D5">
        <w:rPr>
          <w:sz w:val="28"/>
          <w:szCs w:val="28"/>
        </w:rPr>
        <w:t>.</w:t>
      </w:r>
      <w:r w:rsidRPr="00C83935">
        <w:rPr>
          <w:bCs/>
          <w:sz w:val="28"/>
          <w:szCs w:val="28"/>
        </w:rPr>
        <w:t xml:space="preserve"> цифры «73 816 744,12» заменить цифрами «173 816 744,12»;</w:t>
      </w:r>
    </w:p>
    <w:p w:rsidR="0036181C" w:rsidRPr="00C83935" w:rsidRDefault="0036181C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1.4. в подпункте 3 пункта 6.1. части 6 «Особенности исполнения бюджета городского округа в 2019 году и плановом периоде 2020 и 2021 годов»</w:t>
      </w:r>
      <w:r w:rsidR="009D431A" w:rsidRPr="00C83935">
        <w:rPr>
          <w:bCs/>
          <w:sz w:val="28"/>
          <w:szCs w:val="28"/>
        </w:rPr>
        <w:t xml:space="preserve"> цифры «1 940 000,00» заменить цифрами «647 872,83»;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</w:t>
      </w:r>
      <w:r w:rsidR="002B03D3" w:rsidRPr="00C83935">
        <w:rPr>
          <w:sz w:val="28"/>
          <w:szCs w:val="28"/>
        </w:rPr>
        <w:t>5</w:t>
      </w:r>
      <w:r w:rsidRPr="00C83935">
        <w:rPr>
          <w:sz w:val="28"/>
          <w:szCs w:val="28"/>
        </w:rPr>
        <w:t>. в части 8</w:t>
      </w:r>
      <w:r w:rsidR="00BF6DB2" w:rsidRPr="00C83935">
        <w:rPr>
          <w:sz w:val="28"/>
          <w:szCs w:val="28"/>
        </w:rPr>
        <w:t xml:space="preserve"> «</w:t>
      </w:r>
      <w:r w:rsidR="00BF6DB2" w:rsidRPr="00C83935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="00BF6DB2" w:rsidRPr="00C83935">
        <w:rPr>
          <w:sz w:val="28"/>
          <w:szCs w:val="28"/>
        </w:rPr>
        <w:t>»</w:t>
      </w:r>
      <w:r w:rsidRPr="00C83935">
        <w:rPr>
          <w:sz w:val="28"/>
          <w:szCs w:val="28"/>
        </w:rPr>
        <w:t>: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</w:t>
      </w:r>
      <w:r w:rsidR="002B03D3" w:rsidRPr="00C83935">
        <w:rPr>
          <w:sz w:val="28"/>
          <w:szCs w:val="28"/>
        </w:rPr>
        <w:t>5</w:t>
      </w:r>
      <w:r w:rsidRPr="00C83935">
        <w:rPr>
          <w:sz w:val="28"/>
          <w:szCs w:val="28"/>
        </w:rPr>
        <w:t>.1. в</w:t>
      </w:r>
      <w:r w:rsidR="00BF6DB2" w:rsidRPr="00C83935">
        <w:rPr>
          <w:sz w:val="28"/>
          <w:szCs w:val="28"/>
        </w:rPr>
        <w:t xml:space="preserve"> </w:t>
      </w:r>
      <w:r w:rsidRPr="00C83935">
        <w:rPr>
          <w:sz w:val="28"/>
          <w:szCs w:val="28"/>
        </w:rPr>
        <w:t xml:space="preserve">пункте 8.1. цифры </w:t>
      </w:r>
      <w:r w:rsidR="00BF6DB2" w:rsidRPr="00C83935">
        <w:rPr>
          <w:sz w:val="28"/>
          <w:szCs w:val="28"/>
        </w:rPr>
        <w:t>«56 267 263,04», «26 267 263,04», «45 390 607,98»</w:t>
      </w:r>
      <w:r w:rsidRPr="00C83935">
        <w:rPr>
          <w:sz w:val="28"/>
          <w:szCs w:val="28"/>
        </w:rPr>
        <w:t xml:space="preserve"> заменить соответственно цифрами «</w:t>
      </w:r>
      <w:r w:rsidR="00700F98" w:rsidRPr="00C83935">
        <w:rPr>
          <w:sz w:val="28"/>
          <w:szCs w:val="28"/>
        </w:rPr>
        <w:t>56 868 749,65</w:t>
      </w:r>
      <w:r w:rsidRPr="00C83935">
        <w:rPr>
          <w:sz w:val="28"/>
          <w:szCs w:val="28"/>
        </w:rPr>
        <w:t>», «</w:t>
      </w:r>
      <w:r w:rsidR="00700F98" w:rsidRPr="00C83935">
        <w:rPr>
          <w:sz w:val="28"/>
          <w:szCs w:val="28"/>
        </w:rPr>
        <w:t>26 868 749,65</w:t>
      </w:r>
      <w:r w:rsidRPr="00C83935">
        <w:rPr>
          <w:sz w:val="28"/>
          <w:szCs w:val="28"/>
        </w:rPr>
        <w:t>», «</w:t>
      </w:r>
      <w:r w:rsidR="00700F98" w:rsidRPr="00C83935">
        <w:rPr>
          <w:sz w:val="28"/>
          <w:szCs w:val="28"/>
        </w:rPr>
        <w:t>45 992 094,59</w:t>
      </w:r>
      <w:r w:rsidRPr="00C83935">
        <w:rPr>
          <w:sz w:val="28"/>
          <w:szCs w:val="28"/>
        </w:rPr>
        <w:t>»;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</w:t>
      </w:r>
      <w:r w:rsidR="002B03D3" w:rsidRPr="00C83935">
        <w:rPr>
          <w:sz w:val="28"/>
          <w:szCs w:val="28"/>
        </w:rPr>
        <w:t>5</w:t>
      </w:r>
      <w:r w:rsidRPr="00C83935">
        <w:rPr>
          <w:sz w:val="28"/>
          <w:szCs w:val="28"/>
        </w:rPr>
        <w:t>.2. в пункте 8.2.: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в подпункте 1 цифры «</w:t>
      </w:r>
      <w:r w:rsidR="00700F98" w:rsidRPr="00C83935">
        <w:rPr>
          <w:sz w:val="28"/>
          <w:szCs w:val="28"/>
        </w:rPr>
        <w:t>26 267 263,04</w:t>
      </w:r>
      <w:r w:rsidRPr="00C83935">
        <w:rPr>
          <w:sz w:val="28"/>
          <w:szCs w:val="28"/>
        </w:rPr>
        <w:t>» заменить цифрами «</w:t>
      </w:r>
      <w:r w:rsidR="00700F98" w:rsidRPr="00C83935">
        <w:rPr>
          <w:sz w:val="28"/>
          <w:szCs w:val="28"/>
        </w:rPr>
        <w:t>26 868 749,65</w:t>
      </w:r>
      <w:r w:rsidRPr="00C83935">
        <w:rPr>
          <w:sz w:val="28"/>
          <w:szCs w:val="28"/>
        </w:rPr>
        <w:t>»,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в подпункте 2 цифры «</w:t>
      </w:r>
      <w:r w:rsidR="00700F98" w:rsidRPr="00C83935">
        <w:rPr>
          <w:sz w:val="28"/>
          <w:szCs w:val="28"/>
        </w:rPr>
        <w:t>22 601 954,07</w:t>
      </w:r>
      <w:r w:rsidRPr="00C83935">
        <w:rPr>
          <w:sz w:val="28"/>
          <w:szCs w:val="28"/>
        </w:rPr>
        <w:t>» заменить цифрами «</w:t>
      </w:r>
      <w:r w:rsidR="00700F98" w:rsidRPr="00C83935">
        <w:rPr>
          <w:sz w:val="28"/>
          <w:szCs w:val="28"/>
        </w:rPr>
        <w:t>23 203 440,68</w:t>
      </w:r>
      <w:r w:rsidRPr="00C83935">
        <w:rPr>
          <w:sz w:val="28"/>
          <w:szCs w:val="28"/>
        </w:rPr>
        <w:t>»,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в подпункте 3 цифры «</w:t>
      </w:r>
      <w:r w:rsidR="00700F98" w:rsidRPr="00C83935">
        <w:rPr>
          <w:sz w:val="28"/>
          <w:szCs w:val="28"/>
        </w:rPr>
        <w:t>45 390 607,98</w:t>
      </w:r>
      <w:r w:rsidRPr="00C83935">
        <w:rPr>
          <w:sz w:val="28"/>
          <w:szCs w:val="28"/>
        </w:rPr>
        <w:t>» заменить цифрами «</w:t>
      </w:r>
      <w:r w:rsidR="00460477" w:rsidRPr="00C83935">
        <w:rPr>
          <w:sz w:val="28"/>
          <w:szCs w:val="28"/>
        </w:rPr>
        <w:t>45 992 094,59</w:t>
      </w:r>
      <w:r w:rsidRPr="00C83935">
        <w:rPr>
          <w:sz w:val="28"/>
          <w:szCs w:val="28"/>
        </w:rPr>
        <w:t>»;</w:t>
      </w:r>
    </w:p>
    <w:p w:rsidR="00BE7D71" w:rsidRPr="00C83935" w:rsidRDefault="00BE7D71" w:rsidP="00BE7D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</w:t>
      </w:r>
      <w:r w:rsidR="002B03D3" w:rsidRPr="00C83935">
        <w:rPr>
          <w:sz w:val="28"/>
          <w:szCs w:val="28"/>
        </w:rPr>
        <w:t>5</w:t>
      </w:r>
      <w:r w:rsidRPr="00C83935">
        <w:rPr>
          <w:sz w:val="28"/>
          <w:szCs w:val="28"/>
        </w:rPr>
        <w:t>.3. в</w:t>
      </w:r>
      <w:r w:rsidR="00460477" w:rsidRPr="00C83935">
        <w:rPr>
          <w:sz w:val="28"/>
          <w:szCs w:val="28"/>
        </w:rPr>
        <w:t xml:space="preserve"> </w:t>
      </w:r>
      <w:r w:rsidRPr="00C83935">
        <w:rPr>
          <w:sz w:val="28"/>
          <w:szCs w:val="28"/>
        </w:rPr>
        <w:t>абзаце втором пункта 8.3. цифры «</w:t>
      </w:r>
      <w:r w:rsidR="00460477" w:rsidRPr="00C83935">
        <w:rPr>
          <w:sz w:val="28"/>
          <w:szCs w:val="28"/>
        </w:rPr>
        <w:t>26 267 263,04</w:t>
      </w:r>
      <w:r w:rsidRPr="00C83935">
        <w:rPr>
          <w:sz w:val="28"/>
          <w:szCs w:val="28"/>
        </w:rPr>
        <w:t>» заменить цифрами «</w:t>
      </w:r>
      <w:r w:rsidR="00460477" w:rsidRPr="00C83935">
        <w:rPr>
          <w:sz w:val="28"/>
          <w:szCs w:val="28"/>
        </w:rPr>
        <w:t>26 868 749,65</w:t>
      </w:r>
      <w:r w:rsidRPr="00C83935">
        <w:rPr>
          <w:sz w:val="28"/>
          <w:szCs w:val="28"/>
        </w:rPr>
        <w:t>».</w:t>
      </w:r>
    </w:p>
    <w:p w:rsidR="00236A3C" w:rsidRPr="00C83935" w:rsidRDefault="00236A3C" w:rsidP="00236A3C">
      <w:pPr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1.</w:t>
      </w:r>
      <w:r w:rsidR="002B03D3" w:rsidRPr="00C83935">
        <w:rPr>
          <w:sz w:val="28"/>
          <w:szCs w:val="28"/>
        </w:rPr>
        <w:t>6</w:t>
      </w:r>
      <w:r w:rsidRPr="00C83935">
        <w:rPr>
          <w:sz w:val="28"/>
          <w:szCs w:val="28"/>
        </w:rPr>
        <w:t>. приложения 1, 6, 8, 10, 12, 1</w:t>
      </w:r>
      <w:r w:rsidR="00F14BAE" w:rsidRPr="00C83935">
        <w:rPr>
          <w:sz w:val="28"/>
          <w:szCs w:val="28"/>
        </w:rPr>
        <w:t>4</w:t>
      </w:r>
      <w:r w:rsidRPr="00C83935">
        <w:rPr>
          <w:sz w:val="28"/>
          <w:szCs w:val="28"/>
        </w:rPr>
        <w:t xml:space="preserve"> изложить в редакции согласно приложению к настоящему решению.</w:t>
      </w:r>
    </w:p>
    <w:p w:rsidR="009D6B3F" w:rsidRPr="00C83935" w:rsidRDefault="009D6B3F" w:rsidP="00236A3C">
      <w:pPr>
        <w:ind w:firstLine="567"/>
        <w:jc w:val="both"/>
        <w:rPr>
          <w:sz w:val="28"/>
          <w:szCs w:val="28"/>
        </w:rPr>
      </w:pPr>
    </w:p>
    <w:p w:rsidR="00236A3C" w:rsidRPr="00C83935" w:rsidRDefault="00236A3C" w:rsidP="00236A3C">
      <w:pPr>
        <w:ind w:firstLine="567"/>
        <w:jc w:val="both"/>
        <w:rPr>
          <w:sz w:val="28"/>
          <w:szCs w:val="28"/>
        </w:rPr>
      </w:pPr>
      <w:r w:rsidRPr="00C83935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36A3C" w:rsidRPr="00C83935" w:rsidRDefault="00236A3C" w:rsidP="00236A3C">
      <w:pPr>
        <w:jc w:val="both"/>
        <w:rPr>
          <w:sz w:val="28"/>
          <w:szCs w:val="28"/>
        </w:rPr>
      </w:pPr>
    </w:p>
    <w:p w:rsidR="00181CF6" w:rsidRPr="00C83935" w:rsidRDefault="00181CF6" w:rsidP="00236A3C">
      <w:pPr>
        <w:jc w:val="both"/>
        <w:rPr>
          <w:sz w:val="28"/>
          <w:szCs w:val="28"/>
        </w:rPr>
      </w:pPr>
    </w:p>
    <w:p w:rsidR="00181CF6" w:rsidRPr="00C83935" w:rsidRDefault="00181CF6" w:rsidP="00236A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236A3C" w:rsidRPr="00C83935" w:rsidTr="004F749A">
        <w:tc>
          <w:tcPr>
            <w:tcW w:w="4378" w:type="dxa"/>
            <w:shd w:val="clear" w:color="auto" w:fill="auto"/>
          </w:tcPr>
          <w:p w:rsidR="00236A3C" w:rsidRPr="00C83935" w:rsidRDefault="00236A3C" w:rsidP="005A63D5">
            <w:pPr>
              <w:rPr>
                <w:bCs/>
                <w:sz w:val="28"/>
                <w:szCs w:val="28"/>
              </w:rPr>
            </w:pPr>
            <w:r w:rsidRPr="00C83935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236A3C" w:rsidRPr="00C83935" w:rsidRDefault="00236A3C" w:rsidP="005A63D5">
            <w:pPr>
              <w:rPr>
                <w:bCs/>
                <w:sz w:val="28"/>
                <w:szCs w:val="28"/>
              </w:rPr>
            </w:pPr>
            <w:r w:rsidRPr="00C8393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36A3C" w:rsidRPr="00C83935" w:rsidRDefault="00236A3C" w:rsidP="005A63D5">
            <w:pPr>
              <w:rPr>
                <w:bCs/>
                <w:sz w:val="28"/>
                <w:szCs w:val="28"/>
              </w:rPr>
            </w:pPr>
            <w:r w:rsidRPr="00C83935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36A3C" w:rsidRPr="00C83935" w:rsidRDefault="00236A3C" w:rsidP="005A63D5">
            <w:pPr>
              <w:rPr>
                <w:bCs/>
                <w:sz w:val="28"/>
                <w:szCs w:val="28"/>
              </w:rPr>
            </w:pPr>
          </w:p>
          <w:p w:rsidR="00236A3C" w:rsidRPr="00C83935" w:rsidRDefault="00236A3C" w:rsidP="005A63D5">
            <w:pPr>
              <w:jc w:val="right"/>
              <w:rPr>
                <w:sz w:val="28"/>
                <w:szCs w:val="28"/>
              </w:rPr>
            </w:pPr>
            <w:r w:rsidRPr="00C8393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236A3C" w:rsidRPr="00C83935" w:rsidRDefault="00236A3C" w:rsidP="005A63D5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236A3C" w:rsidRPr="00C83935" w:rsidRDefault="00236A3C" w:rsidP="005A63D5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83935">
              <w:rPr>
                <w:sz w:val="28"/>
                <w:szCs w:val="28"/>
              </w:rPr>
              <w:t xml:space="preserve">Глава Изобильненского </w:t>
            </w:r>
          </w:p>
          <w:p w:rsidR="00236A3C" w:rsidRPr="00C83935" w:rsidRDefault="00236A3C" w:rsidP="005A63D5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83935">
              <w:rPr>
                <w:sz w:val="28"/>
                <w:szCs w:val="28"/>
              </w:rPr>
              <w:t xml:space="preserve">городского округа </w:t>
            </w:r>
          </w:p>
          <w:p w:rsidR="00236A3C" w:rsidRPr="00C83935" w:rsidRDefault="00236A3C" w:rsidP="005A63D5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83935">
              <w:rPr>
                <w:sz w:val="28"/>
                <w:szCs w:val="28"/>
              </w:rPr>
              <w:t>Ставропольского края</w:t>
            </w:r>
          </w:p>
          <w:p w:rsidR="00236A3C" w:rsidRPr="00C83935" w:rsidRDefault="00236A3C" w:rsidP="005A63D5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236A3C" w:rsidRPr="00C83935" w:rsidRDefault="00236A3C" w:rsidP="005A63D5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83935">
              <w:rPr>
                <w:sz w:val="28"/>
                <w:szCs w:val="28"/>
              </w:rPr>
              <w:t xml:space="preserve">                                          В.И.</w:t>
            </w:r>
            <w:r w:rsidR="00367161">
              <w:rPr>
                <w:sz w:val="28"/>
                <w:szCs w:val="28"/>
              </w:rPr>
              <w:t xml:space="preserve"> </w:t>
            </w:r>
            <w:r w:rsidRPr="00C83935">
              <w:rPr>
                <w:sz w:val="28"/>
                <w:szCs w:val="28"/>
              </w:rPr>
              <w:t>Козлов</w:t>
            </w:r>
          </w:p>
        </w:tc>
      </w:tr>
    </w:tbl>
    <w:p w:rsidR="00031A8A" w:rsidRDefault="00031A8A" w:rsidP="00887555">
      <w:pPr>
        <w:spacing w:line="216" w:lineRule="auto"/>
        <w:jc w:val="both"/>
        <w:rPr>
          <w:sz w:val="28"/>
          <w:szCs w:val="28"/>
        </w:rPr>
      </w:pPr>
    </w:p>
    <w:p w:rsidR="00031A8A" w:rsidRDefault="00031A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9F7" w:rsidRDefault="003719F7" w:rsidP="00887555">
      <w:pPr>
        <w:spacing w:line="216" w:lineRule="auto"/>
        <w:jc w:val="both"/>
        <w:rPr>
          <w:sz w:val="28"/>
          <w:szCs w:val="28"/>
        </w:rPr>
      </w:pPr>
    </w:p>
    <w:p w:rsidR="003E31AA" w:rsidRDefault="003E31AA" w:rsidP="00887555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4844"/>
      </w:tblGrid>
      <w:tr w:rsidR="003E31AA" w:rsidRPr="00E13820" w:rsidTr="00DF5452">
        <w:trPr>
          <w:trHeight w:val="1079"/>
        </w:trPr>
        <w:tc>
          <w:tcPr>
            <w:tcW w:w="4628" w:type="dxa"/>
          </w:tcPr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 xml:space="preserve">Приложение </w:t>
            </w:r>
          </w:p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</w:p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апреля 2019 года №265</w:t>
            </w:r>
          </w:p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</w:pPr>
          </w:p>
        </w:tc>
      </w:tr>
      <w:tr w:rsidR="003E31AA" w:rsidRPr="00E13820" w:rsidTr="00DF5452">
        <w:trPr>
          <w:trHeight w:val="1079"/>
        </w:trPr>
        <w:tc>
          <w:tcPr>
            <w:tcW w:w="4628" w:type="dxa"/>
          </w:tcPr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13820">
              <w:rPr>
                <w:sz w:val="26"/>
                <w:szCs w:val="26"/>
              </w:rPr>
              <w:t>Приложение 1</w:t>
            </w:r>
          </w:p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</w:p>
          <w:p w:rsidR="003E31AA" w:rsidRPr="00E13820" w:rsidRDefault="003E31AA" w:rsidP="00DF5452">
            <w:pPr>
              <w:tabs>
                <w:tab w:val="left" w:pos="5220"/>
              </w:tabs>
              <w:spacing w:line="192" w:lineRule="auto"/>
            </w:pPr>
            <w:r w:rsidRPr="00E13820">
              <w:rPr>
                <w:sz w:val="26"/>
                <w:szCs w:val="26"/>
              </w:rPr>
              <w:t>городского округа Ставропольского края от 2</w:t>
            </w:r>
            <w:r>
              <w:rPr>
                <w:sz w:val="26"/>
                <w:szCs w:val="26"/>
              </w:rPr>
              <w:t>1</w:t>
            </w:r>
            <w:r w:rsidRPr="00E13820">
              <w:rPr>
                <w:sz w:val="26"/>
                <w:szCs w:val="26"/>
              </w:rPr>
              <w:t xml:space="preserve"> декабря 201</w:t>
            </w:r>
            <w:r>
              <w:rPr>
                <w:sz w:val="26"/>
                <w:szCs w:val="26"/>
              </w:rPr>
              <w:t>8</w:t>
            </w:r>
            <w:r w:rsidRPr="00E13820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>210</w:t>
            </w:r>
          </w:p>
        </w:tc>
      </w:tr>
    </w:tbl>
    <w:p w:rsidR="003E31AA" w:rsidRDefault="003E31AA" w:rsidP="003E31AA">
      <w:pPr>
        <w:spacing w:line="192" w:lineRule="auto"/>
        <w:jc w:val="center"/>
        <w:rPr>
          <w:b/>
          <w:sz w:val="26"/>
          <w:szCs w:val="26"/>
        </w:rPr>
      </w:pPr>
    </w:p>
    <w:p w:rsidR="003E31AA" w:rsidRDefault="003E31AA" w:rsidP="003E31AA">
      <w:pPr>
        <w:spacing w:line="192" w:lineRule="auto"/>
        <w:jc w:val="center"/>
        <w:rPr>
          <w:b/>
          <w:sz w:val="26"/>
          <w:szCs w:val="26"/>
        </w:rPr>
      </w:pPr>
    </w:p>
    <w:p w:rsidR="003E31AA" w:rsidRDefault="003E31AA" w:rsidP="003E31AA">
      <w:pPr>
        <w:spacing w:line="192" w:lineRule="auto"/>
        <w:jc w:val="center"/>
        <w:rPr>
          <w:b/>
          <w:sz w:val="26"/>
          <w:szCs w:val="26"/>
        </w:rPr>
      </w:pPr>
    </w:p>
    <w:p w:rsidR="003E31AA" w:rsidRDefault="003E31AA" w:rsidP="003E31AA">
      <w:pPr>
        <w:spacing w:line="192" w:lineRule="auto"/>
        <w:jc w:val="center"/>
        <w:rPr>
          <w:b/>
          <w:sz w:val="26"/>
          <w:szCs w:val="26"/>
        </w:rPr>
      </w:pPr>
    </w:p>
    <w:p w:rsidR="003E31AA" w:rsidRPr="00192EB3" w:rsidRDefault="003E31AA" w:rsidP="003E31AA">
      <w:pPr>
        <w:spacing w:line="192" w:lineRule="auto"/>
        <w:jc w:val="center"/>
        <w:rPr>
          <w:b/>
          <w:sz w:val="26"/>
          <w:szCs w:val="26"/>
        </w:rPr>
      </w:pPr>
      <w:r w:rsidRPr="00192EB3"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3E31AA" w:rsidRPr="00192EB3" w:rsidRDefault="003E31AA" w:rsidP="003E31AA">
      <w:pPr>
        <w:spacing w:line="192" w:lineRule="auto"/>
        <w:jc w:val="center"/>
        <w:rPr>
          <w:b/>
          <w:sz w:val="26"/>
          <w:szCs w:val="26"/>
        </w:rPr>
      </w:pPr>
      <w:r w:rsidRPr="00192EB3"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3E31AA" w:rsidRPr="00192EB3" w:rsidRDefault="003E31AA" w:rsidP="003E31AA">
      <w:pPr>
        <w:spacing w:line="192" w:lineRule="auto"/>
        <w:jc w:val="center"/>
        <w:rPr>
          <w:b/>
          <w:spacing w:val="-4"/>
          <w:sz w:val="26"/>
          <w:szCs w:val="26"/>
        </w:rPr>
      </w:pPr>
      <w:r w:rsidRPr="00192EB3">
        <w:rPr>
          <w:b/>
          <w:sz w:val="26"/>
          <w:szCs w:val="26"/>
        </w:rPr>
        <w:t xml:space="preserve">Ставропольского края </w:t>
      </w:r>
      <w:r w:rsidRPr="00192EB3">
        <w:rPr>
          <w:b/>
          <w:spacing w:val="-4"/>
          <w:sz w:val="26"/>
          <w:szCs w:val="26"/>
        </w:rPr>
        <w:t>на 201</w:t>
      </w:r>
      <w:r>
        <w:rPr>
          <w:b/>
          <w:spacing w:val="-4"/>
          <w:sz w:val="26"/>
          <w:szCs w:val="26"/>
        </w:rPr>
        <w:t>9</w:t>
      </w:r>
      <w:r w:rsidRPr="00192EB3">
        <w:rPr>
          <w:b/>
          <w:spacing w:val="-4"/>
          <w:sz w:val="26"/>
          <w:szCs w:val="26"/>
        </w:rPr>
        <w:t xml:space="preserve"> год</w:t>
      </w:r>
    </w:p>
    <w:p w:rsidR="003E31AA" w:rsidRPr="00192EB3" w:rsidRDefault="003E31AA" w:rsidP="003E31AA">
      <w:pPr>
        <w:spacing w:line="192" w:lineRule="auto"/>
        <w:ind w:left="7788"/>
        <w:rPr>
          <w:sz w:val="26"/>
          <w:szCs w:val="26"/>
        </w:rPr>
      </w:pPr>
      <w:r w:rsidRPr="00192EB3"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3E31AA" w:rsidRPr="00192EB3" w:rsidTr="00DF5452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192EB3" w:rsidRDefault="003E31AA" w:rsidP="00DF5452">
            <w:pPr>
              <w:spacing w:line="192" w:lineRule="auto"/>
              <w:jc w:val="center"/>
            </w:pPr>
            <w:r w:rsidRPr="00192EB3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192EB3" w:rsidRDefault="003E31AA" w:rsidP="00DF5452">
            <w:pPr>
              <w:spacing w:line="192" w:lineRule="auto"/>
              <w:jc w:val="center"/>
            </w:pPr>
            <w:r w:rsidRPr="00192EB3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192EB3" w:rsidRDefault="003E31AA" w:rsidP="00DF5452">
            <w:pPr>
              <w:spacing w:line="192" w:lineRule="auto"/>
              <w:jc w:val="center"/>
            </w:pPr>
            <w:r w:rsidRPr="00192EB3">
              <w:t>Сумма</w:t>
            </w:r>
          </w:p>
        </w:tc>
      </w:tr>
      <w:tr w:rsidR="003E31AA" w:rsidRPr="00CE4598" w:rsidTr="00DF5452">
        <w:trPr>
          <w:trHeight w:val="419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</w:p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</w:p>
          <w:p w:rsidR="003E31AA" w:rsidRPr="001E4089" w:rsidRDefault="003E31AA" w:rsidP="00DF5452">
            <w:pPr>
              <w:spacing w:line="192" w:lineRule="auto"/>
              <w:jc w:val="right"/>
            </w:pPr>
            <w:r>
              <w:t>2 139 990 464,35</w:t>
            </w:r>
          </w:p>
        </w:tc>
      </w:tr>
      <w:tr w:rsidR="003E31AA" w:rsidRPr="00CE4598" w:rsidTr="00DF5452">
        <w:trPr>
          <w:trHeight w:val="442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2 232 598 681,50</w:t>
            </w:r>
          </w:p>
        </w:tc>
      </w:tr>
      <w:tr w:rsidR="003E31AA" w:rsidRPr="00CE4598" w:rsidTr="00DF5452">
        <w:trPr>
          <w:trHeight w:val="605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-</w:t>
            </w:r>
            <w:r>
              <w:t>92 608 217,15</w:t>
            </w:r>
          </w:p>
        </w:tc>
      </w:tr>
      <w:tr w:rsidR="003E31AA" w:rsidRPr="00CE4598" w:rsidTr="00DF5452">
        <w:trPr>
          <w:trHeight w:val="630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-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92 608 217,15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601 01020000 00 0000 000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26 868 749,65</w:t>
            </w:r>
          </w:p>
        </w:tc>
      </w:tr>
      <w:tr w:rsidR="003E31AA" w:rsidRPr="00CE4598" w:rsidTr="00DF5452">
        <w:trPr>
          <w:trHeight w:val="368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601 01020000 00 0000 700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26 868 749,65</w:t>
            </w:r>
          </w:p>
        </w:tc>
      </w:tr>
      <w:tr w:rsidR="003E31AA" w:rsidRPr="00CE4598" w:rsidTr="00DF5452">
        <w:trPr>
          <w:trHeight w:val="630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601 01020000 04 0000 710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26 868 749,65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601 01030000 00 0000 000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ind w:firstLineChars="300" w:firstLine="720"/>
              <w:jc w:val="right"/>
            </w:pPr>
            <w:r w:rsidRPr="001E4089">
              <w:t>0,00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601 01030100 00 0000 000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ind w:firstLineChars="132" w:firstLine="317"/>
              <w:jc w:val="right"/>
            </w:pPr>
            <w:r w:rsidRPr="001E4089">
              <w:t>0,00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601 01030100 00 0000 700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ind w:firstLineChars="132" w:firstLine="317"/>
              <w:jc w:val="right"/>
            </w:pPr>
            <w:r>
              <w:t>3</w:t>
            </w:r>
            <w:r w:rsidRPr="001E4089">
              <w:t>0 000 000,00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601 01030100 04 0000 710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ind w:firstLineChars="132" w:firstLine="317"/>
              <w:jc w:val="right"/>
            </w:pPr>
            <w:r>
              <w:t>3</w:t>
            </w:r>
            <w:r w:rsidRPr="001E4089">
              <w:t>0 000 000,00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601 01030100 00 0000 800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-3</w:t>
            </w:r>
            <w:r w:rsidRPr="001E4089">
              <w:t>0 000 000,00</w:t>
            </w:r>
          </w:p>
        </w:tc>
      </w:tr>
      <w:tr w:rsidR="003E31AA" w:rsidRPr="00CE4598" w:rsidTr="00DF5452">
        <w:trPr>
          <w:trHeight w:val="425"/>
        </w:trPr>
        <w:tc>
          <w:tcPr>
            <w:tcW w:w="5104" w:type="dxa"/>
          </w:tcPr>
          <w:p w:rsidR="003E31AA" w:rsidRPr="00E5746C" w:rsidRDefault="003E31AA" w:rsidP="00DF545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5746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601 01030100 04 0000 810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ind w:firstLineChars="14" w:firstLine="34"/>
              <w:jc w:val="right"/>
            </w:pPr>
            <w:r>
              <w:t>-3</w:t>
            </w:r>
            <w:r w:rsidRPr="001E4089">
              <w:t>0 000 000,00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604 01050000 00 0000 000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>
              <w:t>65 739 467,50</w:t>
            </w:r>
          </w:p>
        </w:tc>
      </w:tr>
      <w:tr w:rsidR="003E31AA" w:rsidRPr="00CE4598" w:rsidTr="00DF5452">
        <w:trPr>
          <w:trHeight w:val="140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604 01050000 00 0000 500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-</w:t>
            </w:r>
            <w:r>
              <w:t>2 196 859 214,00</w:t>
            </w:r>
          </w:p>
        </w:tc>
      </w:tr>
      <w:tr w:rsidR="003E31AA" w:rsidRPr="00CE4598" w:rsidTr="00DF5452">
        <w:trPr>
          <w:trHeight w:val="116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  <w:rPr>
                <w:spacing w:val="-4"/>
              </w:rPr>
            </w:pPr>
            <w:r w:rsidRPr="00E5746C">
              <w:rPr>
                <w:spacing w:val="-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604 01050200 00 0000 500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-</w:t>
            </w:r>
            <w:r>
              <w:t>2 196 859 214,00</w:t>
            </w:r>
          </w:p>
        </w:tc>
      </w:tr>
      <w:tr w:rsidR="003E31AA" w:rsidRPr="00CE4598" w:rsidTr="00DF5452">
        <w:trPr>
          <w:trHeight w:val="315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604 01050201 00 0000 510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-</w:t>
            </w:r>
            <w:r>
              <w:t>2 196 859 214,00</w:t>
            </w:r>
          </w:p>
        </w:tc>
      </w:tr>
      <w:tr w:rsidR="003E31AA" w:rsidRPr="00CE4598" w:rsidTr="00DF5452">
        <w:trPr>
          <w:trHeight w:val="383"/>
        </w:trPr>
        <w:tc>
          <w:tcPr>
            <w:tcW w:w="5104" w:type="dxa"/>
          </w:tcPr>
          <w:p w:rsidR="003E31AA" w:rsidRPr="00E5746C" w:rsidRDefault="003E31AA" w:rsidP="00DF5452">
            <w:pPr>
              <w:spacing w:line="192" w:lineRule="auto"/>
              <w:jc w:val="both"/>
            </w:pPr>
            <w:r w:rsidRPr="00E5746C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3E31AA" w:rsidRPr="00E5746C" w:rsidRDefault="003E31AA" w:rsidP="00DF5452">
            <w:pPr>
              <w:spacing w:line="192" w:lineRule="auto"/>
              <w:jc w:val="center"/>
            </w:pPr>
            <w:r w:rsidRPr="00E5746C">
              <w:t>604 01050201 04 0000 510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-</w:t>
            </w:r>
            <w:r>
              <w:t>2 196 859 214,00</w:t>
            </w:r>
          </w:p>
        </w:tc>
      </w:tr>
      <w:tr w:rsidR="003E31AA" w:rsidRPr="00CE4598" w:rsidTr="00DF5452">
        <w:trPr>
          <w:trHeight w:val="108"/>
        </w:trPr>
        <w:tc>
          <w:tcPr>
            <w:tcW w:w="5104" w:type="dxa"/>
          </w:tcPr>
          <w:p w:rsidR="003E31AA" w:rsidRPr="00B53A0D" w:rsidRDefault="003E31AA" w:rsidP="00DF5452">
            <w:pPr>
              <w:spacing w:line="192" w:lineRule="auto"/>
              <w:jc w:val="both"/>
            </w:pPr>
            <w:r w:rsidRPr="00B53A0D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B53A0D" w:rsidRDefault="003E31AA" w:rsidP="00DF5452">
            <w:pPr>
              <w:spacing w:line="192" w:lineRule="auto"/>
              <w:jc w:val="center"/>
            </w:pPr>
            <w:r w:rsidRPr="00B53A0D">
              <w:t>604 01050000 00 0000 600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2</w:t>
            </w:r>
            <w:r>
              <w:t> 262 598 681,50</w:t>
            </w:r>
          </w:p>
        </w:tc>
      </w:tr>
      <w:tr w:rsidR="003E31AA" w:rsidRPr="00CE4598" w:rsidTr="00DF5452">
        <w:trPr>
          <w:trHeight w:val="84"/>
        </w:trPr>
        <w:tc>
          <w:tcPr>
            <w:tcW w:w="5104" w:type="dxa"/>
          </w:tcPr>
          <w:p w:rsidR="003E31AA" w:rsidRPr="00B53A0D" w:rsidRDefault="003E31AA" w:rsidP="00DF5452">
            <w:pPr>
              <w:spacing w:line="192" w:lineRule="auto"/>
              <w:jc w:val="both"/>
              <w:rPr>
                <w:spacing w:val="-4"/>
              </w:rPr>
            </w:pPr>
            <w:r w:rsidRPr="00B53A0D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B53A0D" w:rsidRDefault="003E31AA" w:rsidP="00DF5452">
            <w:pPr>
              <w:spacing w:line="192" w:lineRule="auto"/>
              <w:jc w:val="center"/>
            </w:pPr>
            <w:r w:rsidRPr="00B53A0D">
              <w:t>604 01050200 00 0000 600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2</w:t>
            </w:r>
            <w:r>
              <w:t> 262 598 681,50</w:t>
            </w:r>
          </w:p>
        </w:tc>
      </w:tr>
      <w:tr w:rsidR="003E31AA" w:rsidRPr="00CE4598" w:rsidTr="00DF5452">
        <w:trPr>
          <w:trHeight w:val="271"/>
        </w:trPr>
        <w:tc>
          <w:tcPr>
            <w:tcW w:w="5104" w:type="dxa"/>
          </w:tcPr>
          <w:p w:rsidR="003E31AA" w:rsidRPr="00B53A0D" w:rsidRDefault="003E31AA" w:rsidP="00DF5452">
            <w:pPr>
              <w:spacing w:line="192" w:lineRule="auto"/>
              <w:jc w:val="both"/>
            </w:pPr>
            <w:r w:rsidRPr="00B53A0D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3E31AA" w:rsidRPr="00B53A0D" w:rsidRDefault="003E31AA" w:rsidP="00DF5452">
            <w:pPr>
              <w:spacing w:line="192" w:lineRule="auto"/>
              <w:jc w:val="center"/>
            </w:pPr>
            <w:r w:rsidRPr="00B53A0D">
              <w:t>604 01050201 00 0000 610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2</w:t>
            </w:r>
            <w:r>
              <w:t> 262 598 681,50</w:t>
            </w:r>
          </w:p>
        </w:tc>
      </w:tr>
      <w:tr w:rsidR="003E31AA" w:rsidRPr="00CE4598" w:rsidTr="00DF5452">
        <w:trPr>
          <w:trHeight w:val="421"/>
        </w:trPr>
        <w:tc>
          <w:tcPr>
            <w:tcW w:w="5104" w:type="dxa"/>
          </w:tcPr>
          <w:p w:rsidR="003E31AA" w:rsidRPr="00B53A0D" w:rsidRDefault="003E31AA" w:rsidP="00DF5452">
            <w:pPr>
              <w:spacing w:line="192" w:lineRule="auto"/>
              <w:jc w:val="both"/>
            </w:pPr>
            <w:r w:rsidRPr="00B53A0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3E31AA" w:rsidRPr="00B53A0D" w:rsidRDefault="003E31AA" w:rsidP="00DF5452">
            <w:pPr>
              <w:spacing w:line="192" w:lineRule="auto"/>
              <w:jc w:val="center"/>
            </w:pPr>
            <w:r w:rsidRPr="00B53A0D">
              <w:t>604 01050201 04 0000 610</w:t>
            </w:r>
          </w:p>
        </w:tc>
        <w:tc>
          <w:tcPr>
            <w:tcW w:w="1982" w:type="dxa"/>
            <w:vAlign w:val="bottom"/>
          </w:tcPr>
          <w:p w:rsidR="003E31AA" w:rsidRPr="001E4089" w:rsidRDefault="003E31AA" w:rsidP="00DF5452">
            <w:pPr>
              <w:spacing w:line="192" w:lineRule="auto"/>
              <w:jc w:val="right"/>
            </w:pPr>
            <w:r w:rsidRPr="001E4089">
              <w:t>2</w:t>
            </w:r>
            <w:r>
              <w:t> 262 598 681,50</w:t>
            </w:r>
          </w:p>
        </w:tc>
      </w:tr>
    </w:tbl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31A8A" w:rsidRDefault="00031A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4928"/>
        <w:gridCol w:w="4970"/>
      </w:tblGrid>
      <w:tr w:rsidR="003E31AA" w:rsidRPr="002D7FE1" w:rsidTr="00DF5452">
        <w:trPr>
          <w:trHeight w:val="1079"/>
        </w:trPr>
        <w:tc>
          <w:tcPr>
            <w:tcW w:w="4928" w:type="dxa"/>
            <w:shd w:val="clear" w:color="auto" w:fill="auto"/>
          </w:tcPr>
          <w:p w:rsidR="003E31AA" w:rsidRPr="002D7FE1" w:rsidRDefault="003E31AA" w:rsidP="00DF5452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70" w:type="dxa"/>
            <w:shd w:val="clear" w:color="auto" w:fill="auto"/>
          </w:tcPr>
          <w:p w:rsidR="003E31AA" w:rsidRPr="002D7FE1" w:rsidRDefault="003E31AA" w:rsidP="00DF5452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D7FE1">
              <w:rPr>
                <w:color w:val="000000"/>
                <w:sz w:val="26"/>
                <w:szCs w:val="26"/>
              </w:rPr>
              <w:t>Приложение 6</w:t>
            </w:r>
          </w:p>
          <w:p w:rsidR="003E31AA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  <w:r>
              <w:rPr>
                <w:sz w:val="26"/>
                <w:szCs w:val="26"/>
              </w:rPr>
              <w:t xml:space="preserve"> </w:t>
            </w:r>
          </w:p>
          <w:p w:rsidR="003E31AA" w:rsidRDefault="003E31AA" w:rsidP="00DF5452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3E31AA" w:rsidRPr="002D7FE1" w:rsidRDefault="003E31AA" w:rsidP="00DF5452">
            <w:pPr>
              <w:spacing w:line="192" w:lineRule="auto"/>
              <w:jc w:val="both"/>
              <w:rPr>
                <w:color w:val="000000"/>
              </w:rPr>
            </w:pPr>
            <w:r w:rsidRPr="00E13820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1</w:t>
            </w:r>
            <w:r w:rsidRPr="00E13820">
              <w:rPr>
                <w:sz w:val="26"/>
                <w:szCs w:val="26"/>
              </w:rPr>
              <w:t xml:space="preserve"> декабря 201</w:t>
            </w:r>
            <w:r>
              <w:rPr>
                <w:sz w:val="26"/>
                <w:szCs w:val="26"/>
              </w:rPr>
              <w:t>8</w:t>
            </w:r>
            <w:r w:rsidRPr="00E13820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>210</w:t>
            </w:r>
          </w:p>
        </w:tc>
      </w:tr>
    </w:tbl>
    <w:p w:rsidR="003E31AA" w:rsidRPr="002D7FE1" w:rsidRDefault="003E31AA" w:rsidP="003E31AA">
      <w:pPr>
        <w:spacing w:line="192" w:lineRule="auto"/>
        <w:jc w:val="right"/>
        <w:rPr>
          <w:color w:val="000000"/>
        </w:rPr>
      </w:pPr>
    </w:p>
    <w:p w:rsidR="003E31AA" w:rsidRDefault="003E31AA" w:rsidP="003E31AA">
      <w:pPr>
        <w:spacing w:line="192" w:lineRule="auto"/>
        <w:jc w:val="center"/>
        <w:rPr>
          <w:b/>
          <w:color w:val="000000"/>
          <w:sz w:val="26"/>
          <w:szCs w:val="26"/>
        </w:rPr>
      </w:pPr>
      <w:r w:rsidRPr="00545B20">
        <w:rPr>
          <w:b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3E31AA" w:rsidRPr="00545B20" w:rsidRDefault="003E31AA" w:rsidP="003E31AA">
      <w:pPr>
        <w:spacing w:line="192" w:lineRule="auto"/>
        <w:jc w:val="center"/>
        <w:rPr>
          <w:b/>
          <w:color w:val="000000"/>
          <w:sz w:val="26"/>
          <w:szCs w:val="26"/>
        </w:rPr>
      </w:pPr>
      <w:r w:rsidRPr="00545B20">
        <w:rPr>
          <w:b/>
          <w:color w:val="000000"/>
          <w:sz w:val="26"/>
          <w:szCs w:val="26"/>
        </w:rPr>
        <w:t>с классификацией доходов бюджетов на 2019 год</w:t>
      </w:r>
    </w:p>
    <w:p w:rsidR="003E31AA" w:rsidRPr="002D7FE1" w:rsidRDefault="003E31AA" w:rsidP="003E31AA">
      <w:pPr>
        <w:spacing w:line="192" w:lineRule="auto"/>
        <w:jc w:val="center"/>
        <w:rPr>
          <w:color w:val="000000"/>
        </w:rPr>
      </w:pPr>
    </w:p>
    <w:p w:rsidR="003E31AA" w:rsidRPr="002D7FE1" w:rsidRDefault="003E31AA" w:rsidP="003E31AA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2D7FE1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3E31AA" w:rsidRPr="00535E17" w:rsidTr="00DF5452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1AA" w:rsidRPr="00535E17" w:rsidTr="00DF5452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1AA" w:rsidRPr="00535E17" w:rsidTr="00DF5452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625 915 028,70</w:t>
            </w:r>
          </w:p>
        </w:tc>
      </w:tr>
      <w:tr w:rsidR="003E31AA" w:rsidRPr="00535E17" w:rsidTr="00DF5452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387 205 454,55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387 205 454,55</w:t>
            </w:r>
          </w:p>
        </w:tc>
      </w:tr>
      <w:tr w:rsidR="003E31AA" w:rsidRPr="00535E17" w:rsidTr="00DF5452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384 505 090,03</w:t>
            </w:r>
          </w:p>
        </w:tc>
      </w:tr>
      <w:tr w:rsidR="003E31AA" w:rsidRPr="00535E17" w:rsidTr="00DF5452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1 303 549,71</w:t>
            </w:r>
          </w:p>
        </w:tc>
      </w:tr>
      <w:tr w:rsidR="003E31AA" w:rsidRPr="00535E17" w:rsidTr="00DF5452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1 396 814,81</w:t>
            </w:r>
          </w:p>
        </w:tc>
      </w:tr>
      <w:tr w:rsidR="003E31AA" w:rsidRPr="00535E17" w:rsidTr="00DF5452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28 864 310,00</w:t>
            </w:r>
          </w:p>
        </w:tc>
      </w:tr>
      <w:tr w:rsidR="003E31AA" w:rsidRPr="00535E17" w:rsidTr="00DF5452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28 864 310,00</w:t>
            </w:r>
          </w:p>
        </w:tc>
      </w:tr>
      <w:tr w:rsidR="003E31AA" w:rsidRPr="00535E17" w:rsidTr="00DF5452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10 466 953,90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73 337,58</w:t>
            </w:r>
          </w:p>
        </w:tc>
      </w:tr>
      <w:tr w:rsidR="003E31AA" w:rsidRPr="00535E17" w:rsidTr="00DF5452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35E17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lastRenderedPageBreak/>
              <w:t>20 270 369,78</w:t>
            </w:r>
          </w:p>
        </w:tc>
      </w:tr>
      <w:tr w:rsidR="003E31AA" w:rsidRPr="00535E17" w:rsidTr="00DF5452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-1 946 351,26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40 468 176,35</w:t>
            </w:r>
          </w:p>
        </w:tc>
      </w:tr>
      <w:tr w:rsidR="003E31AA" w:rsidRPr="00535E17" w:rsidTr="00DF5452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24 300 000,00</w:t>
            </w:r>
          </w:p>
        </w:tc>
      </w:tr>
      <w:tr w:rsidR="003E31AA" w:rsidRPr="00535E17" w:rsidTr="00DF5452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24 300 000,00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12 236 630,00</w:t>
            </w:r>
          </w:p>
        </w:tc>
      </w:tr>
      <w:tr w:rsidR="003E31AA" w:rsidRPr="00535E17" w:rsidTr="00DF5452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12 236 630,00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3 931 546,35</w:t>
            </w:r>
          </w:p>
        </w:tc>
      </w:tr>
      <w:tr w:rsidR="003E31AA" w:rsidRPr="00535E17" w:rsidTr="00DF5452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3 931 546,35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113 663 700,00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22 940 490,00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22 940 490,00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90 723 210,00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42 923 210,00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42 923 210,00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47 800 000,00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47 800 000,00</w:t>
            </w:r>
          </w:p>
        </w:tc>
      </w:tr>
      <w:tr w:rsidR="003E31AA" w:rsidRPr="00535E17" w:rsidTr="00DF5452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9 500 000,00</w:t>
            </w:r>
          </w:p>
        </w:tc>
      </w:tr>
      <w:tr w:rsidR="003E31AA" w:rsidRPr="00535E17" w:rsidTr="00DF5452">
        <w:trPr>
          <w:trHeight w:val="8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9 500 000,00</w:t>
            </w:r>
          </w:p>
        </w:tc>
      </w:tr>
      <w:tr w:rsidR="003E31AA" w:rsidRPr="00535E17" w:rsidTr="00DF5452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18 194 537,05</w:t>
            </w:r>
          </w:p>
        </w:tc>
      </w:tr>
      <w:tr w:rsidR="003E31AA" w:rsidRPr="00535E17" w:rsidTr="00DF5452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602</w:t>
            </w:r>
            <w:r w:rsidRPr="00535E17">
              <w:rPr>
                <w:b/>
                <w:bCs/>
              </w:rPr>
              <w:t xml:space="preserve"> </w:t>
            </w:r>
            <w:r w:rsidRPr="00535E17"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14 240 000,00</w:t>
            </w:r>
          </w:p>
        </w:tc>
      </w:tr>
      <w:tr w:rsidR="003E31AA" w:rsidRPr="00535E17" w:rsidTr="00DF5452">
        <w:trPr>
          <w:trHeight w:val="116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2 968 790,00</w:t>
            </w:r>
          </w:p>
        </w:tc>
      </w:tr>
      <w:tr w:rsidR="003E31AA" w:rsidRPr="00535E17" w:rsidTr="00DF5452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933 340,00</w:t>
            </w:r>
          </w:p>
        </w:tc>
      </w:tr>
      <w:tr w:rsidR="003E31AA" w:rsidRPr="00535E17" w:rsidTr="00DF5452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lastRenderedPageBreak/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535E17">
              <w:rPr>
                <w:bCs/>
              </w:rPr>
              <w:t>прочие доходы от сдачи в аренду имущества,</w:t>
            </w:r>
            <w:r w:rsidRPr="00535E17"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933 340,00</w:t>
            </w:r>
          </w:p>
        </w:tc>
      </w:tr>
      <w:tr w:rsidR="003E31AA" w:rsidRPr="00535E17" w:rsidTr="00DF545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602 1 11 05074 04 0000 120</w:t>
            </w:r>
          </w:p>
          <w:p w:rsidR="003E31AA" w:rsidRPr="00535E17" w:rsidRDefault="003E31AA" w:rsidP="00DF5452">
            <w:pPr>
              <w:spacing w:line="192" w:lineRule="auto"/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52 407,05</w:t>
            </w:r>
          </w:p>
        </w:tc>
      </w:tr>
      <w:tr w:rsidR="003E31AA" w:rsidRPr="00535E17" w:rsidTr="00DF5452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1 537 580,00</w:t>
            </w:r>
          </w:p>
        </w:tc>
      </w:tr>
      <w:tr w:rsidR="003E31AA" w:rsidRPr="00535E17" w:rsidTr="00DF5452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1 537 580,00</w:t>
            </w:r>
          </w:p>
        </w:tc>
      </w:tr>
      <w:tr w:rsidR="003E31AA" w:rsidRPr="00535E17" w:rsidTr="00DF5452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561 203,35</w:t>
            </w:r>
          </w:p>
        </w:tc>
      </w:tr>
      <w:tr w:rsidR="003E31AA" w:rsidRPr="00535E17" w:rsidTr="00DF5452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709 033,50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266 039,51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1 303,64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18 067 888,29</w:t>
            </w:r>
          </w:p>
        </w:tc>
      </w:tr>
      <w:tr w:rsidR="003E31AA" w:rsidRPr="00535E17" w:rsidTr="00DF5452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17 895 178,99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60 000,00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112 709,30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705 578,04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000 1 14 06000 00 0000 430</w:t>
            </w:r>
          </w:p>
          <w:p w:rsidR="003E31AA" w:rsidRPr="00535E17" w:rsidRDefault="003E31AA" w:rsidP="00DF5452">
            <w:pPr>
              <w:spacing w:line="192" w:lineRule="auto"/>
              <w:jc w:val="righ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rPr>
                <w:bCs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705 578,04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705 578,04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705 578,04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7 543 390,00</w:t>
            </w:r>
          </w:p>
        </w:tc>
      </w:tr>
      <w:tr w:rsidR="003E31AA" w:rsidRPr="00535E17" w:rsidTr="00DF5452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263 852,22</w:t>
            </w:r>
          </w:p>
        </w:tc>
      </w:tr>
      <w:tr w:rsidR="003E31AA" w:rsidRPr="00535E17" w:rsidTr="00DF5452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24 209,19</w:t>
            </w:r>
          </w:p>
        </w:tc>
      </w:tr>
      <w:tr w:rsidR="003E31AA" w:rsidRPr="00535E17" w:rsidTr="00DF5452">
        <w:trPr>
          <w:trHeight w:val="99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31 938,59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848 589,52</w:t>
            </w:r>
          </w:p>
        </w:tc>
      </w:tr>
      <w:tr w:rsidR="003E31AA" w:rsidRPr="00535E17" w:rsidTr="00DF5452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19 359,46</w:t>
            </w:r>
          </w:p>
        </w:tc>
      </w:tr>
      <w:tr w:rsidR="003E31AA" w:rsidRPr="00535E17" w:rsidTr="00DF545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lastRenderedPageBreak/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16 606,64</w:t>
            </w:r>
          </w:p>
        </w:tc>
      </w:tr>
      <w:tr w:rsidR="003E31AA" w:rsidRPr="00535E17" w:rsidTr="00DF545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</w:pPr>
            <w:r w:rsidRPr="00535E1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189 442,97</w:t>
            </w:r>
          </w:p>
        </w:tc>
      </w:tr>
      <w:tr w:rsidR="003E31AA" w:rsidRPr="00535E17" w:rsidTr="00DF545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180 000,00</w:t>
            </w:r>
          </w:p>
        </w:tc>
      </w:tr>
      <w:tr w:rsidR="003E31AA" w:rsidRPr="00535E17" w:rsidTr="00DF545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16 132,88</w:t>
            </w:r>
          </w:p>
        </w:tc>
      </w:tr>
      <w:tr w:rsidR="003E31AA" w:rsidRPr="00535E17" w:rsidTr="00DF5452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2 055 549,96</w:t>
            </w:r>
          </w:p>
        </w:tc>
      </w:tr>
      <w:tr w:rsidR="003E31AA" w:rsidRPr="00535E17" w:rsidTr="00DF5452">
        <w:trPr>
          <w:trHeight w:val="3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19 682,11</w:t>
            </w:r>
          </w:p>
        </w:tc>
      </w:tr>
      <w:tr w:rsidR="003E31AA" w:rsidRPr="00535E17" w:rsidTr="00DF5452">
        <w:trPr>
          <w:trHeight w:val="7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87 183,38</w:t>
            </w:r>
          </w:p>
        </w:tc>
      </w:tr>
      <w:tr w:rsidR="003E31AA" w:rsidRPr="00535E17" w:rsidTr="00DF5452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1 184 017,66</w:t>
            </w:r>
          </w:p>
        </w:tc>
      </w:tr>
      <w:tr w:rsidR="003E31AA" w:rsidRPr="00535E17" w:rsidTr="00DF5452">
        <w:trPr>
          <w:trHeight w:val="5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2 606 825,42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164 414,42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71 815,07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92 599,35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1 514 075 435,65</w:t>
            </w:r>
          </w:p>
        </w:tc>
      </w:tr>
      <w:tr w:rsidR="003E31AA" w:rsidRPr="00535E17" w:rsidTr="00DF5452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1 500 653 422,49</w:t>
            </w:r>
          </w:p>
        </w:tc>
      </w:tr>
      <w:tr w:rsidR="003E31AA" w:rsidRPr="00535E17" w:rsidTr="00DF545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83 892 470,00</w:t>
            </w:r>
          </w:p>
        </w:tc>
      </w:tr>
      <w:tr w:rsidR="003E31AA" w:rsidRPr="00535E17" w:rsidTr="00DF545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83 892 470,00</w:t>
            </w:r>
          </w:p>
        </w:tc>
      </w:tr>
      <w:tr w:rsidR="003E31AA" w:rsidRPr="00535E17" w:rsidTr="00DF5452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485 170 121,41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42 552 500,00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601 2 02 20077 04 0014 150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42 552 500,00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100 000 000,00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2 103 412,44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Субсидии бюджетам городских округов на обеспечение развития и укрепления материально-технической </w:t>
            </w:r>
            <w:r w:rsidRPr="00535E17">
              <w:rPr>
                <w:bCs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lastRenderedPageBreak/>
              <w:t>2 130 000,00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602 2 02 25511 04 0000 150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987 500,00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203 614,40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Субсидии бюджетам городских округов на поддержку отрасли культуры (комплектование </w:t>
            </w:r>
            <w:r w:rsidRPr="00535E17">
              <w:rPr>
                <w:bCs/>
              </w:rPr>
              <w:t>книжных фондов</w:t>
            </w:r>
            <w:r w:rsidRPr="00535E17"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176 986,40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Субсидии бюджетам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26 628,00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11 884 203,60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601 2 02 27567 04 0000 150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1 852 085,71</w:t>
            </w:r>
          </w:p>
        </w:tc>
      </w:tr>
      <w:tr w:rsidR="003E31AA" w:rsidRPr="00535E17" w:rsidTr="00DF5452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323 456 805,26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261 540 000,00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27 399 100,00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11 274 958,45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770 000,00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5 454 783,81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4 019 358,42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100 000,00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601 2 02 29999 04 1205 150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300 000,00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11 189 690,10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1 408 914,48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930 366 986,54</w:t>
            </w:r>
          </w:p>
        </w:tc>
      </w:tr>
      <w:tr w:rsidR="003E31AA" w:rsidRPr="00535E17" w:rsidTr="00DF5452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lastRenderedPageBreak/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516 298 899,57</w:t>
            </w:r>
          </w:p>
        </w:tc>
      </w:tr>
      <w:tr w:rsidR="003E31AA" w:rsidRPr="00535E17" w:rsidTr="00DF5452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1 860 253,70</w:t>
            </w:r>
          </w:p>
        </w:tc>
      </w:tr>
      <w:tr w:rsidR="003E31AA" w:rsidRPr="00535E17" w:rsidTr="00DF5452">
        <w:trPr>
          <w:trHeight w:val="19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716 210,00</w:t>
            </w:r>
          </w:p>
        </w:tc>
      </w:tr>
      <w:tr w:rsidR="003E31AA" w:rsidRPr="00535E17" w:rsidTr="00DF5452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52 980,00</w:t>
            </w:r>
          </w:p>
        </w:tc>
      </w:tr>
      <w:tr w:rsidR="003E31AA" w:rsidRPr="00535E17" w:rsidTr="00DF5452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112 892,68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1 015 530,00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2 173 811,00</w:t>
            </w:r>
          </w:p>
        </w:tc>
      </w:tr>
      <w:tr w:rsidR="003E31AA" w:rsidRPr="00535E17" w:rsidTr="00DF5452">
        <w:trPr>
          <w:trHeight w:val="4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1 816 650,00</w:t>
            </w:r>
          </w:p>
        </w:tc>
      </w:tr>
      <w:tr w:rsidR="003E31AA" w:rsidRPr="00535E17" w:rsidTr="00DF5452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144 630,00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17 320 840,00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2 161 340,00</w:t>
            </w:r>
          </w:p>
        </w:tc>
      </w:tr>
      <w:tr w:rsidR="003E31AA" w:rsidRPr="00535E17" w:rsidTr="00DF5452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28 158 670,00</w:t>
            </w:r>
          </w:p>
        </w:tc>
      </w:tr>
      <w:tr w:rsidR="003E31AA" w:rsidRPr="00535E17" w:rsidTr="00DF5452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lastRenderedPageBreak/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38 232 690,00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20 038 768,33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686 991,67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3 000,00</w:t>
            </w:r>
          </w:p>
        </w:tc>
      </w:tr>
      <w:tr w:rsidR="003E31AA" w:rsidRPr="00535E17" w:rsidTr="00DF545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127 552 475,26</w:t>
            </w:r>
          </w:p>
        </w:tc>
      </w:tr>
      <w:tr w:rsidR="003E31AA" w:rsidRPr="00535E17" w:rsidTr="00DF5452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267 519 091,00</w:t>
            </w:r>
          </w:p>
        </w:tc>
      </w:tr>
      <w:tr w:rsidR="003E31AA" w:rsidRPr="00535E17" w:rsidTr="00DF545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1 763 075,93</w:t>
            </w:r>
          </w:p>
        </w:tc>
      </w:tr>
      <w:tr w:rsidR="003E31AA" w:rsidRPr="00535E17" w:rsidTr="00DF545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4 969 000,00</w:t>
            </w:r>
          </w:p>
        </w:tc>
      </w:tr>
      <w:tr w:rsidR="003E31AA" w:rsidRPr="00535E17" w:rsidTr="00DF5452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535E17">
              <w:rPr>
                <w:bCs/>
              </w:rPr>
              <w:lastRenderedPageBreak/>
              <w:t xml:space="preserve">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lastRenderedPageBreak/>
              <w:t>10 202 090,00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42 926 310,00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31 540,00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3 123 100,00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87 037 800,00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4 400,00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58 777 200,00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937 520,00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t>55 506,97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535E17">
              <w:rPr>
                <w:bCs/>
              </w:rPr>
              <w:t>возмещение части затрат по наращиванию маточного поголовья овец и коз</w:t>
            </w:r>
            <w:r w:rsidRPr="00535E17"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46 858,01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535E17">
              <w:rPr>
                <w:bCs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8 648,96</w:t>
            </w:r>
          </w:p>
        </w:tc>
      </w:tr>
      <w:tr w:rsidR="003E31AA" w:rsidRPr="00535E17" w:rsidTr="00DF5452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210 972 620,00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192 514 450,00</w:t>
            </w:r>
          </w:p>
        </w:tc>
      </w:tr>
      <w:tr w:rsidR="003E31AA" w:rsidRPr="00535E17" w:rsidTr="00DF5452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18 458 170,00</w:t>
            </w:r>
          </w:p>
        </w:tc>
      </w:tr>
      <w:tr w:rsidR="003E31AA" w:rsidRPr="00535E17" w:rsidTr="00DF5452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1 223 844,54</w:t>
            </w:r>
          </w:p>
        </w:tc>
      </w:tr>
      <w:tr w:rsidR="003E31AA" w:rsidRPr="00535E17" w:rsidTr="00DF5452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1 223 844,54</w:t>
            </w:r>
          </w:p>
        </w:tc>
      </w:tr>
      <w:tr w:rsidR="003E31AA" w:rsidRPr="00535E17" w:rsidTr="00DF5452">
        <w:trPr>
          <w:trHeight w:val="7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193 844,54</w:t>
            </w:r>
          </w:p>
        </w:tc>
      </w:tr>
      <w:tr w:rsidR="003E31AA" w:rsidRPr="00535E17" w:rsidTr="00DF5452">
        <w:trPr>
          <w:trHeight w:val="8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lastRenderedPageBreak/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1 030 000,00</w:t>
            </w:r>
          </w:p>
        </w:tc>
      </w:tr>
      <w:tr w:rsidR="003E31AA" w:rsidRPr="00535E17" w:rsidTr="00DF5452">
        <w:trPr>
          <w:trHeight w:val="2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20 577 313,00</w:t>
            </w:r>
          </w:p>
        </w:tc>
      </w:tr>
      <w:tr w:rsidR="003E31AA" w:rsidRPr="00535E17" w:rsidTr="00DF5452">
        <w:trPr>
          <w:trHeight w:val="2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rPr>
                <w:bCs/>
              </w:rPr>
              <w:t>20 577 313,00</w:t>
            </w:r>
          </w:p>
        </w:tc>
      </w:tr>
      <w:tr w:rsidR="003E31AA" w:rsidRPr="00535E17" w:rsidTr="00DF5452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1 061 528,00</w:t>
            </w:r>
          </w:p>
        </w:tc>
      </w:tr>
      <w:tr w:rsidR="003E31AA" w:rsidRPr="00535E17" w:rsidTr="00DF54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1 237 881,00</w:t>
            </w:r>
          </w:p>
        </w:tc>
      </w:tr>
      <w:tr w:rsidR="003E31AA" w:rsidRPr="00535E17" w:rsidTr="00DF545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18 277 904,00</w:t>
            </w:r>
          </w:p>
        </w:tc>
      </w:tr>
      <w:tr w:rsidR="003E31AA" w:rsidRPr="00535E17" w:rsidTr="00DF5452">
        <w:trPr>
          <w:trHeight w:val="8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  <w:rPr>
                <w:bCs/>
              </w:rPr>
            </w:pPr>
            <w:r w:rsidRPr="00535E17">
              <w:rPr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-7 155 299,84</w:t>
            </w:r>
          </w:p>
        </w:tc>
      </w:tr>
      <w:tr w:rsidR="003E31AA" w:rsidRPr="00535E17" w:rsidTr="00DF545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-39 750,18</w:t>
            </w:r>
          </w:p>
        </w:tc>
      </w:tr>
      <w:tr w:rsidR="003E31AA" w:rsidRPr="00535E17" w:rsidTr="00DF545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-152 952,07</w:t>
            </w:r>
          </w:p>
        </w:tc>
      </w:tr>
      <w:tr w:rsidR="003E31AA" w:rsidRPr="00535E17" w:rsidTr="00DF545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-1 314,81</w:t>
            </w:r>
          </w:p>
        </w:tc>
      </w:tr>
      <w:tr w:rsidR="003E31AA" w:rsidRPr="00535E17" w:rsidTr="00DF5452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right"/>
            </w:pPr>
            <w:r w:rsidRPr="00535E17"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spacing w:line="192" w:lineRule="auto"/>
              <w:jc w:val="both"/>
            </w:pPr>
            <w:r w:rsidRPr="00535E1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31AA" w:rsidRPr="00535E17" w:rsidRDefault="003E31AA" w:rsidP="00DF5452">
            <w:pPr>
              <w:spacing w:line="192" w:lineRule="auto"/>
              <w:jc w:val="right"/>
              <w:rPr>
                <w:bCs/>
              </w:rPr>
            </w:pPr>
            <w:r w:rsidRPr="00535E17">
              <w:rPr>
                <w:bCs/>
              </w:rPr>
              <w:t>-6 961 282,78</w:t>
            </w:r>
          </w:p>
        </w:tc>
      </w:tr>
      <w:tr w:rsidR="003E31AA" w:rsidRPr="00535E17" w:rsidTr="00DF5452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1AA" w:rsidRPr="00535E17" w:rsidRDefault="003E31AA" w:rsidP="00DF5452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E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 ДОХОДОВ                                                             2 139 990 464,35</w:t>
            </w:r>
          </w:p>
        </w:tc>
      </w:tr>
    </w:tbl>
    <w:p w:rsidR="00031A8A" w:rsidRDefault="00031A8A" w:rsidP="003E31AA">
      <w:pPr>
        <w:autoSpaceDE w:val="0"/>
        <w:autoSpaceDN w:val="0"/>
        <w:adjustRightInd w:val="0"/>
        <w:spacing w:line="192" w:lineRule="auto"/>
      </w:pPr>
    </w:p>
    <w:p w:rsidR="00031A8A" w:rsidRDefault="00031A8A">
      <w:r>
        <w:br w:type="page"/>
      </w:r>
    </w:p>
    <w:p w:rsidR="003E31AA" w:rsidRPr="00535E17" w:rsidRDefault="003E31AA" w:rsidP="003E31AA">
      <w:pPr>
        <w:autoSpaceDE w:val="0"/>
        <w:autoSpaceDN w:val="0"/>
        <w:adjustRightInd w:val="0"/>
        <w:spacing w:line="192" w:lineRule="auto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E31AA" w:rsidRPr="00535E17" w:rsidTr="00DF5452">
        <w:tc>
          <w:tcPr>
            <w:tcW w:w="5211" w:type="dxa"/>
          </w:tcPr>
          <w:p w:rsidR="003E31AA" w:rsidRPr="00535E17" w:rsidRDefault="003E31AA" w:rsidP="00DF5452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36" w:type="dxa"/>
          </w:tcPr>
          <w:p w:rsidR="003E31AA" w:rsidRPr="00535E17" w:rsidRDefault="003E31AA" w:rsidP="00DF5452">
            <w:pPr>
              <w:tabs>
                <w:tab w:val="left" w:pos="5220"/>
              </w:tabs>
              <w:spacing w:line="192" w:lineRule="auto"/>
            </w:pPr>
            <w:r w:rsidRPr="00535E17">
              <w:t>Приложение 8</w:t>
            </w:r>
          </w:p>
          <w:p w:rsidR="003E31AA" w:rsidRPr="00535E17" w:rsidRDefault="003E31AA" w:rsidP="00DF5452">
            <w:pPr>
              <w:tabs>
                <w:tab w:val="left" w:pos="5220"/>
              </w:tabs>
              <w:spacing w:line="192" w:lineRule="auto"/>
            </w:pPr>
            <w:r w:rsidRPr="00535E17">
              <w:t xml:space="preserve">к решению Думы Изобильненского </w:t>
            </w:r>
          </w:p>
          <w:p w:rsidR="003E31AA" w:rsidRPr="00535E17" w:rsidRDefault="003E31AA" w:rsidP="00DF5452">
            <w:pPr>
              <w:tabs>
                <w:tab w:val="left" w:pos="5220"/>
              </w:tabs>
              <w:spacing w:line="192" w:lineRule="auto"/>
            </w:pPr>
            <w:r w:rsidRPr="00535E17">
              <w:t>городского округа Ставропольского края</w:t>
            </w:r>
          </w:p>
          <w:p w:rsidR="003E31AA" w:rsidRPr="00535E17" w:rsidRDefault="003E31AA" w:rsidP="00DF5452">
            <w:pPr>
              <w:tabs>
                <w:tab w:val="left" w:pos="5220"/>
              </w:tabs>
              <w:spacing w:line="192" w:lineRule="auto"/>
            </w:pPr>
            <w:r w:rsidRPr="00535E17">
              <w:t>от 21 декабря 2018 года №210</w:t>
            </w:r>
          </w:p>
          <w:p w:rsidR="003E31AA" w:rsidRPr="00535E17" w:rsidRDefault="003E31AA" w:rsidP="00DF5452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3E31AA" w:rsidRPr="00535E17" w:rsidRDefault="003E31AA" w:rsidP="003E31AA">
      <w:pPr>
        <w:spacing w:line="192" w:lineRule="auto"/>
        <w:jc w:val="center"/>
        <w:rPr>
          <w:b/>
        </w:rPr>
      </w:pPr>
      <w:r w:rsidRPr="00535E17">
        <w:rPr>
          <w:b/>
        </w:rPr>
        <w:t>Распределение бюджетных ассигнований по главным распорядителям средств</w:t>
      </w:r>
    </w:p>
    <w:p w:rsidR="003E31AA" w:rsidRPr="00535E17" w:rsidRDefault="003E31AA" w:rsidP="003E31AA">
      <w:pPr>
        <w:spacing w:line="192" w:lineRule="auto"/>
        <w:jc w:val="center"/>
        <w:rPr>
          <w:b/>
        </w:rPr>
      </w:pPr>
      <w:r w:rsidRPr="00535E17">
        <w:rPr>
          <w:b/>
        </w:rPr>
        <w:t xml:space="preserve">бюджета городского округа, разделам, подразделам, целевым статьям </w:t>
      </w:r>
    </w:p>
    <w:p w:rsidR="003E31AA" w:rsidRPr="00535E17" w:rsidRDefault="003E31AA" w:rsidP="003E31AA">
      <w:pPr>
        <w:spacing w:line="192" w:lineRule="auto"/>
        <w:jc w:val="center"/>
        <w:rPr>
          <w:b/>
        </w:rPr>
      </w:pPr>
      <w:r w:rsidRPr="00535E17">
        <w:rPr>
          <w:b/>
        </w:rPr>
        <w:t xml:space="preserve">(муниципальным программам и непрограммным направлениям деятельности) и группам видов расходов классификации расходов бюджетов в ведомственной </w:t>
      </w:r>
    </w:p>
    <w:p w:rsidR="003E31AA" w:rsidRPr="00535E17" w:rsidRDefault="003E31AA" w:rsidP="003E31AA">
      <w:pPr>
        <w:spacing w:line="192" w:lineRule="auto"/>
        <w:jc w:val="center"/>
        <w:rPr>
          <w:b/>
        </w:rPr>
      </w:pPr>
      <w:r w:rsidRPr="00535E17">
        <w:rPr>
          <w:b/>
        </w:rPr>
        <w:t>структуре расходов бюджета городского округа на 2019 год</w:t>
      </w:r>
    </w:p>
    <w:p w:rsidR="003E31AA" w:rsidRPr="00535E17" w:rsidRDefault="003E31AA" w:rsidP="003E31AA">
      <w:pPr>
        <w:spacing w:line="192" w:lineRule="auto"/>
        <w:jc w:val="right"/>
      </w:pP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</w:r>
      <w:r w:rsidRPr="00535E17">
        <w:tab/>
        <w:t xml:space="preserve">                  (рублей)</w:t>
      </w:r>
    </w:p>
    <w:tbl>
      <w:tblPr>
        <w:tblW w:w="10596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1"/>
        <w:gridCol w:w="371"/>
        <w:gridCol w:w="432"/>
        <w:gridCol w:w="371"/>
        <w:gridCol w:w="251"/>
        <w:gridCol w:w="412"/>
        <w:gridCol w:w="812"/>
        <w:gridCol w:w="510"/>
        <w:gridCol w:w="1960"/>
      </w:tblGrid>
      <w:tr w:rsidR="003E31AA" w:rsidRPr="00535E17" w:rsidTr="00DF5452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  <w:rPr>
                <w:b/>
                <w:bCs/>
              </w:rPr>
            </w:pPr>
            <w:r w:rsidRPr="00535E17"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ind w:left="-127" w:right="-73" w:hanging="27"/>
              <w:jc w:val="center"/>
            </w:pPr>
            <w:r w:rsidRPr="00535E17">
              <w:t>Вед.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ind w:left="-140" w:right="-108"/>
              <w:jc w:val="center"/>
            </w:pPr>
            <w:r w:rsidRPr="00535E17">
              <w:t>Рз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ind w:left="-76" w:right="-59" w:hanging="2"/>
              <w:jc w:val="center"/>
            </w:pPr>
            <w:r w:rsidRPr="00535E17">
              <w:t>Пр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Сумма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ind w:left="-127" w:right="-73" w:hanging="27"/>
              <w:jc w:val="center"/>
            </w:pPr>
            <w:r w:rsidRPr="00535E17"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ind w:left="-140" w:right="-108"/>
              <w:jc w:val="center"/>
            </w:pPr>
            <w:r w:rsidRPr="00535E17"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ind w:left="-76" w:right="-59" w:hanging="2"/>
              <w:jc w:val="center"/>
            </w:pPr>
            <w:r w:rsidRPr="00535E17">
              <w:t>4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535E17" w:rsidRDefault="003E31AA" w:rsidP="00DF5452">
            <w:pPr>
              <w:spacing w:line="192" w:lineRule="auto"/>
              <w:jc w:val="center"/>
            </w:pPr>
            <w:r w:rsidRPr="00535E17">
              <w:t>7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Дума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10 030 065,52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9 954 628,52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9 288 251,85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9 288 251,85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6 168 646,46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1 151 849,33</w:t>
            </w:r>
          </w:p>
        </w:tc>
      </w:tr>
      <w:tr w:rsidR="003E31AA" w:rsidRPr="00535E17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both"/>
            </w:pPr>
            <w:r w:rsidRPr="00535E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center"/>
            </w:pPr>
            <w:r w:rsidRPr="00535E17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535E17" w:rsidRDefault="003E31AA" w:rsidP="00DF5452">
            <w:pPr>
              <w:spacing w:line="192" w:lineRule="auto"/>
              <w:ind w:left="-85" w:right="-85"/>
              <w:jc w:val="right"/>
            </w:pPr>
            <w:r w:rsidRPr="00535E17">
              <w:t>152 350,28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997 255,05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4 959 077,13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4 959 077,13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57 720,00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57 720,00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Контрольно-счетный орган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3 119 605,39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403 542,25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92 910,17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310 632,08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2 716 063,14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2 716 063,14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666 376,67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188 260,00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188 260,00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188 260,00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188 260,00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188 260,00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478 116,67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478 116,67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Расходы, связанные с общегосударственным управлением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8 116,67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8 116,67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Профессиональная подготовка, переподготовка и повышение квалификации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муниципальной службы и противодействие коррупции"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Мероприятия, направленные на развитие муниципальной службы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75 437,00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Администрация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402 938 993,41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125 650 280,06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1 465 857,36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1 465 857,36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Глава муниципального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1 465 857,36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41 550,08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41 550,08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1 424 307,28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1 424 307,28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70 228 386,86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1 860 253,70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1 860 253,70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1 860 253,70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1 860 253,70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1 551 957,37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308 296,33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175 201,00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175 201,00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175 201,00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115 201,00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115 201,00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68 139 952,16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65 072 580,91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14 936 631,39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1 552 587,81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11 980 601,99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1 403 441,59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48 811 579,52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48 811 579,52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1 015 530,00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867 974,36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147 555,64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и использование архивного фонда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3 067 371,25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302 140,60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66 480,12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235 660,48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2 049 020,65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2 049 020,65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76630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716 210,00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76630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566 621,84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76630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149 588,16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Судебная система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31 540,00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31 540,00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31 540,00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Осуществление полномочий по составлению (изменению) списков кандидатов в присяжные </w:t>
            </w:r>
            <w:r w:rsidRPr="00B44AE4"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51200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31 540,00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51200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31 540,00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53 924 495,84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18 702 221,44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18 702 221,44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18 702 221,44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18 694 286,44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16 925 034,38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1 742 457,05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26 795,01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7 935,00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7 935,00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1 284 200,00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муниципальной службы и противодействие коррупции"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331 000,00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307 800,00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Мероприятия, направленные на развитие муниципальной службы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307 800,00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307 800,00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Мероприятия, направленные на противодействие коррупции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421 052,63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"Профилактика терроризма и его идеологии"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105 263,16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105 263,16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5 263,16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5 263,16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Подпрограмма: «Профилактика правонарушений"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315 789,47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315 789,47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15 789,47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15 789,47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1 033 000,00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76930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76930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941 862,00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76610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88 138,00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32 463 621,77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32 463 621,77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Расходы, связанные с общегосударственным управлением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75 750,00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75 750,00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32 266 841,77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24 646 423,41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7 403 005,21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217 413,15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121 030,00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121 030,00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11 698 283,06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10 826 846,22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10 826 846,22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10 826 846,22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10 826 846,22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10 094 279,36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8 400 485,57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1 562 779,17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131 014,62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333 600,00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333 600,00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Опиловка деревьев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340 266,86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340 266,86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871 436,84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Основное мероприятие: «Организация технических мероприятий по обеспечению пожарной </w:t>
            </w:r>
            <w:r w:rsidRPr="00B44AE4">
              <w:lastRenderedPageBreak/>
              <w:t>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монтаж систем видеонаблюдения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471 436,84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"Профилактика терроризма и его идеологии"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19 736,84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19 736,84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профилактике правонарушений и антиобщественных действий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19 736,84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19 736,84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Подпрограмма: «Профилактика правонарушений"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451 700,00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451 700,00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профилактике правонарушений и антиобщественных действий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451 700,00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151 700,00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Национальная экономика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177 099 129,70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Сельское хозяйство и рыболовство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2 281 475,58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518 399,65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растениеводства"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112 892,68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"Поддержка развития растениеводства"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112 892,68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112 892,68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112 892,68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животноводства"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46 858,01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племенного животноводства"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46 858,01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R5438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46 858,01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R5438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46 858,01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8 648,96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"Поддержка малых форм хозяйствования"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8 648,96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</w:t>
            </w:r>
            <w:r w:rsidRPr="00B44AE4">
              <w:lastRenderedPageBreak/>
              <w:t>среднесрочным и краткосрочным кредитам, взятым малыми формами хозяйствования)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R543B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8 648,96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R543B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8 648,96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проведение соревнований в агропромышленном комплексе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1 763 075,93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1 763 075,93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1 763 075,93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1 763 075,93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Дорожное хозяйство (дорожные фонды)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173 816 744,12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173 816 744,12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167 042 305,00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9 805 933,00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4 065 000,00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4 065 000,00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740 933,00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740 933,00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"Улично-дорожная сеть"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51 973 214,11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17 576 980,00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17 576 980,00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8 474 310,00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8 474 310,00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строительного контроля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2 252 631,58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2 252 631,58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13 123 239,36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13 123 239,36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1 061 528,00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1 061 528,00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8 618 486,41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8 618 486,41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866 038,76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866 038,76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"Дорожная сеть"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105 263 157,89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776A0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776A0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S76А0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5 263 157,89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S76А0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5 263 157,89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транспортной системы"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6 774 439,12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сети автомобильных дорог"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6 774 439,12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604 439,12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604 439,12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7648В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1 111 500,00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7648В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1 111 500,00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S648В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S648В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1 000 910,00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300 910,00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Подпрограмма "Поддержка малого и среднего предпринимательства"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"Поддержка субъектов малого и среднего бизнеса"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конкурса "Предприниматель года"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63 000,00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Поддержка малого и среднего предпринимательства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170 500,00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170 500,00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"Мероприятия, направленные на развитие экономики"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67 410,00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67 410,00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итоговой экономической конференции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67 410,00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67 410,00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"Поддержка казачьих обществ"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Поддержка казачьих обществ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63 938 499,22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6 540 057,06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6 540 057,06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6 540 057,06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6 540 057,06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в области коммунального хозяйства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946 524,04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946 524,04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2 386 537,50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2 386 537,50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по устойчивому развитию сельских территорий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L5670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27 395,71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L5670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27 395,71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по устойчивому развитию сельских территорий (Строительство газопровода среднего давления по ул.</w:t>
            </w:r>
            <w:r>
              <w:t xml:space="preserve"> </w:t>
            </w:r>
            <w:r w:rsidRPr="00B44AE4">
              <w:t>Калинина от ж/д № 157 до ж/д № 164 и низкого давления по ул.</w:t>
            </w:r>
            <w:r>
              <w:t xml:space="preserve"> </w:t>
            </w:r>
            <w:r w:rsidRPr="00B44AE4">
              <w:t>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L567G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1 944 690,00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L567G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1 944 690,00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1 114 209,81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1 114 209,81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16 811 594,90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13 058 141,25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13 058 141,25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13 058 141,25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8 782 069,25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8 782 069,25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3 776 072,00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3 776 072,00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S7480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S7480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3 753 453,65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"Формирование современной городской среды"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3 753 453,65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479 853,00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Другие расходы по благоустройству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479 853,00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479 853,00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"Формирование комфортной городской среды"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3 273 600,65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55550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3 273 600,65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55550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3 273 600,65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40 586 847,26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40 586 847,26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40 586 847,26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40 506 847,26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40 219 203,26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26 571 312,41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13 433 641,81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214 249,04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287 644,00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287 644,00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Основное мероприятие: "Развитие 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в области коммунального хозяйства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3 488 237,66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3 488 237,66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3 331 217,66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3 309 167,66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3 309 167,66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2 493 362,05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2 446 381,65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46 980,40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815 805,61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815 805,61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22 050,00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22 050,00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профилактике правонарушений и антиобщественных действий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22 050,00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22 050,00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157 020,00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Подпрограмма: "Профилактика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157 020,00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157 020,00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профилактике правонарушений и антиобщественных действий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157 020,00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157 020,00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751 679,68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культуры, кинематографии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751 679,68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751 679,68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751 679,68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Субсидии МУП ИГО СК "Парк культуры и отдыха" на погашение кредиторской задолженности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751 679,68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751 679,68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20 212 884,03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населения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20 212 884,03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85020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85020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19 426 744,03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19 426 744,03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«Улучшение жилищных условий молодых семей"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15 195 840,43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74970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13 486 048,41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74970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13 486 048,41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S4970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1 629 792,02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S4970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1 629 792,02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Улучшение жилищных условий иных категорий граждан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4 230 903,60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</w:t>
            </w:r>
            <w:r w:rsidRPr="00B44AE4">
              <w:lastRenderedPageBreak/>
              <w:t>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4 019 358,42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4 019 358,42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211 545,18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211 545,18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486 140,00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486 140,00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82010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112 800,00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82010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112 800,00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82020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82020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82030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82030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Обслуживание государственного и муниципального долга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Обслуживание внутреннего государственного и муниципального долга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Обслуживание муниципального долга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Обслуживание государственного (муниципального) долга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22 856 584,88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12 883 183,38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12 883 183,38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12 875 946,86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1 986 545,73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935 000,00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1 051 545,73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1 051 545,73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1 051 545,73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10 889 401,13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"Обеспечение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10 889 401,13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1 107 855,07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311 440,56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796 414,51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9 719 686,06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9 719 686,06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61 860,00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61 860,00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7 236,52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7 236,52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7 236,52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7 236,52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Национальная экономика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9 973 401,50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национальной экономики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9 973 401,50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9 973 401,50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9 973 401,50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7 616 000,00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в области градостроительной деятельности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7 616 000,00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7 616 000,00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2 357 401,50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землеустройству и землепользованию (топосъемка)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289 901,50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289 901,50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Проведение комплексных кадастровых работ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L5110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1 067 500,00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L5110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1 067 500,00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46 012 146,59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46 012 146,59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15 042 085,04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15 042 085,04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15 042 085,04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реализации муниципальной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15 042 085,04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1 325 359,12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409 340,71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906 941,41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9 077,00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13 637 095,92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13 637 095,92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79 630,00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79 630,00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Резервные фонды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Резервные фонды местных администраций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30 370 061,55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30 348 461,55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мероприятия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30 348 461,55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2 423 583,16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2 423 583,16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27 264 655,56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23 863 385,96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3 345 076,60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56 193,00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12 350,00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12 350,00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647 872,83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647 872,83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898 061 992,13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868 826 542,13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Дошкольное 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323 203 148,19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304 323 297,03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дошкольного, общего и дополнительного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304 323 297,03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304 323 297,03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174 492 019,77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61 115 990,00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42 885 822,95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68 341 805,82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2 148 401,00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2 028 802,00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22 991,00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1 208 771,00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797 040,00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127 552 475,26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70 598 335,26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375 900,00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56 578 240,00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7 483 082,14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7 483 082,14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Основное мероприятие: "Предоставление мер социальной поддержки отдельным категориям </w:t>
            </w:r>
            <w:r w:rsidRPr="00B44AE4">
              <w:lastRenderedPageBreak/>
              <w:t>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7 483 082,14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7 483 082,14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3 805 282,14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831 050,00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2 846 750,00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2 711 096,00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2 507 278,00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2 507 278,00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1 315 935,00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956 360,00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359 575,00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131 208,00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96 276,00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34 932,00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1 060 135,00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748 320,00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311 815,00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203 818,00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203 818,00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203 818,00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203 818,00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Муниципальная программа Изобильненского городского округа Ставропольского края </w:t>
            </w:r>
            <w:r w:rsidRPr="00B44AE4">
              <w:lastRenderedPageBreak/>
              <w:t xml:space="preserve">"Энергосбережение и повышение энергетической эффективности"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8 685 673,02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"Энергосбережение и повышение энергетической эффективности"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8 685 673,02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8 685 673,02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строительного контроля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181 979,05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155 824,61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26 154,44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S6690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8 503 693,97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S6690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7 281 523,97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S6690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1 222 170,00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Общее 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491 045 636,02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472 180 720,89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дошкольного, общего и дополнительного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471 879 920,89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445 383 431,80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154 306 759,22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32 711 005,03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19 679 551,02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98 597 353,17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3 318 850,00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строительного контроля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498 220,21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202 590,05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295 630,16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2 260 627,08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894 177,08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1 366 450,00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</w:t>
            </w:r>
            <w:r w:rsidRPr="00B44AE4">
              <w:lastRenderedPageBreak/>
              <w:t>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267 519 091,00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90 573 151,00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1 867 660,00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175 078 280,00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6 734 301,30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6 734 301,30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13 814 432,99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13 814 432,99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22 783 804,04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22 783 804,04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7 662 872,34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15 120 931,70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"Современная школа"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1 483 067,87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1 408 914,48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681 518,88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22 938,36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704 457,24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74 153,39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37 076,69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S7740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37 076,70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"Успех каждого ребенка"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2 229 617,18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2 229 617,18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50970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229 617,18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12 805 571,19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12 805 571,19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color w:val="FF0000"/>
              </w:rPr>
            </w:pPr>
            <w:r w:rsidRPr="00B44AE4">
              <w:rPr>
                <w:color w:val="FF0000"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12 805 571,19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12 555 686,19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5 033 186,19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817 530,00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6 704 970,00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249 885,00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111 060,00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9 255,00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129 570,00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2 227 362,00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2 227 362,00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2 227 362,00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1 196 755,00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537 860,00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658 895,00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88 182,00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42 174,00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46 008,00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942 425,00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450 725,00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491 700,00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3 831 981,94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"Энергосбережение и повышение энергетической эффективности"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3 831 981,94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3 831 981,94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строительного контроля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80 286,29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42 589,96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37 696,33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S6690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3 751 695,65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S6690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1 990 185,00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S6690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1 761 510,65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Дополнительное образование детей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23 137 051,58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22 308 952,58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дошкольного, общего и дополнительного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22 265 614,58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22 265 614,58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22 184 888,58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22 184 888,58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80 726,00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80 726,00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43 338,00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43 338,00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43 338,00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25160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43 338,00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Развитие физической культуры и спорта среди учащихся школ (дзюдо и самбо)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Развитие физической культуры и спорта среди учащихся школ (бокс)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Развитие физической культуры и спорта среди учащихся школ (кикбоксинг)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153 099,00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153 099,00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153 099,00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43 850,00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43 850,00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18 389,00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18 389,00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90 860,00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90 860,00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7 704 247,74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7 099 191,41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дошкольного, общего и дополнительного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7 099 191,41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285 600,00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Поддержка одаренных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285 600,00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255 600,00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Основное мероприятие "Организация питания школьников"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5 403 126,00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5 403 126,00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1 748 345,00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3 654 781,00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1 410 465,41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572 685,41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549 417,96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14 358,45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8 909,00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837 780,00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32 760,00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144 820,00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472 200,00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605 056,33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Подпрограмма: "Профилактика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605 056,33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605 056,33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605 056,33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258 056,33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347 000,00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23 736 458,60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23 622 502,60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23 622 502,60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21 622 502,60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1 087 643,26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144 040,26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851 885,00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91 718,00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4 469 313,00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4 469 313,00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13 848 955,34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11 234 604,34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2 606 243,00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8 108,00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42 780,00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42 780,00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2 173 811,00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1 857 957,26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315 853,74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113 956,00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113 956,00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113 956,00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113 956,00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09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113 956,00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29 235 450,00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Охрана семьи и детства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29 235 450,00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29 235 450,00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10 202 090,00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10 202 090,00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10 202 090,00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90 010,00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10 051 320,00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60 760,00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"Государственная поддержка семьи и детства"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19 033 360,00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18 458 170,00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18 458 170,00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денежных средств на содержание ребенка опекуну (попечителю)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7 797 420,00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7 797 420,00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9 663 250,00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9 663 250,00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единовременного пособия усыновителям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78140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997 500,00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575 190,00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575 190,00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85030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575 190,00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Отдел культуры администрации Изобильненского района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111 690 093,66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44 264 972,76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Дополнительное образование детей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44 054 972,76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42 974 206,83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42 974 206,83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42 974 206,83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42 814 610,49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42 814 610,49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159 596,34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159 596,34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686 991,67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686 991,67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686 991,67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686 991,67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76890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686 991,67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393 774,26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393 774,26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393 774,26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Техническое обслуживание систем видеонаблюдения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59 924,06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59 924,06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266 992,22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266 992,22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64 097,98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64 097,98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Поддержка одаренных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76 300,00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133 700,00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67 425 120,90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56 793 755,33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56 130 163,37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56 130 163,37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32 214 368,46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31 832 366,08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29 494 327,12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2 227 463,79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110 575,17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L5193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28 029,58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L5193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28 029,58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L5194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353 972,80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L5194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353 972,80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23 730 948,54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19 799 958,54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11 932 051,32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5 690 185,63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2 177 721,59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2 732 490,00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2 732 490,00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184 846,37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184 846,37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184 846,37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508 992,00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508 992,00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508 992,00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508 992,00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508 992,00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154 599,96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154 599,96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154 599,96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88 599,96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88 599,96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культуры, кинематографии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10 631 365,57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10 571 669,29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7 649 423,70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"Развитие организационного методического центра"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7 649 423,70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4 451 509,70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4 039 526,88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382 417,95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29 564,87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3 185 914,00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3 185 914,00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2 922 245,59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2 422 245,59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417 811,23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44 420,08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359 726,59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13 664,56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1 997 114,36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1 997 114,36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25541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25541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29 696,28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29 696,28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29 696,28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21 957,24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21 957,24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7 739,04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7 739,04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607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478 470 834,54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478 470 834,54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населения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286 117 084,54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286 117 084,54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Подпрограмма "Социальное обеспечение населения"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286 117 084,54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285 967 084,54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3 123 100,00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3 107 400,00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Оплата жилищно-коммунальных услуг отдельным категориям граждан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87 037 800,00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560 000,00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52500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86 477 800,00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52800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4 340,00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2 011 340,00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2 011 340,00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социального пособия на погребение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193 844,54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193 844,54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ежегодного социального пособия на проезд учащимся (студентам)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144 630,00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143 800,00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424 720,00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412 720,00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192 514 450,00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мер социальной поддержки ветеранов труда и тружеников тыла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71 133 180,00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957 300,00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70 175 880,00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мер социальной поддержки ветеранов труда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73 197 290,00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984 100,00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72 213 190,00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2 045 600,00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29 380,00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2 016 220,00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38 330,00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38 120,00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Ежемесячная денежная выплата семьям погибших ветеранов боевых действий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134 150,00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132 350,00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45 965 900,00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78260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45 360 400,00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R4620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512 800,00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R4620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512 800,00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Р1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Р1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Р1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Охрана семьи и детства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164 042 690,00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164 042 690,00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"Социальное обеспечение населения"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164 042 690,00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121 531 910,00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58 777 200,00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53800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58 777 200,00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70840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415 530,00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70840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415 530,00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Выплата пособия на ребенка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38 232 690,00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38 232 690,00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17 320 840,00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17 112 840,00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1 816 650,00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17 530,00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77190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1 799 120,00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4 969 000,00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77650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4 895 500,00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Р1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42 510 780,00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Р1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50840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42 510 780,00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Социальное обеспечение и иные выплаты населению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Р1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50840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300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42 510 780,00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социальной политики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28 311 060,00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28 311 060,00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28 311 060,00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деятельности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28 311 060,00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152 390,00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152 390,00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28 158 670,00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24 635 068,00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3 504 038,00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76210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19 564,00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10 586 243,64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10 586 243,64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Физическая 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7 828 792,57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6 918 266,25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6 918 266,25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6 918 266,25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6 918 266,25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4 643 325,50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1 761 217,36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513 723,39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810 526,32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810 526,32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810 526,32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77310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77310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S7310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40 526,32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S7310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40 526,32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25060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Массовый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1 498 104,00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1 498 104,00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1 498 104,00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1 498 104,00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в области спорта и физической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1 498 104,00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1 182 260,00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315 844,00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физической культуры и спорта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1 259 347,07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1 259 347,07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1 259 347,07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"Обеспечение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1 259 347,07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1 228 157,07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1 228 157,07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3 490,00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611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3 490,00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12 223 549,79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3 064 222,25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3 064 222,25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3 052 222,25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3 052 222,25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425 583,07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94 180,17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277 109,00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54 293,90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2 607 829,18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2 607 829,18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18 810,00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18 810,00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684 654,89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684 654,89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684 654,89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684 654,89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684 654,89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455 752,54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455 752,54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38 766,90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38 766,90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37 926,14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37 926,14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9 209,31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9 209,31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91 574,36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8 383 098,29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8 383 098,29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8 250 791,09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8 250 791,09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8 149 808,23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3 103 556,55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2 444 520,94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526 305,55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132 730,06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100 805,68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100 805,68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202 799,00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202 799,00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L4670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2 302 000,00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L4670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2 302 000,00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2 440 647,00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2 440 647,00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100 982,86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100 982,86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100 982,86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120 307,20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120 307,20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120 307,20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120 307,20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120 307,20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12 328 237,44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2 731 768,54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2 731 768,54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2 659 768,54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2 659 768,54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329 510,77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77 560,14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243 693,64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8 256,99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1 464 463,44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1 464 463,44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1 464 463,44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1 464 463,44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1 464 463,44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1 305 955,98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1 305 955,98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39 285,24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39 285,24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14 222,22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14 222,22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99 453,18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8 032 552,28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8 032 552,28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7 947 771,48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7 947 771,48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7 946 724,85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4 796 893,98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4 164 233,97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625 333,46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7 326,55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149 862,87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149 862,87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2 699 968,00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2 699 968,00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1 046,63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1 046,63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1 046,63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11 338 851,08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4 086 610,06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4 086 610,06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3 988 210,06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3 988 210,06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686 415,30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127 420,23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376 157,27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182 837,80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3 277 434,76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3 277 434,76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24 360,00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24 360,00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4 105 315,73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4 105 315,73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4 105 315,73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4 105 315,73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4 105 315,73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1 276 917,03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1 276 917,03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84 855,00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84 855,00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27 709,90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27 709,90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памятников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32 882,94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32 882,94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270 200,00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270 200,00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2 277 750,86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2 277 750,86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128 782,41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3 018 142,88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3 018 142,88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2 804 926,88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2 804 926,88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2 686 712,34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2 420 179,28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2 131 294,64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230 201,40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58 683,24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266 533,06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266 533,06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118 214,54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118 214,54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118 214,54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138 816,00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138 816,00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138 816,00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138 816,00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138 816,00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Основное мероприятие: "Организация технических мероприятий по обеспечению пожарной </w:t>
            </w:r>
            <w:r w:rsidRPr="00B44AE4">
              <w:lastRenderedPageBreak/>
              <w:t>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8 320 816,36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2 815 165,80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2 815 165,80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11 291,00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11 291,00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11 291,00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11 291,00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11 291,00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2 803 874,80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2 803 874,80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475 017,03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77 560,14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364 010,84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33 446,05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13 920,00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13 920,00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459 993,42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459 993,42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459 993,42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459 993,42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459 993,42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234 818,61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234 818,61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215 799,35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215 799,35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9 375,46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9 375,46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14 735,49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1 804 360,65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1 804 360,65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1 734 434,25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1 734 434,25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1 734 434,25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1 674 942,37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1 315 570,77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317 039,15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42 332,45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59 491,88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59 491,88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55 526,40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55 526,40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55 526,40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55 526,40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55 526,40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3 226 561,00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Массовый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3 226 561,00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3 226 561,00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3 226 561,00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3 226 561,00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2 995 561,00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2 995 561,00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9 525 998,29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4 028 486,88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4 028 486,88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53 400,00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53 400,00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53 400,00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3 975 086,88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3 975 086,88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659 792,09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111 400,20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452 888,55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95 503,34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3 294 054,79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3 294 054,79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21 240,00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21 240,00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1 461 294,77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1 461 294,77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1 461 294,77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1 461 294,77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1 461 294,77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1 259 708,90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1 259 708,90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75 109,40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75 109,40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36 476,47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36 476,47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134 430,40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3 901 786,24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3 901 786,24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3 754 224,64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3 754 224,64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3 425 226,48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3 065 300,62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2 653 154,67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412 145,95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359 925,86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359 925,86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328 998,16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328 998,16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328 998,16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129 561,60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129 561,60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129 561,60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129 561,60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129 561,60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11 736 202,05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2 583 972,84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2 583 972,84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2 583 972,84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2 583 972,84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339 100,60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78 160,14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221 114,17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39 826,29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2 228 192,24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2 228 192,24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16 680,00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16 680,00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868 524,89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868 524,89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868 524,89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868 524,89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868 524,89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573 827,84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573 827,84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60 129,50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60 129,50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29 998,80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29 998,80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14 568,75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14 568,75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99 997,84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8 183 706,48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8 183 706,48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7 946 897,68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7 946 897,68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7 936 431,38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4 839 229,30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4 272 649,51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529 894,25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36 685,54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197 202,08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197 202,08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268 614,00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268 614,00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2 631 386,00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2 631 386,00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10 466,30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10 466,30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10 466,30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211 308,80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211 308,80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211 308,80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211 308,80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211 308,80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675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8 695 258,23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2 926 681,89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2 926 681,89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2 842 681,89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2 842 681,89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514 894,12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77 560,14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437 074,01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259,97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12 850,00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808 433,59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808 433,59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808 433,59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808 433,59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808 433,59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447 130,82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447 130,82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11 302,77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11 302,77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94 864,66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2 037 351,09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2 037 351,09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1 817 280,69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1 817 280,69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1 801 581,24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1 697 423,24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1 408 053,83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288 369,41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104 158,00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104 158,00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15 699,45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15 699,45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15 699,45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148 070,40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148 070,40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148 070,40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148 070,40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148 070,40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2 827 927,00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Массовый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2 827 927,00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2 827 927,00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2 827 927,00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2 827 927,00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2 527 427,00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676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2 527 427,00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10 546 772,14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2 533 960,27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2 533 960,27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2 533 960,27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2 533 960,27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397 444,90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77 560,14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242 671,33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77 213,43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2 118 075,37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2 118 075,37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18 440,00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18 440,00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1 737 807,12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1 737 807,12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1 737 807,12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1 737 807,12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1 737 807,12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398 300,00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398 300,00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814 972,49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814 972,49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257 352,00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257 352,00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94 287,52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94 287,52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22 895,11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22 895,11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113 084,45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6 161 920,30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6 161 920,30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6 061 549,50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6 061 549,50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6 031 197,23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3 656 421,95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44AE4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2 864 394,22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781 034,80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10 992,93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239 667,28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239 667,28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1 870 808,00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1 870 808,00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30 352,27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30 352,27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30 352,27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64 780,80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35 590,00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35 590,00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35 590,00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23 590,00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23 590,00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678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8 751 301,07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3 543 009,07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3 543 009,07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15 762,66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15 762,66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15 762,66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15 762,66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15 762,66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3 527 246,41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3 527 246,41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1 196 988,64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77 560,14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947 794,50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171 634,00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1 741 499,24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1 741 499,24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1 741 499,24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1 741 499,24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1 741 499,24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1 154 621,92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1 154 621,92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354 085,12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354 085,12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114 695,04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114 695,04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13 097,16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13 097,16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97 684,93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3 369 107,83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3 369 107,83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3 249 309,43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3 249 309,43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3 194 774,53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3 059 548,55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2 644 303,18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411 164,37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4 081,00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135 225,98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135 225,98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54 534,90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54 534,90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54 534,90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101 798,40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101 798,40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101 798,40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101 798,40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101 798,40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679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12 789 316,51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6 072 837,19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6 072 837,19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5 992 837,19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5 992 837,19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1 746 523,93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127 420,23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1 250 250,80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368 852,90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4 219 563,26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4 219 563,26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26 750,00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26 750,00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5 768 323,32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5 768 323,32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5 768 323,32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5 768 323,32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5 768 323,32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2 100 000,00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1 486 292,98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1 486 292,98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146 465,30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146 465,30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35 565,04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35 565,04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165 297,88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Профессиональная подготовка, переподготовка и повышение квалификации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муниципальной службы и противодействие коррупции"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Мероприятия, направленные на развитие муниципальной службы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25460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Прочие работы и услуги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132 997,88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132 997,88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132 997,88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132 997,88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132 997,88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132 997,88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782 858,12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325 461,38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325 461,38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325 461,38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325 461,38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Содержание воинских захоронений, памятников и мемориальных комплексов, увековечивающих </w:t>
            </w:r>
            <w:r w:rsidRPr="00B44AE4">
              <w:lastRenderedPageBreak/>
              <w:t>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lastRenderedPageBreak/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325 461,38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325 461,38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457 396,74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457 396,74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457 396,74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"Развитие организационного методического центра"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457 396,74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457 396,74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680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457 396,74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119 348 687,34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7 392 106,26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7 392 106,26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41 500,00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34 500,00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34 500,00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7 350 606,26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7 350 606,26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2 463 310,29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144 040,26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2 052 976,51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266 293,52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4 863 275,97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4 863 275,97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24 020,00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25 045 613,73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16 325 241,42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3 538 846,10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3 538 846,10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3 538 846,10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1 751 292,98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1 751 292,98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879 653,00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879 653,00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249 237,00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249 237,00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228 241,10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228 241,10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ливневой канализации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55 422,02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55 422,02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12 786 395,32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"Формирование современной городской среды"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12 786 395,32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276 707,32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строительного контроля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267 707,32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267 707,32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 xml:space="preserve">Другие расходы по благоустройству 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регионального проекта "Формирование комфортной городской среды"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12 509 688,00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55550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12 509 688,00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55550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12 509 688,00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вопросы в области жилищно-коммунального хозяйства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8 720 372,31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67 200,00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8 653 172,31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8 653 172,31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8 653 172,31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8 653 172,31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4 829 401,34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3 632 317,98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191 452,99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164 207,29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26 705 760,06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26 705 760,06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25 956 952,06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25 956 952,06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25 956 952,06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22 120 634,31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22 120 634,31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552 424,58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552 424,58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302 000,00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2 972 893,17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2 972 893,17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647 808,00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64 000,00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Физическая культура и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60 041 000,00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Массовый спорт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60 041 000,00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60 041 000,00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физической культуры и спорта"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60 041 000,00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60 041 000,00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15 000 000,00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Строительство (реконструкция) объектов спорта за счет средств краевого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77000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42 552 500,00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77000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42 552 500,00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S7000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2 488 500,00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681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06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S7000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2 488 500,00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7 497 755,19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2 627 917,59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2 627 917,59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70 800,00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2 557 117,59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2 557 117,59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262 269,83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60 940,11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154 309,96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47 019,76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2 283 357,76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2 283 357,76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11 490,00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11 490,00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2 714 096,93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2 714 096,93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2 714 096,93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2 714 096,93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2 714 096,93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96 000,00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448 651,99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448 651,99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29 324,34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29 324,34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7 120,60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7 120,60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198 700,00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198 700,00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1 764 300,00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1 764 300,00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88 291,51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2 067 449,16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2 067 449,16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1 966 159,56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1 966 159,56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1 934 760,66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1 863 559,27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1 684 436,99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174 946,58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4 175,70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71 201,39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71 201,39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31 398,90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31 398,90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31 398,90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83 289,60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83 289,60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83 289,60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83 289,60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83 289,60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техническое обслуживание кнопок экстренного вызова полиции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682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18 000,00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8 696 673,47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2 773 959,99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2 773 959,99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48 840,00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2 725 119,99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2 725 119,99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394 862,22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77 560,14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262 114,65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55 187,43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2 314 937,77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15 320,00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2 250 517,87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2 250 517,87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2 250 517,87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2 250 517,87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2 250 517,87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172 042,56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25240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172 042,56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400 167,56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400 167,56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166 460,00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166 460,00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55 344,80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55 344,80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13 438,95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13 438,95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151 572,00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151 572,00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1 291 492,00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1 291 492,00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98 222,12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3 573 973,49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3 573 973,49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3 218 520,69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3 218 520,69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3 180 046,37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3 026 268,30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2 264 586,11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761 182,19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140 278,07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140 278,07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13 500,00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38 474,32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38 474,32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38 474,32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111 052,80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111 052,80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111 052,80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111 052,80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111 052,80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Обеспечение охраны объектов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21530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44 400,00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683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200 000,00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10 152 308,17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2 682 242,72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Другие общегосударственные вопросы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2 682 242,72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2 682 242,72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Центральный аппарат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2 682 242,72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функций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354 344,95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78 160,14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239 697,48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36 487,33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2 314 337,77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2 314 337,77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13 560,00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50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4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13 560,00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Жилищно-коммунальное хозяйство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514 612,63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Благоустройство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514 612,63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514 612,63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514 612,63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514 612,63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Уличное освещение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370 998,99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25250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370 998,99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Озеленение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24 990,00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24 990,00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Организация и содержание мест захоронения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29 363,44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25280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29 363,44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Обустройство детских площадок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25300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75 000,00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Противоклещевая обработка территории населенных пунктов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14 260,20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14 260,20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Образование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Молодежная политика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"Организационно-воспитательная работа с молодежью"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Проведение мероприятий для детей и молодежи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07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05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99 512,87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 и кинематография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6 855 939,95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Культура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6 855 939,95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6 537 299,95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"Культура"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6 537 299,95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6 526 833,65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3 850 700,32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2 653 557,58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1 148 651,20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Иные бюджетные ассигнования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11010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48 491,54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мероприятий в сфере культуры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150 618,33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25370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150 618,33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Медицинский осмотр работников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25660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24 300,00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256 700,00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G6420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256 700,00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2 244 515,00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S6420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2 244 515,00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10 466,30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10 466,30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25590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10 466,30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92 544,00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"Меры социальной поддержки граждан"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92 544,00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92 544,00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92 544,00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04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80010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92 544,00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226 096,00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226 096,00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226 096,00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Мероприятия по повышению уровня пожарной безопасности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17 096,00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20980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17 096,00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обслуживание охранно-пожарной сигнализации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25680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110 000,00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Установка и монтаж систем видеонаблюдения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</w:pPr>
            <w:r w:rsidRPr="00B44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684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01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08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1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25720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</w:pPr>
            <w:r w:rsidRPr="00B44AE4">
              <w:t>200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</w:pPr>
            <w:r w:rsidRPr="00B44AE4">
              <w:t>99 000,00</w:t>
            </w:r>
          </w:p>
        </w:tc>
      </w:tr>
      <w:tr w:rsidR="003E31AA" w:rsidRPr="00B44AE4" w:rsidTr="00DF5452">
        <w:trPr>
          <w:trHeight w:val="225"/>
        </w:trPr>
        <w:tc>
          <w:tcPr>
            <w:tcW w:w="524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B44AE4">
              <w:rPr>
                <w:b/>
                <w:bCs/>
              </w:rPr>
              <w:t>ВСЕГО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2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3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B44AE4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B44AE4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B44AE4">
              <w:rPr>
                <w:b/>
                <w:bCs/>
              </w:rPr>
              <w:t>2 232 598 681,50</w:t>
            </w:r>
          </w:p>
        </w:tc>
      </w:tr>
    </w:tbl>
    <w:p w:rsidR="003E31AA" w:rsidRDefault="003E31AA" w:rsidP="003E31AA">
      <w:pPr>
        <w:spacing w:line="192" w:lineRule="auto"/>
      </w:pPr>
    </w:p>
    <w:p w:rsidR="00031A8A" w:rsidRDefault="00031A8A">
      <w:r>
        <w:br w:type="page"/>
      </w:r>
    </w:p>
    <w:p w:rsidR="003E31AA" w:rsidRPr="0061319B" w:rsidRDefault="003E31AA" w:rsidP="003E31AA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336"/>
      </w:tblGrid>
      <w:tr w:rsidR="003E31AA" w:rsidRPr="001C485A" w:rsidTr="00DF5452">
        <w:tc>
          <w:tcPr>
            <w:tcW w:w="5148" w:type="dxa"/>
          </w:tcPr>
          <w:p w:rsidR="003E31AA" w:rsidRDefault="003E31AA" w:rsidP="00DF5452">
            <w:pPr>
              <w:tabs>
                <w:tab w:val="left" w:pos="5220"/>
              </w:tabs>
              <w:spacing w:line="192" w:lineRule="auto"/>
              <w:jc w:val="center"/>
            </w:pPr>
          </w:p>
          <w:p w:rsidR="003E31AA" w:rsidRPr="00EE2FD3" w:rsidRDefault="003E31AA" w:rsidP="00DF5452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3E31AA" w:rsidRPr="008A1D1A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10</w:t>
            </w:r>
          </w:p>
          <w:p w:rsidR="003E31AA" w:rsidRPr="008A1D1A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 xml:space="preserve">к решению Думы Изобильненского </w:t>
            </w:r>
          </w:p>
          <w:p w:rsidR="003E31AA" w:rsidRPr="008A1D1A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3E31AA" w:rsidRPr="008A1D1A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от 21 декабря 2018 год</w:t>
            </w:r>
            <w:r>
              <w:t>а</w:t>
            </w:r>
            <w:r w:rsidRPr="008A1D1A">
              <w:t xml:space="preserve"> №</w:t>
            </w:r>
            <w:r>
              <w:t>210</w:t>
            </w:r>
          </w:p>
          <w:p w:rsidR="003E31AA" w:rsidRPr="00EE2FD3" w:rsidRDefault="003E31AA" w:rsidP="00DF5452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3E31AA" w:rsidRDefault="003E31AA" w:rsidP="003E31AA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Pr="00C24D46">
        <w:rPr>
          <w:b/>
          <w:sz w:val="26"/>
          <w:szCs w:val="26"/>
        </w:rPr>
        <w:t xml:space="preserve">бюджетных ассигнований по целевым статьям </w:t>
      </w:r>
    </w:p>
    <w:p w:rsidR="003E31AA" w:rsidRDefault="003E31AA" w:rsidP="003E31AA">
      <w:pPr>
        <w:spacing w:line="192" w:lineRule="auto"/>
        <w:jc w:val="center"/>
        <w:rPr>
          <w:b/>
          <w:sz w:val="26"/>
          <w:szCs w:val="26"/>
        </w:rPr>
      </w:pPr>
      <w:r w:rsidRPr="00C24D46">
        <w:rPr>
          <w:b/>
          <w:sz w:val="26"/>
          <w:szCs w:val="26"/>
        </w:rPr>
        <w:t>(муниципальным программам</w:t>
      </w:r>
      <w:r>
        <w:rPr>
          <w:b/>
          <w:sz w:val="26"/>
          <w:szCs w:val="26"/>
        </w:rPr>
        <w:t xml:space="preserve"> </w:t>
      </w:r>
      <w:r w:rsidRPr="00C24D46">
        <w:rPr>
          <w:b/>
          <w:sz w:val="26"/>
          <w:szCs w:val="26"/>
        </w:rPr>
        <w:t xml:space="preserve">и непрограммным направлениям </w:t>
      </w:r>
    </w:p>
    <w:p w:rsidR="003E31AA" w:rsidRPr="00C24D46" w:rsidRDefault="003E31AA" w:rsidP="003E31AA">
      <w:pPr>
        <w:spacing w:line="192" w:lineRule="auto"/>
        <w:jc w:val="center"/>
        <w:rPr>
          <w:b/>
          <w:sz w:val="26"/>
          <w:szCs w:val="26"/>
        </w:rPr>
      </w:pPr>
      <w:r w:rsidRPr="00C24D46">
        <w:rPr>
          <w:b/>
          <w:sz w:val="26"/>
          <w:szCs w:val="26"/>
        </w:rPr>
        <w:t>деятельности) и группам видов расходов</w:t>
      </w:r>
      <w:r>
        <w:rPr>
          <w:b/>
          <w:sz w:val="26"/>
          <w:szCs w:val="26"/>
        </w:rPr>
        <w:t xml:space="preserve"> </w:t>
      </w:r>
      <w:r w:rsidRPr="00C24D46">
        <w:rPr>
          <w:b/>
          <w:sz w:val="26"/>
          <w:szCs w:val="26"/>
        </w:rPr>
        <w:t>классификации расходов бюджетов на 201</w:t>
      </w:r>
      <w:r>
        <w:rPr>
          <w:b/>
          <w:sz w:val="26"/>
          <w:szCs w:val="26"/>
        </w:rPr>
        <w:t>9</w:t>
      </w:r>
      <w:r w:rsidRPr="00C24D46">
        <w:rPr>
          <w:b/>
          <w:sz w:val="26"/>
          <w:szCs w:val="26"/>
        </w:rPr>
        <w:t xml:space="preserve"> год</w:t>
      </w:r>
    </w:p>
    <w:p w:rsidR="003E31AA" w:rsidRPr="005F5789" w:rsidRDefault="003E31AA" w:rsidP="003E31AA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5789">
        <w:rPr>
          <w:sz w:val="26"/>
          <w:szCs w:val="26"/>
        </w:rPr>
        <w:t>(рублей)</w:t>
      </w:r>
    </w:p>
    <w:tbl>
      <w:tblPr>
        <w:tblW w:w="10389" w:type="dxa"/>
        <w:tblInd w:w="-601" w:type="dxa"/>
        <w:tblLook w:val="04A0" w:firstRow="1" w:lastRow="0" w:firstColumn="1" w:lastColumn="0" w:noHBand="0" w:noVBand="1"/>
      </w:tblPr>
      <w:tblGrid>
        <w:gridCol w:w="6141"/>
        <w:gridCol w:w="456"/>
        <w:gridCol w:w="251"/>
        <w:gridCol w:w="426"/>
        <w:gridCol w:w="812"/>
        <w:gridCol w:w="521"/>
        <w:gridCol w:w="1880"/>
      </w:tblGrid>
      <w:tr w:rsidR="003E31AA" w:rsidRPr="006E364D" w:rsidTr="00DF5452">
        <w:trPr>
          <w:trHeight w:val="28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EE2FD3" w:rsidRDefault="003E31AA" w:rsidP="00DF5452">
            <w:pPr>
              <w:spacing w:line="192" w:lineRule="auto"/>
              <w:jc w:val="both"/>
            </w:pPr>
            <w:r w:rsidRPr="00EE2FD3">
              <w:t>Наименование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EE2FD3" w:rsidRDefault="003E31AA" w:rsidP="00DF5452">
            <w:pPr>
              <w:spacing w:line="192" w:lineRule="auto"/>
              <w:jc w:val="center"/>
            </w:pPr>
            <w:r w:rsidRPr="00EE2FD3">
              <w:t>ЦСР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EE2FD3" w:rsidRDefault="003E31AA" w:rsidP="00DF5452">
            <w:pPr>
              <w:spacing w:line="192" w:lineRule="auto"/>
              <w:jc w:val="center"/>
            </w:pPr>
            <w:r w:rsidRPr="00EE2FD3"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EE2FD3" w:rsidRDefault="003E31AA" w:rsidP="00DF5452">
            <w:pPr>
              <w:spacing w:line="192" w:lineRule="auto"/>
              <w:jc w:val="center"/>
            </w:pPr>
            <w:r w:rsidRPr="00EE2FD3">
              <w:t>Сумма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EE2FD3" w:rsidRDefault="003E31AA" w:rsidP="00DF5452">
            <w:pPr>
              <w:spacing w:line="192" w:lineRule="auto"/>
              <w:jc w:val="both"/>
            </w:pPr>
            <w:r>
              <w:t>1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EE2FD3" w:rsidRDefault="003E31AA" w:rsidP="00DF545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EE2FD3" w:rsidRDefault="003E31AA" w:rsidP="00DF545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1AA" w:rsidRPr="00EE2FD3" w:rsidRDefault="003E31AA" w:rsidP="00DF5452">
            <w:pPr>
              <w:spacing w:line="192" w:lineRule="auto"/>
              <w:jc w:val="center"/>
            </w:pPr>
            <w:r>
              <w:t>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858 770 114,51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дошкольного, общего и дополнительного образования"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815 770 113,91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314 525 387,03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174 492 019,77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61 115 990,00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42 885 822,95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68 341 805,82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2 148 401,00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2 028 802,00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22 991,00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1 208 771,00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797 040,00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</w:pPr>
            <w:r w:rsidRPr="006E364D">
              <w:t> 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10 202 090,00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90 010,00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10 051 320,00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60 760,00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127 552 475,26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364D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lastRenderedPageBreak/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70 598 335,26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375 900,00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56 578 240,00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445 669 031,80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154 306 759,22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32 711 005,03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19 679 551,02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98 597 353,17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3 318 850,00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Поддержка одаренных детей и молодежи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285 600,00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255 600,00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строительного контроля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498 220,21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202 590,05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295 630,16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2 260 627,08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894 177,08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1 366 450,00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</w:pPr>
            <w:r w:rsidRPr="006E364D">
              <w:t> 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</w:pPr>
            <w:r w:rsidRPr="006E364D">
              <w:t> 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267 519 091,00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90 573 151,00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1 867 660,00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175 078 280,00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S7300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6 734 301,30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S7300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6 734 301,30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S7680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13 814 432,99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S7680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13 814 432,99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22 265 614,58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22 184 888,58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22 184 888,58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80 726,00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80 726,00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28 186 930,04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22 783 804,04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7 662 872,34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15 120 931,70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5 403 126,00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1 748 345,00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3 654 781,00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1 410 465,41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572 685,41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549 417,96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14 358,45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8 909,00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837 780,00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32 760,00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188 000,00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144 820,00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472 200,00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регионального проекта "Современная школа"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1 483 067,87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1 408 914,48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681 518,88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22 938,36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704 457,24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74 153,39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37 076,69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37 076,70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регионального проекта "Успех каждого ребенка"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2 229 617,18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2 229 617,18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Е2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229 617,18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"Государственная поддержка семьи и детства"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19 033 360,00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18 458 170,00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денежных средств на содержание ребенка опекуну (попечителю)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78110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7 797 420,00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78110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7 797 420,00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78130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9 663 250,00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78130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9 663 250,00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единовременного пособия усыновителям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78140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997 500,00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78140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997 500,00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575 190,00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85030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575 190,00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85030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575 190,00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23 966 640,60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реализации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21 622 502,60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1 087 643,26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144 040,26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851 885,00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91 718,00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4 469 313,00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4 469 313,00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13 848 955,34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11 234 604,34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2 606 243,00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8 108,00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42 780,00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42 780,00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2 173 811,00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1 857 957,26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315 853,74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2 344 138,00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344 138,00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344 138,00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191 915 015,51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"Культура"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145 808 563,09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32 214 368,46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31 832 366,08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29 494 327,12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2 227 463,79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110 575,17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L5193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28 029,58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L5193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28 029,58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L5194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353 972,80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L5194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353 972,80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организационного методического центра"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8 106 820,44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4 451 509,70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4 039 526,88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382 417,95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29 564,87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Реализация мероприятий в сфере культуры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3 643 310,74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3 643 310,74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104 236 431,81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78 974 616,58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42 432 807,73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11 896 453,94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22 120 634,31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2 524 720,60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мероприятий в сфере культуры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3 410 895,06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2 858 470,48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552 424,58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71 100,00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62 100,00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1 885 113,00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1 583 113,00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302 000,00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L4670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2 302 000,00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L4670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2 302 000,00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17 592 707,17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14 619 814,00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2 972 893,17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1 250 942,38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1 250 942,38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1 250 942,38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43 184 206,83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43 184 206,83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42 814 610,49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42 814 610,49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Поддержка одаренных детей и молодежи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210 000,00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364D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lastRenderedPageBreak/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76 300,00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133 700,00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159 596,34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159 596,34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2 922 245,59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реализации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2 422 245,59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417 811,23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44 420,08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359 726,59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13 664,56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1 997 114,36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1 997 114,36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7 320,00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7 320,00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25541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25541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2 378 653,35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растениеводства"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112 892,68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"Поддержка развития растениеводства"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112 892,68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76540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112 892,68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76540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112 892,68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животноводства"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46 858,01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племенного животноводства"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46 858,01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R5438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46 858,01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R5438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46 858,01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8 648,96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"Поддержка малых форм хозяйствования"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8 648,96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</w:t>
            </w:r>
            <w:r w:rsidRPr="006E364D">
              <w:lastRenderedPageBreak/>
              <w:t>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lastRenderedPageBreak/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R543В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8 648,96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R543В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8 648,96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2 210 253,70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реализации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2 210 253,70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проведение соревнований в агропромышленном комплексе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245 000,00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1 860 253,70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1 551 957,37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308 296,33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502 225 116,34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"Социальное обеспечение населения"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450 159 774,54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285 967 084,54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3 123 100,00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3 107 400,00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87 037 800,00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560 000,00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86 477 800,00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52800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4 400,00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52800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52800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4 340,00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2 011 340,00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2 011 340,00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социального пособия на погребение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193 844,54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193 844,54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ежегодного социального пособия на проезд учащимся (студентам)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144 630,00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143 800,00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77220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424 720,00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77220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77220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412 720,00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мер социальной поддержки ветеранов труда и тружеников тыла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71 133 180,00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957 300,00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70 175 880,00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мер социальной поддержки ветеранов труда Ставропольского края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73 197 290,00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984 100,00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72 213 190,00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2 045 600,00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29 380,00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2 016 220,00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38 330,00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38 120,00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Ежемесячная денежная выплата семьям погибших ветеранов боевых действий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134 150,00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132 350,00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45 965 900,00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605 500,00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78260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45 360 400,00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R4620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512 800,00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R4620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512 800,00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121 531 910,00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53800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58 777 200,00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53800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58 777 200,00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70840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415 530,00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70840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415 530,00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пособия на ребенка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38 232 690,00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38 232 690,00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17 320 840,00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208 000,00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17 112 840,00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1 816 650,00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17 530,00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1 799 120,00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4 969 000,00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73 500,00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4 895 500,00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P1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42 660 780,00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P1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50840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42 510 780,00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P1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50840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42 510 780,00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P1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P1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"Меры социальной поддержки граждан"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23 754 281,80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23 754 281,80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20 725 760,00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8 838 468,33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1 648 580,00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76890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10 238 711,67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2 728 521,80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1 941 888,80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9 255,00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777 378,00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85020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85020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28 311 060,00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деятельности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28 311 060,00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152 390,00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152 390,00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28 158 670,00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24 635 068,00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3 504 038,00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76210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19 564,00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4 842 037,05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"Организационно-воспитательная работа с молодежью"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4 767 007,05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4 767 007,05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2 493 362,05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2 446 381,65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46 980,40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мероприятий для детей и молодежи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2 273 645,00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2 273 645,00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75 030,00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75 030,00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22 050,00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22 050,00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52 980,00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52 980,00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76 446 205,32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75 186 858,25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9 091 370,25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6 918 266,25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4 643 325,50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1 761 217,36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513 723,39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мероприятий в области спорта и физической культуры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1 498 104,00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1 182 260,00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315 844,00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Развитие физической культуры и спорта среди учащихся школ (дзюдо и самбо)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Развитие физической культуры и спорта среди учащихся школ (бокс)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Развитие физической культуры и спорта среди учащихся школ (кикбоксинг)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60 041 000,00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77000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42 552 500,00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77000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42 552 500,00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S7000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2 488 500,00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S7000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2 488 500,00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6 054 488,00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531 500,00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531 500,00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5 522 988,00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5 522 988,00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1 259 347,07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реализации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1 259 347,07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27 700,00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27 700,00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1 228 157,07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1 228 157,07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3 490,00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3 490,00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173 816 744,12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167 042 305,00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9 805 933,00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4 065 000,00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4 065 000,00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740 933,00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740 933,00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"Улично-дорожная сеть"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51 973 214,11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17 576 980,00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17 576 980,00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8 474 310,00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8 474 310,00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строительного контроля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2 252 631,58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2 252 631,58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13 123 239,36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13 123 239,36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1 061 528,00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1 061 528,00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8 618 486,41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8 618 486,41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866 038,76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866 038,76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регионального проекта "Дорожная сеть"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105 263 157,89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776A0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776A0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S76А0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5 263 157,89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R1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S76А0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5 263 157,89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транспортной системы"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6 774 439,12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сети автомобильных дорог"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6 774 439,12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604 439,12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604 439,12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7648В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1 111 500,00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7648В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1 111 500,00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58 500,00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58 500,00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S648В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07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S648В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5 000 000,00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19 458 780,70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19 254 962,70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11 637 372,54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10 094 279,36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8 400 485,57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1 562 779,17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131 014,62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20270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333 600,00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20270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333 600,00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Опиловка деревьев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340 266,86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340 266,86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58 700,00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58 700,00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77310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770 000,00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77310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770 000,00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S7310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40 526,32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S7310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40 526,32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7 617 590,16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повышению уровня пожарной безопасности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20980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2 999 326,96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20980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1 873 006,96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20980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1 126 320,00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Техническое обслуживание систем видеонаблюдения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2 760,00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2 760,00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Установка и техническое обслуживание кнопок экстренного вызова полиции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423 203,06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226 950,00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196 253,06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охраны объектов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2 926 169,46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1 764 802,24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21530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1 161 367,22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Установка и обслуживание охранно-пожарной сигнализации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767 130,68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703 032,70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64 097,98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Установка и монтаж систем видеонаблюдения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25720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499 000,00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25720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499 000,00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203 818,00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"Профилактика терроризма и экстремизма,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203 818,00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203 818,00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08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203 818,00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15 142 085,04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15 042 085,04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реализации муниципальной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15 042 085,04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1 325 359,12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409 340,71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906 941,41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9 077,00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13 637 095,92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13 637 095,92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79 630,00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09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79 630,00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22 849 348,36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11 959 947,23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7 616 000,00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в области градостроительной деятельности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7 616 000,00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20300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7 616 000,00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935 000,00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2 357 401,50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Мероприятия по землеустройству и землепользованию (топосъемка)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289 901,50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289 901,50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Проведение комплексных кадастровых работ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L5110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1 067 500,00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L5110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1 067 500,00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1 051 545,73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1 051 545,73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04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20830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1 051 545,73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10 889 401,13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"Обеспечение реализации Программы"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10 889 401,13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1 107 855,07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311 440,56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796 414,51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9 719 686,06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9 719 686,06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61 860,00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61 860,00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19 003 131,44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18 702 221,44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18 702 221,44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18 694 286,44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16 925 034,38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1 742 457,05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26 795,01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7 935,00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7 935,00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"Поддержка малого и среднего предпринимательства"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233 500,00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"Финансовая поддержка малого и среднего бизнеса"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233 500,00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конкурса "Предприниматель года"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63 000,00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Поддержка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25710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170 500,00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25710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170 500,00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"Мероприятия, направленные на развитие экономики"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67 410,00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"Финансовая поддержка"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67 410,00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итоговой экономической конференции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67 410,00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67 410,00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1 824 153,00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1 385 416,00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1 385 416,00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1 385 416,00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1 385 416,00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муниципальной службы и противодействие коррупции"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438 737,00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415 537,00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Мероприятия, направленные на развитие муниципальной службы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415 537,00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415 537,00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23 200,00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Мероприятия, направленные на противодействие коррупции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23 200,00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12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23 200,00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2 354 565,80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Подпрограмма: "Профилактика негативных проявлений в молодежной среде"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762 076,33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762 076,33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157 020,00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157 020,00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605 056,33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364D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lastRenderedPageBreak/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258 056,33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25400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347 000,00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Подпрограмма: «Поддержка казачьих обществ"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поддержке казачьих обществ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25180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"Профилактика терроризма и его идеологии"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125 000,00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19 736,84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19 736,84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5 263,16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5 263,16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Подпрограмма: «Профилактика правонарушений"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767 489,47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315 789,47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77700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15 789,47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S7700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15 789,47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451 700,00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профилактике правонарушений и антиобщественных действий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451 700,00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151 700,00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25080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116 383 345,85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96 956 601,82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90 336 544,76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48 872 375,57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364D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lastRenderedPageBreak/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31 400 713,75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17 065 959,79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405 702,03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3 014 342,56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3 014 342,56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Уличное освещение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20 763 179,88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20 763 179,88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879 653,00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879 653,00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Озеленение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3 711 674,87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3 711 674,87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907 751,02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907 751,02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Обустройство детских площадок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4 826 072,00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4 826 072,00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Содержание памятников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Содержание ливневой канализации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Противоклещевая обработка территории населенных пунктов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289 837,00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289 837,00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287 644,00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287 644,00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620 472,00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620 472,00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5 333 542,86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5 333 542,86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S7480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S7480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"Развитие коммунального хозяйства"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6 620 057,06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1 026 524,04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25230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1 026 524,04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2 386 537,50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2 386 537,50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120 700,00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G6420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120 700,00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мероприятий по устойчивому развитию сельских территорий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L5670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27 395,71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L5670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27 395,71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L567G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1 944 690,00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L567G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1 944 690,00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1 114 209,81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S6420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1 114 209,81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19 426 744,03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«Улучшение жилищных условий молодых семей"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15 195 840,43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74970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13 486 048,41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74970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13 486 048,41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77520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</w:pPr>
            <w:r w:rsidRPr="006E364D">
              <w:t> 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S4970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1 629 792,02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S4970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1 629 792,02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S7520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S7520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"Улучшение жилищных условий иных категорий граждан"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4 230 903,60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</w:t>
            </w:r>
            <w:r w:rsidRPr="006E364D">
              <w:lastRenderedPageBreak/>
              <w:t>в 2018 году не превысил 39 лет за счет средств краевого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lastRenderedPageBreak/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4 019 358,42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4 019 358,42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211 545,18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14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S7660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211 545,18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16 539 848,97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"Формирование современной городской среды"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16 539 848,97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756 560,32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строительного контроля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267 707,32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267 707,32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 xml:space="preserve">Другие расходы по благоустройству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488 853,00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488 853,00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15 783 288,65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Реализация программ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55550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15 783 288,65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15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F2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55550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15 783 288,65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12 517 654,96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Подпрограмма "Энергосбережение и повышение энергетической эффективности"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12 517 654,96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12 517 654,96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строительного контроля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262 265,34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198 414,57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25560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63 850,77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S6690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12 255 389,62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S6690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9 271 708,97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16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01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S6690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2 983 680,65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129 202 009,06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1 465 857,36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41 550,08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41 550,08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1 424 307,28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1 424 307,28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Центральный аппарат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120 519 175,06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26 334 538,46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2 992 020,41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20 499 719,75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2 842 798,30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92 551 466,60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92 551 466,60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614 640,00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614 640,00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1 015 530,00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867 974,36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76100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147 555,64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76930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4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76930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содержание и использование архивного фонда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3 067 371,25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302 140,60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66 480,12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235 660,48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2 049 020,65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2 049 020,65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76630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716 210,00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76630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566 621,84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6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76630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149 588,16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76610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1 030 000,00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76610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941 862,00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76610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88 138,00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Контрольно-счетный орган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3 119 605,39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403 542,25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92 910,17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310 632,08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2 716 063,14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50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2 716 063,14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66 929 872,12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Непрограммные мероприятия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66 898 332,12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Расходы, связанные с общегосударственным управлением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545 750,00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470 000,00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10040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75 750,00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2 438 936,35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15 353,19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2 423 583,16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59 531 497,33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48 509 809,37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10 748 081,81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11010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273 606,15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647 872,83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25370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647 872,83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20410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600 000,00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Медицинский осмотр работников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133 380,00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25660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133 380,00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Субсидии муниципальным унитарным предприятиям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25700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751 679,68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25700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751 679,68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1 763 075,93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77150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1 763 075,93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82010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112 800,00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82010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112 800,00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82020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315 840,00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82020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315 840,00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82030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82030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57 500,00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31 540,00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51200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31 540,00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</w:pPr>
            <w:r w:rsidRPr="006E36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53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3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00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51200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</w:pPr>
            <w:r w:rsidRPr="006E364D">
              <w:t>200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</w:pPr>
            <w:r w:rsidRPr="006E364D">
              <w:t>31 540,00</w:t>
            </w:r>
          </w:p>
        </w:tc>
      </w:tr>
      <w:tr w:rsidR="003E31AA" w:rsidRPr="006E364D" w:rsidTr="00DF5452">
        <w:trPr>
          <w:trHeight w:val="285"/>
        </w:trPr>
        <w:tc>
          <w:tcPr>
            <w:tcW w:w="614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both"/>
              <w:rPr>
                <w:b/>
                <w:bCs/>
              </w:rPr>
            </w:pPr>
            <w:r w:rsidRPr="006E364D">
              <w:rPr>
                <w:b/>
                <w:bCs/>
              </w:rPr>
              <w:t xml:space="preserve">ВСЕГО 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 w:rsidRPr="006E36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31AA" w:rsidRPr="006E364D" w:rsidRDefault="003E31AA" w:rsidP="00DF5452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6E364D">
              <w:rPr>
                <w:b/>
                <w:bCs/>
              </w:rPr>
              <w:t>2 232 598 681,50</w:t>
            </w:r>
          </w:p>
        </w:tc>
      </w:tr>
    </w:tbl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31A8A" w:rsidRDefault="00031A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5"/>
        <w:gridCol w:w="4550"/>
      </w:tblGrid>
      <w:tr w:rsidR="003E31AA" w:rsidRPr="00D75E06" w:rsidTr="00DF5452">
        <w:tc>
          <w:tcPr>
            <w:tcW w:w="4928" w:type="dxa"/>
          </w:tcPr>
          <w:p w:rsidR="003E31AA" w:rsidRPr="00D75E06" w:rsidRDefault="003E31AA" w:rsidP="00DF5452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3" w:type="dxa"/>
          </w:tcPr>
          <w:p w:rsidR="003E31AA" w:rsidRPr="00D75E06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>Приложение 12</w:t>
            </w:r>
          </w:p>
          <w:p w:rsidR="003E31AA" w:rsidRPr="00D75E06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 xml:space="preserve">к решению Думы Изобильненского </w:t>
            </w:r>
          </w:p>
          <w:p w:rsidR="003E31AA" w:rsidRPr="00D75E06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>городского округа Ставропольского края</w:t>
            </w:r>
          </w:p>
          <w:p w:rsidR="003E31AA" w:rsidRPr="00D75E06" w:rsidRDefault="003E31AA" w:rsidP="00DF5452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D75E06">
              <w:t>от 21 декабря 2018 года №210</w:t>
            </w:r>
          </w:p>
          <w:p w:rsidR="003E31AA" w:rsidRPr="00D75E06" w:rsidRDefault="003E31AA" w:rsidP="00DF5452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3E31AA" w:rsidRPr="00D75E06" w:rsidRDefault="003E31AA" w:rsidP="003E31AA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D75E06">
        <w:rPr>
          <w:b/>
        </w:rPr>
        <w:t xml:space="preserve">Распределение бюджетных ассигнований по разделам, подразделам </w:t>
      </w:r>
    </w:p>
    <w:p w:rsidR="003E31AA" w:rsidRPr="00D75E06" w:rsidRDefault="003E31AA" w:rsidP="003E31AA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D75E06">
        <w:rPr>
          <w:b/>
        </w:rPr>
        <w:t>классификации расходов бюджетов на 2019 год</w:t>
      </w:r>
    </w:p>
    <w:p w:rsidR="003E31AA" w:rsidRPr="00D75E06" w:rsidRDefault="003E31AA" w:rsidP="003E31AA">
      <w:pPr>
        <w:autoSpaceDE w:val="0"/>
        <w:autoSpaceDN w:val="0"/>
        <w:adjustRightInd w:val="0"/>
        <w:spacing w:line="192" w:lineRule="auto"/>
        <w:ind w:firstLine="708"/>
        <w:jc w:val="right"/>
      </w:pPr>
      <w:r w:rsidRPr="00D75E06">
        <w:t>(рублей)</w:t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7655"/>
        <w:gridCol w:w="456"/>
        <w:gridCol w:w="523"/>
        <w:gridCol w:w="1856"/>
      </w:tblGrid>
      <w:tr w:rsidR="003E31AA" w:rsidRPr="00D75E06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D75E06" w:rsidRDefault="003E31AA" w:rsidP="00DF5452">
            <w:pPr>
              <w:spacing w:line="192" w:lineRule="auto"/>
              <w:jc w:val="center"/>
            </w:pPr>
            <w:r w:rsidRPr="00D75E06"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D75E06" w:rsidRDefault="003E31AA" w:rsidP="00DF5452">
            <w:pPr>
              <w:spacing w:line="192" w:lineRule="auto"/>
              <w:jc w:val="center"/>
            </w:pPr>
            <w:r w:rsidRPr="00D75E06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D75E06" w:rsidRDefault="003E31AA" w:rsidP="00DF5452">
            <w:pPr>
              <w:spacing w:line="192" w:lineRule="auto"/>
              <w:jc w:val="center"/>
            </w:pPr>
            <w:r w:rsidRPr="00D75E06">
              <w:t>ПР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AA" w:rsidRPr="00D75E06" w:rsidRDefault="003E31AA" w:rsidP="00DF5452">
            <w:pPr>
              <w:spacing w:line="192" w:lineRule="auto"/>
              <w:jc w:val="center"/>
            </w:pPr>
            <w:r w:rsidRPr="00D75E06">
              <w:t>сумма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244 363 179,90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1 465 857,36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9 288 251,85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70 228 386,86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31 540,00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15 042 085,04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600 000,00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147 707 058,79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11 698 283,06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10 826 846,22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871 436,84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187 072 531,20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2 281 475,58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173 816 744,12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10 974 311,50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113 563 650,79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6 540 057,06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57 716 374,16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49 307 219,57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918 145 328,94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323 203 148,19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Общее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491 045 636,02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Дополнительное образование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67 192 024,34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107 737,00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Молодежная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12 860 324,79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23 736 458,60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Культура и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153 054 807,40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141 214 365,41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11 840 441,99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527 919 168,57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306 329 968,57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193 278 140,00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28 311 060,00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76 681 731,64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7 828 792,57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67 593 592,00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1 259 347,07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100 000,00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</w:pPr>
            <w:r w:rsidRPr="00715E7F">
              <w:t>Обслуживание внутреннего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</w:pPr>
            <w:r w:rsidRPr="00715E7F"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</w:pPr>
            <w:r w:rsidRPr="00715E7F">
              <w:t>100 000,00</w:t>
            </w:r>
          </w:p>
        </w:tc>
      </w:tr>
      <w:tr w:rsidR="003E31AA" w:rsidRPr="00715E7F" w:rsidTr="00DF5452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AA" w:rsidRPr="00715E7F" w:rsidRDefault="003E31AA" w:rsidP="00DF5452">
            <w:pPr>
              <w:spacing w:line="192" w:lineRule="auto"/>
              <w:ind w:left="-85" w:right="-85"/>
              <w:rPr>
                <w:b/>
              </w:rPr>
            </w:pPr>
            <w:r w:rsidRPr="00715E7F">
              <w:rPr>
                <w:b/>
              </w:rPr>
              <w:lastRenderedPageBreak/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AA" w:rsidRPr="00715E7F" w:rsidRDefault="003E31AA" w:rsidP="00DF5452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715E7F">
              <w:rPr>
                <w:b/>
              </w:rPr>
              <w:t>2 232 598 681,50</w:t>
            </w:r>
          </w:p>
        </w:tc>
      </w:tr>
    </w:tbl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031A8A" w:rsidRDefault="00031A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31AA" w:rsidRDefault="003E31AA" w:rsidP="003E31AA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942"/>
        <w:gridCol w:w="4413"/>
      </w:tblGrid>
      <w:tr w:rsidR="003E31AA" w:rsidRPr="0061319B" w:rsidTr="00DF5452">
        <w:tc>
          <w:tcPr>
            <w:tcW w:w="5070" w:type="dxa"/>
          </w:tcPr>
          <w:p w:rsidR="003E31AA" w:rsidRPr="0061319B" w:rsidRDefault="003E31AA" w:rsidP="00DF5452">
            <w:pPr>
              <w:spacing w:line="192" w:lineRule="auto"/>
            </w:pPr>
          </w:p>
        </w:tc>
        <w:tc>
          <w:tcPr>
            <w:tcW w:w="4501" w:type="dxa"/>
          </w:tcPr>
          <w:p w:rsidR="003E31AA" w:rsidRPr="0061319B" w:rsidRDefault="003E31AA" w:rsidP="00DF5452">
            <w:pPr>
              <w:tabs>
                <w:tab w:val="left" w:pos="5220"/>
              </w:tabs>
              <w:spacing w:line="192" w:lineRule="auto"/>
            </w:pPr>
            <w:r w:rsidRPr="0061319B">
              <w:t>Приложение 14</w:t>
            </w:r>
          </w:p>
          <w:p w:rsidR="003E31AA" w:rsidRPr="0061319B" w:rsidRDefault="003E31AA" w:rsidP="00DF5452">
            <w:pPr>
              <w:tabs>
                <w:tab w:val="left" w:pos="5220"/>
              </w:tabs>
              <w:spacing w:line="192" w:lineRule="auto"/>
            </w:pPr>
            <w:r w:rsidRPr="0061319B">
              <w:t xml:space="preserve">к решению Думы Изобильненского </w:t>
            </w:r>
          </w:p>
          <w:p w:rsidR="003E31AA" w:rsidRPr="0061319B" w:rsidRDefault="003E31AA" w:rsidP="00DF5452">
            <w:pPr>
              <w:tabs>
                <w:tab w:val="left" w:pos="5220"/>
              </w:tabs>
              <w:spacing w:line="192" w:lineRule="auto"/>
            </w:pPr>
            <w:r w:rsidRPr="0061319B">
              <w:t>городского округа Ставропольского края</w:t>
            </w:r>
          </w:p>
          <w:p w:rsidR="003E31AA" w:rsidRPr="0061319B" w:rsidRDefault="003E31AA" w:rsidP="00DF5452">
            <w:pPr>
              <w:tabs>
                <w:tab w:val="left" w:pos="5220"/>
              </w:tabs>
              <w:spacing w:line="192" w:lineRule="auto"/>
            </w:pPr>
            <w:r w:rsidRPr="0061319B">
              <w:t>от 21 декабря 2018 года №210</w:t>
            </w:r>
          </w:p>
        </w:tc>
      </w:tr>
    </w:tbl>
    <w:p w:rsidR="003E31AA" w:rsidRPr="0061319B" w:rsidRDefault="003E31AA" w:rsidP="003E31AA">
      <w:pPr>
        <w:spacing w:line="192" w:lineRule="auto"/>
        <w:jc w:val="center"/>
        <w:rPr>
          <w:b/>
        </w:rPr>
      </w:pPr>
    </w:p>
    <w:p w:rsidR="003E31AA" w:rsidRPr="0061319B" w:rsidRDefault="003E31AA" w:rsidP="003E31AA">
      <w:pPr>
        <w:spacing w:line="192" w:lineRule="auto"/>
        <w:jc w:val="center"/>
        <w:rPr>
          <w:b/>
        </w:rPr>
      </w:pPr>
      <w:r w:rsidRPr="0061319B">
        <w:rPr>
          <w:b/>
        </w:rPr>
        <w:t>ПРОГРАММА</w:t>
      </w:r>
    </w:p>
    <w:p w:rsidR="003E31AA" w:rsidRPr="0061319B" w:rsidRDefault="003E31AA" w:rsidP="003E31AA">
      <w:pPr>
        <w:spacing w:line="192" w:lineRule="auto"/>
        <w:jc w:val="center"/>
        <w:rPr>
          <w:b/>
        </w:rPr>
      </w:pPr>
      <w:r w:rsidRPr="0061319B">
        <w:rPr>
          <w:b/>
        </w:rPr>
        <w:t xml:space="preserve">муниципальных заимствований Изобильненского городского округа </w:t>
      </w:r>
    </w:p>
    <w:p w:rsidR="003E31AA" w:rsidRPr="0061319B" w:rsidRDefault="003E31AA" w:rsidP="003E31AA">
      <w:pPr>
        <w:spacing w:line="192" w:lineRule="auto"/>
        <w:jc w:val="center"/>
        <w:rPr>
          <w:b/>
        </w:rPr>
      </w:pPr>
      <w:r w:rsidRPr="0061319B">
        <w:rPr>
          <w:b/>
        </w:rPr>
        <w:t>Ставропольского края на 2019 год и плановый период 2020 и 2021 годов</w:t>
      </w:r>
    </w:p>
    <w:p w:rsidR="003E31AA" w:rsidRPr="0061319B" w:rsidRDefault="003E31AA" w:rsidP="003E31AA">
      <w:pPr>
        <w:spacing w:line="192" w:lineRule="auto"/>
        <w:jc w:val="center"/>
      </w:pPr>
    </w:p>
    <w:p w:rsidR="003E31AA" w:rsidRPr="0061319B" w:rsidRDefault="003E31AA" w:rsidP="003E31AA">
      <w:pPr>
        <w:numPr>
          <w:ilvl w:val="0"/>
          <w:numId w:val="1"/>
        </w:numPr>
        <w:spacing w:line="192" w:lineRule="auto"/>
        <w:jc w:val="center"/>
      </w:pPr>
      <w:r w:rsidRPr="0061319B">
        <w:t>Муниципальные заимствования Изобильненского городского округа</w:t>
      </w:r>
    </w:p>
    <w:p w:rsidR="003E31AA" w:rsidRPr="0061319B" w:rsidRDefault="003E31AA" w:rsidP="003E31AA">
      <w:pPr>
        <w:spacing w:line="192" w:lineRule="auto"/>
        <w:ind w:left="720"/>
        <w:jc w:val="center"/>
      </w:pPr>
      <w:r w:rsidRPr="0061319B">
        <w:t>Ставропольского края на 2019 год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3E31AA" w:rsidRPr="0061319B" w:rsidTr="00DF5452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ind w:right="-52"/>
              <w:jc w:val="right"/>
            </w:pPr>
            <w:r w:rsidRPr="0061319B">
              <w:t>(рублей)</w:t>
            </w:r>
          </w:p>
        </w:tc>
      </w:tr>
      <w:tr w:rsidR="003E31AA" w:rsidRPr="0061319B" w:rsidTr="00DF5452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3E31AA" w:rsidRPr="0061319B" w:rsidRDefault="003E31AA" w:rsidP="00DF5452">
            <w:pPr>
              <w:spacing w:line="192" w:lineRule="auto"/>
              <w:ind w:left="-1192" w:firstLine="1192"/>
              <w:jc w:val="center"/>
            </w:pPr>
            <w:r w:rsidRPr="0061319B"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Сумма</w:t>
            </w:r>
          </w:p>
        </w:tc>
      </w:tr>
      <w:tr w:rsidR="003E31AA" w:rsidRPr="0061319B" w:rsidTr="00DF5452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3E31AA" w:rsidRPr="0061319B" w:rsidRDefault="003E31AA" w:rsidP="00DF5452">
            <w:pPr>
              <w:spacing w:line="192" w:lineRule="auto"/>
            </w:pPr>
          </w:p>
        </w:tc>
        <w:tc>
          <w:tcPr>
            <w:tcW w:w="1741" w:type="dxa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привлечение</w:t>
            </w:r>
          </w:p>
        </w:tc>
        <w:tc>
          <w:tcPr>
            <w:tcW w:w="1843" w:type="dxa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погашение</w:t>
            </w:r>
          </w:p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 xml:space="preserve">основной </w:t>
            </w:r>
          </w:p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суммы долга</w:t>
            </w:r>
          </w:p>
        </w:tc>
      </w:tr>
      <w:tr w:rsidR="003E31AA" w:rsidRPr="0061319B" w:rsidTr="00DF5452">
        <w:trPr>
          <w:trHeight w:val="536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ind w:left="-28"/>
              <w:jc w:val="both"/>
            </w:pPr>
            <w:r w:rsidRPr="0061319B"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ind w:right="-172" w:hanging="176"/>
              <w:jc w:val="center"/>
            </w:pPr>
            <w:r w:rsidRPr="0061319B">
              <w:t>26 </w:t>
            </w:r>
            <w:r>
              <w:t>868</w:t>
            </w:r>
            <w:r w:rsidRPr="0061319B">
              <w:t> </w:t>
            </w:r>
            <w:r>
              <w:t>749</w:t>
            </w:r>
            <w:r w:rsidRPr="0061319B">
              <w:t>,</w:t>
            </w:r>
            <w:r>
              <w:t>65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jc w:val="right"/>
            </w:pPr>
            <w:r w:rsidRPr="0061319B">
              <w:t>0,00</w:t>
            </w:r>
          </w:p>
        </w:tc>
      </w:tr>
      <w:tr w:rsidR="003E31AA" w:rsidRPr="0061319B" w:rsidTr="00DF5452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ind w:left="-28"/>
              <w:jc w:val="both"/>
            </w:pPr>
            <w:r w:rsidRPr="0061319B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ind w:right="-172" w:hanging="176"/>
              <w:jc w:val="center"/>
            </w:pPr>
            <w:r w:rsidRPr="0061319B">
              <w:t>30 000 000,00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jc w:val="right"/>
            </w:pPr>
            <w:r w:rsidRPr="0061319B">
              <w:t>30 000 000,00</w:t>
            </w:r>
          </w:p>
        </w:tc>
      </w:tr>
    </w:tbl>
    <w:p w:rsidR="003E31AA" w:rsidRPr="0061319B" w:rsidRDefault="003E31AA" w:rsidP="003E31AA">
      <w:pPr>
        <w:spacing w:line="192" w:lineRule="auto"/>
        <w:jc w:val="center"/>
      </w:pPr>
    </w:p>
    <w:p w:rsidR="003E31AA" w:rsidRPr="0061319B" w:rsidRDefault="003E31AA" w:rsidP="003E31AA">
      <w:pPr>
        <w:spacing w:line="192" w:lineRule="auto"/>
        <w:jc w:val="center"/>
      </w:pPr>
      <w:r w:rsidRPr="0061319B">
        <w:t>2. Муниципальные заимствования Изобильненского городского округа</w:t>
      </w:r>
    </w:p>
    <w:p w:rsidR="003E31AA" w:rsidRPr="0061319B" w:rsidRDefault="003E31AA" w:rsidP="003E31AA">
      <w:pPr>
        <w:spacing w:line="192" w:lineRule="auto"/>
        <w:jc w:val="center"/>
      </w:pPr>
      <w:r w:rsidRPr="0061319B">
        <w:t xml:space="preserve"> Ставропольского края на плановый период 2020 и 2021 годов</w:t>
      </w:r>
    </w:p>
    <w:p w:rsidR="003E31AA" w:rsidRPr="0061319B" w:rsidRDefault="003E31AA" w:rsidP="003E31AA">
      <w:pPr>
        <w:spacing w:line="192" w:lineRule="auto"/>
        <w:jc w:val="center"/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3E31AA" w:rsidRPr="0061319B" w:rsidTr="00DF5452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E31AA" w:rsidRPr="0061319B" w:rsidRDefault="003E31AA" w:rsidP="00DF5452">
            <w:pPr>
              <w:spacing w:line="192" w:lineRule="auto"/>
              <w:ind w:right="-75"/>
              <w:jc w:val="right"/>
            </w:pPr>
            <w:r w:rsidRPr="0061319B">
              <w:t>(рублей)</w:t>
            </w:r>
          </w:p>
        </w:tc>
      </w:tr>
      <w:tr w:rsidR="003E31AA" w:rsidRPr="0061319B" w:rsidTr="00DF5452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Сумма по годам</w:t>
            </w:r>
          </w:p>
        </w:tc>
      </w:tr>
      <w:tr w:rsidR="003E31AA" w:rsidRPr="0061319B" w:rsidTr="00DF5452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3E31AA" w:rsidRPr="0061319B" w:rsidRDefault="003E31AA" w:rsidP="00DF5452">
            <w:pPr>
              <w:spacing w:line="192" w:lineRule="auto"/>
            </w:pPr>
          </w:p>
        </w:tc>
        <w:tc>
          <w:tcPr>
            <w:tcW w:w="3681" w:type="dxa"/>
            <w:gridSpan w:val="2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 xml:space="preserve">2020 </w:t>
            </w:r>
          </w:p>
        </w:tc>
        <w:tc>
          <w:tcPr>
            <w:tcW w:w="3410" w:type="dxa"/>
            <w:gridSpan w:val="3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 xml:space="preserve">2021 </w:t>
            </w:r>
          </w:p>
        </w:tc>
      </w:tr>
      <w:tr w:rsidR="003E31AA" w:rsidRPr="0061319B" w:rsidTr="00DF5452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3E31AA" w:rsidRPr="0061319B" w:rsidRDefault="003E31AA" w:rsidP="00DF5452">
            <w:pPr>
              <w:spacing w:line="192" w:lineRule="auto"/>
              <w:jc w:val="center"/>
            </w:pPr>
          </w:p>
        </w:tc>
        <w:tc>
          <w:tcPr>
            <w:tcW w:w="1741" w:type="dxa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привлечение</w:t>
            </w:r>
          </w:p>
        </w:tc>
        <w:tc>
          <w:tcPr>
            <w:tcW w:w="1940" w:type="dxa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привлечение</w:t>
            </w:r>
          </w:p>
        </w:tc>
        <w:tc>
          <w:tcPr>
            <w:tcW w:w="1509" w:type="dxa"/>
            <w:vAlign w:val="center"/>
          </w:tcPr>
          <w:p w:rsidR="003E31AA" w:rsidRPr="0061319B" w:rsidRDefault="003E31AA" w:rsidP="00DF5452">
            <w:pPr>
              <w:spacing w:line="192" w:lineRule="auto"/>
              <w:jc w:val="center"/>
            </w:pPr>
            <w:r w:rsidRPr="0061319B">
              <w:t>погашение основной суммы долга</w:t>
            </w:r>
          </w:p>
        </w:tc>
      </w:tr>
      <w:tr w:rsidR="003E31AA" w:rsidRPr="0061319B" w:rsidTr="00DF5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3E31AA" w:rsidRPr="0061319B" w:rsidRDefault="003E31AA" w:rsidP="00DF5452">
            <w:pPr>
              <w:spacing w:line="192" w:lineRule="auto"/>
              <w:jc w:val="both"/>
            </w:pPr>
            <w:r w:rsidRPr="0061319B"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3E31AA" w:rsidRPr="0061319B" w:rsidRDefault="003E31AA" w:rsidP="00DF5452">
            <w:pPr>
              <w:spacing w:line="192" w:lineRule="auto"/>
              <w:jc w:val="right"/>
            </w:pPr>
            <w:r>
              <w:t>0,00</w:t>
            </w:r>
          </w:p>
        </w:tc>
        <w:tc>
          <w:tcPr>
            <w:tcW w:w="1940" w:type="dxa"/>
            <w:vAlign w:val="bottom"/>
          </w:tcPr>
          <w:p w:rsidR="003E31AA" w:rsidRPr="0061319B" w:rsidRDefault="003E31AA" w:rsidP="00DF5452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61319B">
              <w:t>3 665 308,97</w:t>
            </w:r>
          </w:p>
        </w:tc>
        <w:tc>
          <w:tcPr>
            <w:tcW w:w="1901" w:type="dxa"/>
            <w:gridSpan w:val="2"/>
            <w:vAlign w:val="bottom"/>
          </w:tcPr>
          <w:p w:rsidR="003E31AA" w:rsidRPr="0061319B" w:rsidRDefault="003E31AA" w:rsidP="00DF5452">
            <w:pPr>
              <w:spacing w:line="192" w:lineRule="auto"/>
              <w:jc w:val="right"/>
            </w:pPr>
            <w:r w:rsidRPr="0061319B">
              <w:t>22 788 653,91</w:t>
            </w:r>
          </w:p>
        </w:tc>
        <w:tc>
          <w:tcPr>
            <w:tcW w:w="1509" w:type="dxa"/>
            <w:vAlign w:val="bottom"/>
          </w:tcPr>
          <w:p w:rsidR="003E31AA" w:rsidRPr="0061319B" w:rsidRDefault="003E31AA" w:rsidP="00DF5452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61319B">
              <w:rPr>
                <w:spacing w:val="-4"/>
              </w:rPr>
              <w:t>0,00</w:t>
            </w:r>
            <w:r>
              <w:rPr>
                <w:spacing w:val="-4"/>
              </w:rPr>
              <w:t>».</w:t>
            </w:r>
          </w:p>
        </w:tc>
      </w:tr>
    </w:tbl>
    <w:p w:rsidR="003E31AA" w:rsidRDefault="003E31AA" w:rsidP="003E31AA">
      <w:pPr>
        <w:spacing w:line="192" w:lineRule="auto"/>
        <w:rPr>
          <w:sz w:val="28"/>
          <w:szCs w:val="28"/>
        </w:rPr>
      </w:pPr>
    </w:p>
    <w:p w:rsidR="003E31AA" w:rsidRDefault="003E31AA" w:rsidP="003E31AA">
      <w:pPr>
        <w:spacing w:line="192" w:lineRule="auto"/>
        <w:rPr>
          <w:sz w:val="28"/>
          <w:szCs w:val="28"/>
        </w:rPr>
      </w:pPr>
    </w:p>
    <w:p w:rsidR="003E31AA" w:rsidRDefault="003E31AA" w:rsidP="003E31AA">
      <w:pPr>
        <w:spacing w:line="192" w:lineRule="auto"/>
        <w:rPr>
          <w:sz w:val="28"/>
          <w:szCs w:val="28"/>
        </w:rPr>
      </w:pPr>
    </w:p>
    <w:sectPr w:rsidR="003E31AA" w:rsidSect="00887555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4E" w:rsidRDefault="0013094E">
      <w:r>
        <w:separator/>
      </w:r>
    </w:p>
  </w:endnote>
  <w:endnote w:type="continuationSeparator" w:id="0">
    <w:p w:rsidR="0013094E" w:rsidRDefault="001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4E" w:rsidRDefault="0013094E">
      <w:r>
        <w:separator/>
      </w:r>
    </w:p>
  </w:footnote>
  <w:footnote w:type="continuationSeparator" w:id="0">
    <w:p w:rsidR="0013094E" w:rsidRDefault="0013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1C" w:rsidRDefault="0036181C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1C" w:rsidRDefault="0036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1C" w:rsidRDefault="0036181C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935">
      <w:rPr>
        <w:rStyle w:val="a5"/>
        <w:noProof/>
      </w:rPr>
      <w:t>2</w:t>
    </w:r>
    <w:r>
      <w:rPr>
        <w:rStyle w:val="a5"/>
      </w:rPr>
      <w:fldChar w:fldCharType="end"/>
    </w:r>
  </w:p>
  <w:p w:rsidR="0036181C" w:rsidRDefault="0036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229FA"/>
    <w:rsid w:val="00025A55"/>
    <w:rsid w:val="00031982"/>
    <w:rsid w:val="00031A8A"/>
    <w:rsid w:val="00034FE8"/>
    <w:rsid w:val="00057217"/>
    <w:rsid w:val="00062489"/>
    <w:rsid w:val="00067E2D"/>
    <w:rsid w:val="0008180A"/>
    <w:rsid w:val="00083CE5"/>
    <w:rsid w:val="0008609A"/>
    <w:rsid w:val="00086724"/>
    <w:rsid w:val="00090618"/>
    <w:rsid w:val="00090D44"/>
    <w:rsid w:val="00091D90"/>
    <w:rsid w:val="00091DAD"/>
    <w:rsid w:val="000949D1"/>
    <w:rsid w:val="00097475"/>
    <w:rsid w:val="000B20A1"/>
    <w:rsid w:val="000B7714"/>
    <w:rsid w:val="000D3F48"/>
    <w:rsid w:val="000D6BEB"/>
    <w:rsid w:val="000E1184"/>
    <w:rsid w:val="000E2B2D"/>
    <w:rsid w:val="000E59CD"/>
    <w:rsid w:val="000F032B"/>
    <w:rsid w:val="000F064A"/>
    <w:rsid w:val="000F3518"/>
    <w:rsid w:val="000F3A41"/>
    <w:rsid w:val="000F4DF5"/>
    <w:rsid w:val="000F4EAF"/>
    <w:rsid w:val="000F6ACC"/>
    <w:rsid w:val="001025E5"/>
    <w:rsid w:val="00103387"/>
    <w:rsid w:val="001121AD"/>
    <w:rsid w:val="001201D6"/>
    <w:rsid w:val="00127BA0"/>
    <w:rsid w:val="001307A4"/>
    <w:rsid w:val="0013094E"/>
    <w:rsid w:val="00135C2A"/>
    <w:rsid w:val="00137748"/>
    <w:rsid w:val="001405C6"/>
    <w:rsid w:val="001415C5"/>
    <w:rsid w:val="00141886"/>
    <w:rsid w:val="00144359"/>
    <w:rsid w:val="00144AFA"/>
    <w:rsid w:val="001512E1"/>
    <w:rsid w:val="00151480"/>
    <w:rsid w:val="00153CF8"/>
    <w:rsid w:val="001559CF"/>
    <w:rsid w:val="00161859"/>
    <w:rsid w:val="001639AE"/>
    <w:rsid w:val="00167358"/>
    <w:rsid w:val="0016752E"/>
    <w:rsid w:val="00175DCE"/>
    <w:rsid w:val="00181CF6"/>
    <w:rsid w:val="00184DFD"/>
    <w:rsid w:val="00192BF8"/>
    <w:rsid w:val="00195182"/>
    <w:rsid w:val="00197EEC"/>
    <w:rsid w:val="001A07C7"/>
    <w:rsid w:val="001A0F8B"/>
    <w:rsid w:val="001A12A1"/>
    <w:rsid w:val="001A3AA6"/>
    <w:rsid w:val="001A3C9B"/>
    <w:rsid w:val="001A7871"/>
    <w:rsid w:val="001A7D05"/>
    <w:rsid w:val="001B318B"/>
    <w:rsid w:val="001B4D88"/>
    <w:rsid w:val="001C4562"/>
    <w:rsid w:val="001C54AF"/>
    <w:rsid w:val="001D5380"/>
    <w:rsid w:val="001E5082"/>
    <w:rsid w:val="001E6243"/>
    <w:rsid w:val="001E62E5"/>
    <w:rsid w:val="001E6A31"/>
    <w:rsid w:val="001F0008"/>
    <w:rsid w:val="001F0986"/>
    <w:rsid w:val="001F0B87"/>
    <w:rsid w:val="001F11C3"/>
    <w:rsid w:val="001F3884"/>
    <w:rsid w:val="0020335D"/>
    <w:rsid w:val="002050AF"/>
    <w:rsid w:val="00207B29"/>
    <w:rsid w:val="00213C08"/>
    <w:rsid w:val="00214F68"/>
    <w:rsid w:val="00217D96"/>
    <w:rsid w:val="00221800"/>
    <w:rsid w:val="0022354B"/>
    <w:rsid w:val="00224DDB"/>
    <w:rsid w:val="00227187"/>
    <w:rsid w:val="002318D0"/>
    <w:rsid w:val="00236A3C"/>
    <w:rsid w:val="00236BEB"/>
    <w:rsid w:val="00237C62"/>
    <w:rsid w:val="00242255"/>
    <w:rsid w:val="00245561"/>
    <w:rsid w:val="002513ED"/>
    <w:rsid w:val="00254B78"/>
    <w:rsid w:val="002566A2"/>
    <w:rsid w:val="00257B2B"/>
    <w:rsid w:val="00260FF1"/>
    <w:rsid w:val="00272A0D"/>
    <w:rsid w:val="0027749F"/>
    <w:rsid w:val="00281741"/>
    <w:rsid w:val="002830D1"/>
    <w:rsid w:val="0029363B"/>
    <w:rsid w:val="0029469F"/>
    <w:rsid w:val="00294F9A"/>
    <w:rsid w:val="00296CB1"/>
    <w:rsid w:val="002A11CC"/>
    <w:rsid w:val="002A45CB"/>
    <w:rsid w:val="002A5351"/>
    <w:rsid w:val="002B03D3"/>
    <w:rsid w:val="002C2C65"/>
    <w:rsid w:val="002D2B58"/>
    <w:rsid w:val="002D489D"/>
    <w:rsid w:val="002D5873"/>
    <w:rsid w:val="002E25E5"/>
    <w:rsid w:val="002E26A4"/>
    <w:rsid w:val="002E49D6"/>
    <w:rsid w:val="002E5CDB"/>
    <w:rsid w:val="002E6340"/>
    <w:rsid w:val="00300A5D"/>
    <w:rsid w:val="0030605F"/>
    <w:rsid w:val="00311934"/>
    <w:rsid w:val="003132D4"/>
    <w:rsid w:val="0031456C"/>
    <w:rsid w:val="00314BBA"/>
    <w:rsid w:val="003228F6"/>
    <w:rsid w:val="003232E0"/>
    <w:rsid w:val="003241B9"/>
    <w:rsid w:val="003312BB"/>
    <w:rsid w:val="003374F9"/>
    <w:rsid w:val="00346B72"/>
    <w:rsid w:val="00350CAF"/>
    <w:rsid w:val="00352190"/>
    <w:rsid w:val="00353219"/>
    <w:rsid w:val="003604D9"/>
    <w:rsid w:val="0036181C"/>
    <w:rsid w:val="003629DE"/>
    <w:rsid w:val="0036498D"/>
    <w:rsid w:val="00367161"/>
    <w:rsid w:val="00370C3D"/>
    <w:rsid w:val="003719F7"/>
    <w:rsid w:val="00371EF0"/>
    <w:rsid w:val="003754C0"/>
    <w:rsid w:val="00380E47"/>
    <w:rsid w:val="003930F7"/>
    <w:rsid w:val="00393545"/>
    <w:rsid w:val="00394DE6"/>
    <w:rsid w:val="003A2215"/>
    <w:rsid w:val="003B61D8"/>
    <w:rsid w:val="003C11D6"/>
    <w:rsid w:val="003C1C8E"/>
    <w:rsid w:val="003C1E23"/>
    <w:rsid w:val="003C7DAC"/>
    <w:rsid w:val="003D5091"/>
    <w:rsid w:val="003E085E"/>
    <w:rsid w:val="003E31AA"/>
    <w:rsid w:val="003F16E7"/>
    <w:rsid w:val="003F21B3"/>
    <w:rsid w:val="003F2B41"/>
    <w:rsid w:val="003F41EF"/>
    <w:rsid w:val="00401650"/>
    <w:rsid w:val="00401DF1"/>
    <w:rsid w:val="00402836"/>
    <w:rsid w:val="00402D31"/>
    <w:rsid w:val="004105CC"/>
    <w:rsid w:val="004145C1"/>
    <w:rsid w:val="004145DB"/>
    <w:rsid w:val="00416F66"/>
    <w:rsid w:val="00421476"/>
    <w:rsid w:val="00422BBB"/>
    <w:rsid w:val="00434243"/>
    <w:rsid w:val="004360C2"/>
    <w:rsid w:val="00441D86"/>
    <w:rsid w:val="00444ACB"/>
    <w:rsid w:val="00445B84"/>
    <w:rsid w:val="00447DBD"/>
    <w:rsid w:val="004517AB"/>
    <w:rsid w:val="0045287B"/>
    <w:rsid w:val="00453C49"/>
    <w:rsid w:val="00454A68"/>
    <w:rsid w:val="00454D69"/>
    <w:rsid w:val="00460477"/>
    <w:rsid w:val="00460589"/>
    <w:rsid w:val="0046129F"/>
    <w:rsid w:val="004662CE"/>
    <w:rsid w:val="0048183C"/>
    <w:rsid w:val="004830CB"/>
    <w:rsid w:val="0048677C"/>
    <w:rsid w:val="00486C7D"/>
    <w:rsid w:val="004A19D7"/>
    <w:rsid w:val="004A2F7A"/>
    <w:rsid w:val="004A383C"/>
    <w:rsid w:val="004A52C6"/>
    <w:rsid w:val="004A56DB"/>
    <w:rsid w:val="004A65AB"/>
    <w:rsid w:val="004B093A"/>
    <w:rsid w:val="004B5BC0"/>
    <w:rsid w:val="004B7555"/>
    <w:rsid w:val="004C5E91"/>
    <w:rsid w:val="004C78A9"/>
    <w:rsid w:val="004D1C13"/>
    <w:rsid w:val="004D5FA6"/>
    <w:rsid w:val="004E1EE3"/>
    <w:rsid w:val="004E4093"/>
    <w:rsid w:val="004E5ADE"/>
    <w:rsid w:val="004E6C3C"/>
    <w:rsid w:val="004F1D10"/>
    <w:rsid w:val="004F41FC"/>
    <w:rsid w:val="004F749A"/>
    <w:rsid w:val="004F7F80"/>
    <w:rsid w:val="005026DB"/>
    <w:rsid w:val="0050288A"/>
    <w:rsid w:val="005034C9"/>
    <w:rsid w:val="005045B7"/>
    <w:rsid w:val="005048A2"/>
    <w:rsid w:val="00520AF9"/>
    <w:rsid w:val="0052111A"/>
    <w:rsid w:val="00521700"/>
    <w:rsid w:val="00536C1E"/>
    <w:rsid w:val="00537B4D"/>
    <w:rsid w:val="005425C2"/>
    <w:rsid w:val="00544512"/>
    <w:rsid w:val="00546CA2"/>
    <w:rsid w:val="00547D4C"/>
    <w:rsid w:val="0055024E"/>
    <w:rsid w:val="005630A5"/>
    <w:rsid w:val="00563768"/>
    <w:rsid w:val="00566877"/>
    <w:rsid w:val="00573776"/>
    <w:rsid w:val="00574BCB"/>
    <w:rsid w:val="00580D89"/>
    <w:rsid w:val="00582809"/>
    <w:rsid w:val="0058313D"/>
    <w:rsid w:val="0059056E"/>
    <w:rsid w:val="00591544"/>
    <w:rsid w:val="0059252C"/>
    <w:rsid w:val="005936C7"/>
    <w:rsid w:val="0059733B"/>
    <w:rsid w:val="005A0FD3"/>
    <w:rsid w:val="005A63D5"/>
    <w:rsid w:val="005B7319"/>
    <w:rsid w:val="005C0724"/>
    <w:rsid w:val="005C55C1"/>
    <w:rsid w:val="005C6F5C"/>
    <w:rsid w:val="005C7981"/>
    <w:rsid w:val="005D2E01"/>
    <w:rsid w:val="005D2EEA"/>
    <w:rsid w:val="005E0064"/>
    <w:rsid w:val="005E0E37"/>
    <w:rsid w:val="005E1369"/>
    <w:rsid w:val="005E2E29"/>
    <w:rsid w:val="005F6C87"/>
    <w:rsid w:val="006007AD"/>
    <w:rsid w:val="00605F49"/>
    <w:rsid w:val="00610963"/>
    <w:rsid w:val="00610B66"/>
    <w:rsid w:val="006118DA"/>
    <w:rsid w:val="00614B72"/>
    <w:rsid w:val="006150DD"/>
    <w:rsid w:val="00615674"/>
    <w:rsid w:val="00616045"/>
    <w:rsid w:val="00617F82"/>
    <w:rsid w:val="00624EC7"/>
    <w:rsid w:val="00626D7E"/>
    <w:rsid w:val="00643D9A"/>
    <w:rsid w:val="00646020"/>
    <w:rsid w:val="00652E30"/>
    <w:rsid w:val="0065320B"/>
    <w:rsid w:val="0065369F"/>
    <w:rsid w:val="0066441E"/>
    <w:rsid w:val="006655E8"/>
    <w:rsid w:val="006710C9"/>
    <w:rsid w:val="0068046E"/>
    <w:rsid w:val="006829D3"/>
    <w:rsid w:val="006847EA"/>
    <w:rsid w:val="00685222"/>
    <w:rsid w:val="00690D5A"/>
    <w:rsid w:val="006933E8"/>
    <w:rsid w:val="006A1881"/>
    <w:rsid w:val="006A2ED7"/>
    <w:rsid w:val="006A39FD"/>
    <w:rsid w:val="006A3A2C"/>
    <w:rsid w:val="006A5E91"/>
    <w:rsid w:val="006B1AF9"/>
    <w:rsid w:val="006B5D20"/>
    <w:rsid w:val="006B65BC"/>
    <w:rsid w:val="006C07DF"/>
    <w:rsid w:val="006C3591"/>
    <w:rsid w:val="006C49DF"/>
    <w:rsid w:val="006C6815"/>
    <w:rsid w:val="006C76FE"/>
    <w:rsid w:val="006C7F3F"/>
    <w:rsid w:val="006E1D2D"/>
    <w:rsid w:val="006E7359"/>
    <w:rsid w:val="006F315A"/>
    <w:rsid w:val="006F3B85"/>
    <w:rsid w:val="006F49A4"/>
    <w:rsid w:val="00700F98"/>
    <w:rsid w:val="00701569"/>
    <w:rsid w:val="00706625"/>
    <w:rsid w:val="00710750"/>
    <w:rsid w:val="007117A2"/>
    <w:rsid w:val="0072072B"/>
    <w:rsid w:val="0072325A"/>
    <w:rsid w:val="00724AC2"/>
    <w:rsid w:val="0072553B"/>
    <w:rsid w:val="007272A5"/>
    <w:rsid w:val="00727B34"/>
    <w:rsid w:val="00730261"/>
    <w:rsid w:val="007367F8"/>
    <w:rsid w:val="00742866"/>
    <w:rsid w:val="00745A3E"/>
    <w:rsid w:val="007569D6"/>
    <w:rsid w:val="00756DCF"/>
    <w:rsid w:val="00763220"/>
    <w:rsid w:val="00767B5A"/>
    <w:rsid w:val="00774405"/>
    <w:rsid w:val="007748F8"/>
    <w:rsid w:val="007758CF"/>
    <w:rsid w:val="00775D73"/>
    <w:rsid w:val="00775D8F"/>
    <w:rsid w:val="00781B83"/>
    <w:rsid w:val="00782CB1"/>
    <w:rsid w:val="007848F2"/>
    <w:rsid w:val="00785DF4"/>
    <w:rsid w:val="00786D7F"/>
    <w:rsid w:val="00790F72"/>
    <w:rsid w:val="0079591B"/>
    <w:rsid w:val="00796ABD"/>
    <w:rsid w:val="007975E6"/>
    <w:rsid w:val="00797C0C"/>
    <w:rsid w:val="007A0743"/>
    <w:rsid w:val="007A1968"/>
    <w:rsid w:val="007A4B72"/>
    <w:rsid w:val="007B3195"/>
    <w:rsid w:val="007B33E1"/>
    <w:rsid w:val="007B4E9B"/>
    <w:rsid w:val="007B6058"/>
    <w:rsid w:val="007C48CA"/>
    <w:rsid w:val="007E148A"/>
    <w:rsid w:val="007F16D8"/>
    <w:rsid w:val="007F5589"/>
    <w:rsid w:val="007F76BC"/>
    <w:rsid w:val="00803A8D"/>
    <w:rsid w:val="00811BDC"/>
    <w:rsid w:val="0081424D"/>
    <w:rsid w:val="008153E6"/>
    <w:rsid w:val="008157C9"/>
    <w:rsid w:val="00820D9D"/>
    <w:rsid w:val="00822DED"/>
    <w:rsid w:val="008327B4"/>
    <w:rsid w:val="00842782"/>
    <w:rsid w:val="00843720"/>
    <w:rsid w:val="0084496F"/>
    <w:rsid w:val="00846DA2"/>
    <w:rsid w:val="008472F3"/>
    <w:rsid w:val="008478C3"/>
    <w:rsid w:val="008572A6"/>
    <w:rsid w:val="008603D9"/>
    <w:rsid w:val="008678F5"/>
    <w:rsid w:val="00874C21"/>
    <w:rsid w:val="00876E36"/>
    <w:rsid w:val="00880F29"/>
    <w:rsid w:val="008870B1"/>
    <w:rsid w:val="00887555"/>
    <w:rsid w:val="00891C2D"/>
    <w:rsid w:val="00895637"/>
    <w:rsid w:val="00895952"/>
    <w:rsid w:val="00897588"/>
    <w:rsid w:val="008B08F9"/>
    <w:rsid w:val="008B31D7"/>
    <w:rsid w:val="008B42FC"/>
    <w:rsid w:val="008B4E2F"/>
    <w:rsid w:val="008B692C"/>
    <w:rsid w:val="008C54C8"/>
    <w:rsid w:val="008C743F"/>
    <w:rsid w:val="008D769F"/>
    <w:rsid w:val="008E2203"/>
    <w:rsid w:val="008E25D0"/>
    <w:rsid w:val="008F4EA0"/>
    <w:rsid w:val="008F5EE4"/>
    <w:rsid w:val="008F7A90"/>
    <w:rsid w:val="0090180E"/>
    <w:rsid w:val="00902AD3"/>
    <w:rsid w:val="00903413"/>
    <w:rsid w:val="00903EDE"/>
    <w:rsid w:val="00906507"/>
    <w:rsid w:val="00914AD9"/>
    <w:rsid w:val="00917973"/>
    <w:rsid w:val="0092058C"/>
    <w:rsid w:val="0092077A"/>
    <w:rsid w:val="009312DE"/>
    <w:rsid w:val="00932E9B"/>
    <w:rsid w:val="00933546"/>
    <w:rsid w:val="00944B5B"/>
    <w:rsid w:val="009520D9"/>
    <w:rsid w:val="00960703"/>
    <w:rsid w:val="00962BA0"/>
    <w:rsid w:val="00962CFF"/>
    <w:rsid w:val="0096386B"/>
    <w:rsid w:val="009709C0"/>
    <w:rsid w:val="009765A9"/>
    <w:rsid w:val="00980D92"/>
    <w:rsid w:val="00981FA3"/>
    <w:rsid w:val="00984C48"/>
    <w:rsid w:val="00986093"/>
    <w:rsid w:val="00991912"/>
    <w:rsid w:val="00996ECD"/>
    <w:rsid w:val="009A006B"/>
    <w:rsid w:val="009B06DC"/>
    <w:rsid w:val="009B1B42"/>
    <w:rsid w:val="009B20A9"/>
    <w:rsid w:val="009C1620"/>
    <w:rsid w:val="009D431A"/>
    <w:rsid w:val="009D6B3F"/>
    <w:rsid w:val="009F08DF"/>
    <w:rsid w:val="009F12AE"/>
    <w:rsid w:val="00A02CA0"/>
    <w:rsid w:val="00A032F4"/>
    <w:rsid w:val="00A03B5F"/>
    <w:rsid w:val="00A10B95"/>
    <w:rsid w:val="00A13199"/>
    <w:rsid w:val="00A179F8"/>
    <w:rsid w:val="00A21FAA"/>
    <w:rsid w:val="00A24571"/>
    <w:rsid w:val="00A331C1"/>
    <w:rsid w:val="00A3440D"/>
    <w:rsid w:val="00A37B72"/>
    <w:rsid w:val="00A528B9"/>
    <w:rsid w:val="00A53C62"/>
    <w:rsid w:val="00A5461C"/>
    <w:rsid w:val="00A6369B"/>
    <w:rsid w:val="00A67ACF"/>
    <w:rsid w:val="00A77706"/>
    <w:rsid w:val="00A8279C"/>
    <w:rsid w:val="00A86513"/>
    <w:rsid w:val="00A9286E"/>
    <w:rsid w:val="00A956D5"/>
    <w:rsid w:val="00A96004"/>
    <w:rsid w:val="00A9683A"/>
    <w:rsid w:val="00A96A42"/>
    <w:rsid w:val="00AA141A"/>
    <w:rsid w:val="00AA1EB3"/>
    <w:rsid w:val="00AA3A75"/>
    <w:rsid w:val="00AA44CC"/>
    <w:rsid w:val="00AA6669"/>
    <w:rsid w:val="00AB4DFA"/>
    <w:rsid w:val="00AC511F"/>
    <w:rsid w:val="00AC5681"/>
    <w:rsid w:val="00AC61BA"/>
    <w:rsid w:val="00AC7D08"/>
    <w:rsid w:val="00AD251B"/>
    <w:rsid w:val="00AD3136"/>
    <w:rsid w:val="00AD348C"/>
    <w:rsid w:val="00AD5217"/>
    <w:rsid w:val="00AE1B6B"/>
    <w:rsid w:val="00AE216A"/>
    <w:rsid w:val="00AF20D2"/>
    <w:rsid w:val="00AF538C"/>
    <w:rsid w:val="00AF6111"/>
    <w:rsid w:val="00B05BBC"/>
    <w:rsid w:val="00B10EC1"/>
    <w:rsid w:val="00B141D6"/>
    <w:rsid w:val="00B1778D"/>
    <w:rsid w:val="00B210F4"/>
    <w:rsid w:val="00B23919"/>
    <w:rsid w:val="00B2476A"/>
    <w:rsid w:val="00B24FE3"/>
    <w:rsid w:val="00B32DB2"/>
    <w:rsid w:val="00B33466"/>
    <w:rsid w:val="00B41512"/>
    <w:rsid w:val="00B45317"/>
    <w:rsid w:val="00B46D89"/>
    <w:rsid w:val="00B473DF"/>
    <w:rsid w:val="00B47907"/>
    <w:rsid w:val="00B47C05"/>
    <w:rsid w:val="00B52F27"/>
    <w:rsid w:val="00B60687"/>
    <w:rsid w:val="00B62545"/>
    <w:rsid w:val="00B65EB1"/>
    <w:rsid w:val="00B70183"/>
    <w:rsid w:val="00B72FA6"/>
    <w:rsid w:val="00B75FE9"/>
    <w:rsid w:val="00B77B30"/>
    <w:rsid w:val="00B8093F"/>
    <w:rsid w:val="00B80DB3"/>
    <w:rsid w:val="00B8275D"/>
    <w:rsid w:val="00B84177"/>
    <w:rsid w:val="00B90A45"/>
    <w:rsid w:val="00B918D8"/>
    <w:rsid w:val="00B94508"/>
    <w:rsid w:val="00BA06D1"/>
    <w:rsid w:val="00BA7547"/>
    <w:rsid w:val="00BB0EC4"/>
    <w:rsid w:val="00BB2F17"/>
    <w:rsid w:val="00BB3A25"/>
    <w:rsid w:val="00BC634B"/>
    <w:rsid w:val="00BC7CF9"/>
    <w:rsid w:val="00BD0439"/>
    <w:rsid w:val="00BD4661"/>
    <w:rsid w:val="00BE0706"/>
    <w:rsid w:val="00BE10A7"/>
    <w:rsid w:val="00BE12FC"/>
    <w:rsid w:val="00BE6FCD"/>
    <w:rsid w:val="00BE74CA"/>
    <w:rsid w:val="00BE7D71"/>
    <w:rsid w:val="00BF142C"/>
    <w:rsid w:val="00BF17BA"/>
    <w:rsid w:val="00BF2F4B"/>
    <w:rsid w:val="00BF40F2"/>
    <w:rsid w:val="00BF496D"/>
    <w:rsid w:val="00BF6DB2"/>
    <w:rsid w:val="00C049D2"/>
    <w:rsid w:val="00C06BD4"/>
    <w:rsid w:val="00C11442"/>
    <w:rsid w:val="00C12D66"/>
    <w:rsid w:val="00C14350"/>
    <w:rsid w:val="00C14829"/>
    <w:rsid w:val="00C201E7"/>
    <w:rsid w:val="00C21F16"/>
    <w:rsid w:val="00C23FE1"/>
    <w:rsid w:val="00C32845"/>
    <w:rsid w:val="00C3334A"/>
    <w:rsid w:val="00C33405"/>
    <w:rsid w:val="00C35E73"/>
    <w:rsid w:val="00C363C2"/>
    <w:rsid w:val="00C37C3A"/>
    <w:rsid w:val="00C40A2C"/>
    <w:rsid w:val="00C40F03"/>
    <w:rsid w:val="00C43A8B"/>
    <w:rsid w:val="00C44C10"/>
    <w:rsid w:val="00C5344E"/>
    <w:rsid w:val="00C54295"/>
    <w:rsid w:val="00C54743"/>
    <w:rsid w:val="00C57614"/>
    <w:rsid w:val="00C674CF"/>
    <w:rsid w:val="00C67BF4"/>
    <w:rsid w:val="00C70590"/>
    <w:rsid w:val="00C7497F"/>
    <w:rsid w:val="00C83935"/>
    <w:rsid w:val="00C84971"/>
    <w:rsid w:val="00C8581A"/>
    <w:rsid w:val="00C85F88"/>
    <w:rsid w:val="00C91B48"/>
    <w:rsid w:val="00C926EA"/>
    <w:rsid w:val="00C94F0E"/>
    <w:rsid w:val="00C96889"/>
    <w:rsid w:val="00CA265C"/>
    <w:rsid w:val="00CA5CE5"/>
    <w:rsid w:val="00CA7D05"/>
    <w:rsid w:val="00CB4439"/>
    <w:rsid w:val="00CC0951"/>
    <w:rsid w:val="00CC4027"/>
    <w:rsid w:val="00CC4EF2"/>
    <w:rsid w:val="00CC73CB"/>
    <w:rsid w:val="00CD16DA"/>
    <w:rsid w:val="00CD693C"/>
    <w:rsid w:val="00CE3163"/>
    <w:rsid w:val="00CE4C09"/>
    <w:rsid w:val="00CF5BC5"/>
    <w:rsid w:val="00CF7201"/>
    <w:rsid w:val="00D00425"/>
    <w:rsid w:val="00D00593"/>
    <w:rsid w:val="00D0322E"/>
    <w:rsid w:val="00D03E41"/>
    <w:rsid w:val="00D164C7"/>
    <w:rsid w:val="00D1792B"/>
    <w:rsid w:val="00D26C9E"/>
    <w:rsid w:val="00D303A7"/>
    <w:rsid w:val="00D30C14"/>
    <w:rsid w:val="00D31BAB"/>
    <w:rsid w:val="00D34836"/>
    <w:rsid w:val="00D36ED5"/>
    <w:rsid w:val="00D40A99"/>
    <w:rsid w:val="00D41F18"/>
    <w:rsid w:val="00D45966"/>
    <w:rsid w:val="00D45AC3"/>
    <w:rsid w:val="00D46F21"/>
    <w:rsid w:val="00D535D8"/>
    <w:rsid w:val="00D54708"/>
    <w:rsid w:val="00D556B8"/>
    <w:rsid w:val="00D56562"/>
    <w:rsid w:val="00D57BEE"/>
    <w:rsid w:val="00D6402D"/>
    <w:rsid w:val="00D64262"/>
    <w:rsid w:val="00D73255"/>
    <w:rsid w:val="00D77413"/>
    <w:rsid w:val="00D77B3A"/>
    <w:rsid w:val="00D85C58"/>
    <w:rsid w:val="00D9020F"/>
    <w:rsid w:val="00D90B06"/>
    <w:rsid w:val="00D91843"/>
    <w:rsid w:val="00D948FA"/>
    <w:rsid w:val="00D964B0"/>
    <w:rsid w:val="00DA1F42"/>
    <w:rsid w:val="00DB42C1"/>
    <w:rsid w:val="00DB4E4E"/>
    <w:rsid w:val="00DB56E3"/>
    <w:rsid w:val="00DC0232"/>
    <w:rsid w:val="00DC2220"/>
    <w:rsid w:val="00DC703C"/>
    <w:rsid w:val="00DD06EB"/>
    <w:rsid w:val="00DD2E44"/>
    <w:rsid w:val="00DD430C"/>
    <w:rsid w:val="00DE6697"/>
    <w:rsid w:val="00DE689C"/>
    <w:rsid w:val="00DF4730"/>
    <w:rsid w:val="00DF6CAC"/>
    <w:rsid w:val="00E0786F"/>
    <w:rsid w:val="00E11CE7"/>
    <w:rsid w:val="00E23210"/>
    <w:rsid w:val="00E23804"/>
    <w:rsid w:val="00E2538A"/>
    <w:rsid w:val="00E26DC1"/>
    <w:rsid w:val="00E27C9E"/>
    <w:rsid w:val="00E3211C"/>
    <w:rsid w:val="00E35515"/>
    <w:rsid w:val="00E359D8"/>
    <w:rsid w:val="00E41FD0"/>
    <w:rsid w:val="00E45B47"/>
    <w:rsid w:val="00E4684B"/>
    <w:rsid w:val="00E46C0C"/>
    <w:rsid w:val="00E50162"/>
    <w:rsid w:val="00E50644"/>
    <w:rsid w:val="00E51882"/>
    <w:rsid w:val="00E5457B"/>
    <w:rsid w:val="00E55917"/>
    <w:rsid w:val="00E56AA0"/>
    <w:rsid w:val="00E61148"/>
    <w:rsid w:val="00E61EAA"/>
    <w:rsid w:val="00E74578"/>
    <w:rsid w:val="00E755DC"/>
    <w:rsid w:val="00E82C7C"/>
    <w:rsid w:val="00E83AC0"/>
    <w:rsid w:val="00E84031"/>
    <w:rsid w:val="00E96A6E"/>
    <w:rsid w:val="00E97AB8"/>
    <w:rsid w:val="00EA0A1E"/>
    <w:rsid w:val="00EA2976"/>
    <w:rsid w:val="00EA5B53"/>
    <w:rsid w:val="00EB369B"/>
    <w:rsid w:val="00EC07FA"/>
    <w:rsid w:val="00EC4E90"/>
    <w:rsid w:val="00EC5132"/>
    <w:rsid w:val="00EC6625"/>
    <w:rsid w:val="00ED0725"/>
    <w:rsid w:val="00ED555C"/>
    <w:rsid w:val="00EE0243"/>
    <w:rsid w:val="00EE6BD0"/>
    <w:rsid w:val="00EF1915"/>
    <w:rsid w:val="00EF2543"/>
    <w:rsid w:val="00EF2C52"/>
    <w:rsid w:val="00EF3A5A"/>
    <w:rsid w:val="00EF50B1"/>
    <w:rsid w:val="00F01824"/>
    <w:rsid w:val="00F14218"/>
    <w:rsid w:val="00F14373"/>
    <w:rsid w:val="00F14BAE"/>
    <w:rsid w:val="00F30ADC"/>
    <w:rsid w:val="00F30BBA"/>
    <w:rsid w:val="00F3326A"/>
    <w:rsid w:val="00F40748"/>
    <w:rsid w:val="00F41CF8"/>
    <w:rsid w:val="00F42EEF"/>
    <w:rsid w:val="00F42F36"/>
    <w:rsid w:val="00F56752"/>
    <w:rsid w:val="00F60098"/>
    <w:rsid w:val="00F6680B"/>
    <w:rsid w:val="00F7158E"/>
    <w:rsid w:val="00F75A84"/>
    <w:rsid w:val="00F77254"/>
    <w:rsid w:val="00F943DF"/>
    <w:rsid w:val="00F9447E"/>
    <w:rsid w:val="00FA0716"/>
    <w:rsid w:val="00FA4B58"/>
    <w:rsid w:val="00FB0699"/>
    <w:rsid w:val="00FB193C"/>
    <w:rsid w:val="00FB2FE3"/>
    <w:rsid w:val="00FB7667"/>
    <w:rsid w:val="00FC1A4C"/>
    <w:rsid w:val="00FC61DA"/>
    <w:rsid w:val="00FC7F0A"/>
    <w:rsid w:val="00FE06B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5B1E-D70E-4FCD-9C0C-B97BAAA9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1AA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31AA"/>
    <w:pPr>
      <w:keepNext/>
      <w:widowControl w:val="0"/>
      <w:spacing w:line="480" w:lineRule="auto"/>
      <w:jc w:val="center"/>
      <w:outlineLvl w:val="1"/>
    </w:pPr>
    <w:rPr>
      <w:rFonts w:eastAsia="Calibri"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31AA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rFonts w:eastAsia="Calibri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E31AA"/>
    <w:pPr>
      <w:keepNext/>
      <w:widowControl w:val="0"/>
      <w:autoSpaceDE w:val="0"/>
      <w:autoSpaceDN w:val="0"/>
      <w:adjustRightInd w:val="0"/>
      <w:outlineLvl w:val="3"/>
    </w:pPr>
    <w:rPr>
      <w:rFonts w:eastAsia="Calibri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E31AA"/>
    <w:pPr>
      <w:keepNext/>
      <w:widowControl w:val="0"/>
      <w:autoSpaceDE w:val="0"/>
      <w:autoSpaceDN w:val="0"/>
      <w:adjustRightInd w:val="0"/>
      <w:outlineLvl w:val="4"/>
    </w:pPr>
    <w:rPr>
      <w:rFonts w:eastAsia="Calibri"/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E31AA"/>
    <w:pPr>
      <w:keepNext/>
      <w:widowControl w:val="0"/>
      <w:autoSpaceDE w:val="0"/>
      <w:autoSpaceDN w:val="0"/>
      <w:adjustRightInd w:val="0"/>
      <w:jc w:val="both"/>
      <w:outlineLvl w:val="5"/>
    </w:pPr>
    <w:rPr>
      <w:rFonts w:eastAsia="Calibri"/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E31AA"/>
    <w:pPr>
      <w:keepNext/>
      <w:widowControl w:val="0"/>
      <w:autoSpaceDE w:val="0"/>
      <w:autoSpaceDN w:val="0"/>
      <w:adjustRightInd w:val="0"/>
      <w:jc w:val="both"/>
      <w:outlineLvl w:val="6"/>
    </w:pPr>
    <w:rPr>
      <w:rFonts w:eastAsia="Calibri"/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E31AA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0A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B20A1"/>
  </w:style>
  <w:style w:type="character" w:styleId="a6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33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33405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1AA"/>
    <w:rPr>
      <w:rFonts w:eastAsia="Calibri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3E31AA"/>
    <w:rPr>
      <w:rFonts w:eastAsia="Calibri"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3E31AA"/>
    <w:rPr>
      <w:rFonts w:eastAsia="Calibri"/>
      <w:sz w:val="28"/>
    </w:rPr>
  </w:style>
  <w:style w:type="character" w:customStyle="1" w:styleId="40">
    <w:name w:val="Заголовок 4 Знак"/>
    <w:basedOn w:val="a0"/>
    <w:link w:val="4"/>
    <w:uiPriority w:val="99"/>
    <w:rsid w:val="003E31AA"/>
    <w:rPr>
      <w:rFonts w:eastAsia="Calibri"/>
      <w:b/>
      <w:bCs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rsid w:val="003E31AA"/>
    <w:rPr>
      <w:rFonts w:eastAsia="Calibri"/>
      <w:b/>
      <w:color w:val="FF0000"/>
      <w:sz w:val="28"/>
    </w:rPr>
  </w:style>
  <w:style w:type="character" w:customStyle="1" w:styleId="60">
    <w:name w:val="Заголовок 6 Знак"/>
    <w:basedOn w:val="a0"/>
    <w:link w:val="6"/>
    <w:uiPriority w:val="99"/>
    <w:rsid w:val="003E31AA"/>
    <w:rPr>
      <w:rFonts w:eastAsia="Calibri"/>
      <w:b/>
      <w:bCs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rsid w:val="003E31AA"/>
    <w:rPr>
      <w:rFonts w:eastAsia="Calibri"/>
      <w:b/>
      <w:bCs/>
      <w:sz w:val="28"/>
    </w:rPr>
  </w:style>
  <w:style w:type="character" w:customStyle="1" w:styleId="80">
    <w:name w:val="Заголовок 8 Знак"/>
    <w:basedOn w:val="a0"/>
    <w:link w:val="8"/>
    <w:uiPriority w:val="99"/>
    <w:rsid w:val="003E31AA"/>
    <w:rPr>
      <w:rFonts w:eastAsia="Calibri"/>
      <w:b/>
      <w:color w:val="000000"/>
      <w:sz w:val="28"/>
    </w:rPr>
  </w:style>
  <w:style w:type="paragraph" w:styleId="11">
    <w:name w:val="toc 1"/>
    <w:basedOn w:val="a"/>
    <w:next w:val="a"/>
    <w:autoRedefine/>
    <w:uiPriority w:val="99"/>
    <w:rsid w:val="003E31AA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uiPriority w:val="99"/>
    <w:rsid w:val="003E31AA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b">
    <w:name w:val="Body Text"/>
    <w:basedOn w:val="a"/>
    <w:link w:val="ac"/>
    <w:uiPriority w:val="99"/>
    <w:rsid w:val="003E31AA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31AA"/>
    <w:rPr>
      <w:rFonts w:eastAsia="Calibri"/>
      <w:sz w:val="28"/>
    </w:rPr>
  </w:style>
  <w:style w:type="character" w:customStyle="1" w:styleId="a4">
    <w:name w:val="Верхний колонтитул Знак"/>
    <w:link w:val="a3"/>
    <w:uiPriority w:val="99"/>
    <w:locked/>
    <w:rsid w:val="003E31AA"/>
    <w:rPr>
      <w:sz w:val="24"/>
      <w:szCs w:val="24"/>
    </w:rPr>
  </w:style>
  <w:style w:type="paragraph" w:styleId="ad">
    <w:name w:val="footer"/>
    <w:basedOn w:val="a"/>
    <w:link w:val="ae"/>
    <w:uiPriority w:val="99"/>
    <w:rsid w:val="003E31A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E31AA"/>
    <w:rPr>
      <w:rFonts w:eastAsia="Calibri"/>
      <w:sz w:val="28"/>
    </w:rPr>
  </w:style>
  <w:style w:type="paragraph" w:styleId="af">
    <w:name w:val="footnote text"/>
    <w:basedOn w:val="a"/>
    <w:link w:val="af0"/>
    <w:uiPriority w:val="99"/>
    <w:rsid w:val="003E31A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E31AA"/>
    <w:rPr>
      <w:rFonts w:eastAsia="Calibri"/>
    </w:rPr>
  </w:style>
  <w:style w:type="character" w:styleId="af1">
    <w:name w:val="footnote reference"/>
    <w:uiPriority w:val="99"/>
    <w:rsid w:val="003E31AA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3E31AA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  <w:color w:val="00000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31AA"/>
    <w:rPr>
      <w:rFonts w:eastAsia="Calibri"/>
      <w:color w:val="000000"/>
      <w:sz w:val="28"/>
    </w:rPr>
  </w:style>
  <w:style w:type="paragraph" w:styleId="22">
    <w:name w:val="Body Text 2"/>
    <w:basedOn w:val="a"/>
    <w:link w:val="23"/>
    <w:uiPriority w:val="99"/>
    <w:rsid w:val="003E31AA"/>
    <w:pPr>
      <w:widowControl w:val="0"/>
      <w:autoSpaceDE w:val="0"/>
      <w:autoSpaceDN w:val="0"/>
      <w:adjustRightInd w:val="0"/>
      <w:jc w:val="both"/>
    </w:pPr>
    <w:rPr>
      <w:rFonts w:eastAsia="Calibri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E31AA"/>
    <w:rPr>
      <w:rFonts w:eastAsia="Calibri"/>
      <w:sz w:val="24"/>
    </w:rPr>
  </w:style>
  <w:style w:type="paragraph" w:customStyle="1" w:styleId="ConsNonformat">
    <w:name w:val="ConsNonformat"/>
    <w:rsid w:val="003E31A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3E31A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E31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3E31AA"/>
    <w:rPr>
      <w:rFonts w:cs="Times New Roman"/>
      <w:color w:val="800080"/>
      <w:u w:val="single"/>
    </w:rPr>
  </w:style>
  <w:style w:type="character" w:customStyle="1" w:styleId="24">
    <w:name w:val="Знак Знак2"/>
    <w:rsid w:val="003E31AA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3E31A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3E31A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E31AA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3E31A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3E3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3E31AA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9F74-4EC5-41A5-8525-CA675A64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113</Pages>
  <Words>54438</Words>
  <Characters>310302</Characters>
  <Application>Microsoft Office Word</Application>
  <DocSecurity>0</DocSecurity>
  <Lines>2585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Сисадмин</cp:lastModifiedBy>
  <cp:revision>4</cp:revision>
  <cp:lastPrinted>2019-04-22T14:13:00Z</cp:lastPrinted>
  <dcterms:created xsi:type="dcterms:W3CDTF">2019-04-24T09:57:00Z</dcterms:created>
  <dcterms:modified xsi:type="dcterms:W3CDTF">2019-04-24T11:52:00Z</dcterms:modified>
</cp:coreProperties>
</file>