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5CB8" w14:textId="77777777" w:rsidR="00E47551" w:rsidRDefault="00E47551" w:rsidP="00E47551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BDF61BA" wp14:editId="43B52205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AA62E" w14:textId="77777777" w:rsidR="00E47551" w:rsidRDefault="00E47551" w:rsidP="00E47551">
      <w:pPr>
        <w:spacing w:after="0" w:line="240" w:lineRule="auto"/>
        <w:jc w:val="center"/>
        <w:rPr>
          <w:noProof/>
        </w:rPr>
      </w:pPr>
    </w:p>
    <w:p w14:paraId="55261A69" w14:textId="77777777" w:rsidR="00E47551" w:rsidRDefault="00E47551" w:rsidP="00E4755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1D016F8" w14:textId="77777777" w:rsidR="00E47551" w:rsidRDefault="00E47551" w:rsidP="00E4755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70E065B" w14:textId="77777777" w:rsidR="00E47551" w:rsidRDefault="00E47551" w:rsidP="00E47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101697DE" w14:textId="77777777" w:rsidR="00E47551" w:rsidRDefault="00E47551" w:rsidP="00E47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CEC13" w14:textId="77777777" w:rsidR="00E47551" w:rsidRDefault="00E47551" w:rsidP="00E4755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989793B" w14:textId="77777777" w:rsidR="00F1081A" w:rsidRDefault="00F1081A" w:rsidP="00F1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CAE97" w14:textId="77777777" w:rsidR="00F1081A" w:rsidRDefault="00F1081A" w:rsidP="00F10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2AEBF" w14:textId="77777777" w:rsidR="00F1081A" w:rsidRDefault="00F1081A" w:rsidP="00F108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2020 года                    г. Изобильный                                      №</w:t>
      </w:r>
      <w:r w:rsidR="0068238F">
        <w:rPr>
          <w:rFonts w:ascii="Times New Roman" w:hAnsi="Times New Roman" w:cs="Times New Roman"/>
          <w:sz w:val="28"/>
          <w:szCs w:val="28"/>
        </w:rPr>
        <w:t>393</w:t>
      </w:r>
    </w:p>
    <w:p w14:paraId="20B6B1B3" w14:textId="77777777" w:rsidR="00AE4412" w:rsidRDefault="00AE4412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CBF17A" w14:textId="77777777" w:rsidR="00F1081A" w:rsidRDefault="00AE4412" w:rsidP="00F1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о выполнении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прогнозного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(программы)</w:t>
      </w:r>
      <w:r w:rsidR="00F1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находящегося в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</w:t>
      </w:r>
    </w:p>
    <w:p w14:paraId="79FB99CD" w14:textId="77777777" w:rsidR="00AE4412" w:rsidRPr="00EA11DF" w:rsidRDefault="00AE4412" w:rsidP="00F1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757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4484E6D" w14:textId="77777777" w:rsidR="00AE4412" w:rsidRDefault="00AE4412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F5764E" w14:textId="77777777" w:rsidR="00596B03" w:rsidRPr="00596B03" w:rsidRDefault="00596B03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2001 года </w:t>
      </w:r>
      <w:r w:rsidR="00F1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№178-ФЗ 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30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городского округа Ставропольского края, 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8.1., 8.2.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Изобильненского городского округа Ст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авропольского края, утвержденного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29 июня 2018 года №146 </w:t>
      </w:r>
    </w:p>
    <w:p w14:paraId="77C8457B" w14:textId="77777777" w:rsidR="00596B03" w:rsidRPr="00F1081A" w:rsidRDefault="00596B03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591E73E5" w14:textId="77777777" w:rsidR="00596B03" w:rsidRPr="00F1081A" w:rsidRDefault="00596B03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10DE8" w14:textId="77777777" w:rsidR="00596B03" w:rsidRPr="00F1081A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408F3E78" w14:textId="77777777" w:rsidR="00596B03" w:rsidRPr="00F1081A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C5C7C" w14:textId="77777777" w:rsidR="00596B03" w:rsidRDefault="00596B03" w:rsidP="00F10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отчет о выполнении прогнозного плана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Изобильненского городского округа Ставропольского края</w:t>
      </w:r>
      <w:r w:rsidR="007570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14:paraId="3C54CF93" w14:textId="77777777" w:rsidR="0068238F" w:rsidRDefault="0068238F" w:rsidP="00F10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BFBAB" w14:textId="77777777" w:rsidR="00F1081A" w:rsidRDefault="0068238F" w:rsidP="00F10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38F">
        <w:rPr>
          <w:rFonts w:ascii="Times New Roman" w:hAnsi="Times New Roman" w:cs="Times New Roman"/>
          <w:sz w:val="28"/>
          <w:szCs w:val="28"/>
        </w:rPr>
        <w:t>2. Администрации Изобильненского городского округа Ставропольского края при исполнении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</w:t>
      </w:r>
      <w:r w:rsidR="007570D8">
        <w:rPr>
          <w:rFonts w:ascii="Times New Roman" w:hAnsi="Times New Roman" w:cs="Times New Roman"/>
          <w:sz w:val="28"/>
          <w:szCs w:val="28"/>
        </w:rPr>
        <w:t>,</w:t>
      </w:r>
      <w:r w:rsidRPr="0068238F">
        <w:rPr>
          <w:rFonts w:ascii="Times New Roman" w:hAnsi="Times New Roman" w:cs="Times New Roman"/>
          <w:sz w:val="28"/>
          <w:szCs w:val="28"/>
        </w:rPr>
        <w:t xml:space="preserve"> неукоснительно соблюдать установленные в нем сроки реализации имущества.</w:t>
      </w:r>
    </w:p>
    <w:p w14:paraId="0CE28A9E" w14:textId="77777777" w:rsidR="0068238F" w:rsidRPr="0068238F" w:rsidRDefault="0068238F" w:rsidP="00F10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C8B6A" w14:textId="77777777" w:rsidR="00596B03" w:rsidRPr="00596B03" w:rsidRDefault="0068238F" w:rsidP="005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вступает в силу со дня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и подлежит официальному опубликованию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AD4E4E" w14:textId="77777777"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1D649" w14:textId="77777777"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68118" w14:textId="77777777" w:rsidR="001F3CA8" w:rsidRDefault="001F3CA8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02B32FA4" w14:textId="77777777"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1F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14:paraId="2F3769B7" w14:textId="34542348" w:rsidR="00897D3E" w:rsidRDefault="001F3CA8" w:rsidP="0068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Рогов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5105"/>
      </w:tblGrid>
      <w:tr w:rsidR="008C2E45" w14:paraId="063BF164" w14:textId="77777777" w:rsidTr="00FC6AE3">
        <w:tc>
          <w:tcPr>
            <w:tcW w:w="4361" w:type="dxa"/>
          </w:tcPr>
          <w:p w14:paraId="556823E4" w14:textId="77777777" w:rsidR="008C2E45" w:rsidRDefault="008C2E45" w:rsidP="005C76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14:paraId="1735CBA1" w14:textId="77777777" w:rsidR="008C2E45" w:rsidRDefault="008C2E45" w:rsidP="005C76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05D1A540" w14:textId="77777777" w:rsidR="008C2E45" w:rsidRDefault="008C2E45" w:rsidP="005C76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Думы Изобильненского </w:t>
            </w:r>
          </w:p>
          <w:p w14:paraId="56BD3FD9" w14:textId="77777777" w:rsidR="008C2E45" w:rsidRDefault="008C2E45" w:rsidP="005C76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35473921" w14:textId="77777777" w:rsidR="008C2E45" w:rsidRDefault="008C2E45" w:rsidP="005C76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24 апреля 2020 года №393</w:t>
            </w:r>
          </w:p>
          <w:p w14:paraId="086783E7" w14:textId="77777777" w:rsidR="008C2E45" w:rsidRDefault="008C2E45" w:rsidP="005C76D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4A82CD8" w14:textId="77777777" w:rsidR="008C2E45" w:rsidRDefault="008C2E45" w:rsidP="005C76D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CD380F" w14:textId="77777777" w:rsidR="008C2E45" w:rsidRDefault="008C2E45" w:rsidP="005C76D1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ar27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выполнении прогнозного плана (программы) приватизации </w:t>
      </w:r>
    </w:p>
    <w:p w14:paraId="15EC45E8" w14:textId="77777777" w:rsidR="008C2E45" w:rsidRDefault="008C2E45" w:rsidP="005C76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имущества, находящегося в собственности </w:t>
      </w:r>
    </w:p>
    <w:p w14:paraId="2442A070" w14:textId="77777777" w:rsidR="008C2E45" w:rsidRDefault="008C2E45" w:rsidP="005C76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Изобильненского городского округа Ставропольского края за 2019 год</w:t>
      </w:r>
    </w:p>
    <w:p w14:paraId="2B11BA49" w14:textId="77777777" w:rsidR="008C2E45" w:rsidRPr="005C76D1" w:rsidRDefault="008C2E45" w:rsidP="00FC6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622454F0" w14:textId="77777777" w:rsidR="008C2E45" w:rsidRDefault="008C2E45" w:rsidP="00FC6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прогнозного </w:t>
      </w:r>
      <w:hyperlink r:id="rId5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плана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(программы) приватизации муниципального имущества, находящегося в собственности Изобильненского городского округа Ставропольского края на 2019 год, (далее - Прогнозный план), утвержденного решением Думы Изобильненского городского округа Ставропольского края от 29 июня 2018 года №146 (с изменениями, внесенными решением Думы Изобильненского городского округа Ставропольского края от 23 августа 2019 года №305), осуществлялась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21 декабря 2001 года №178-ФЗ «</w:t>
      </w:r>
      <w:hyperlink r:id="rId6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 приватизации государственного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имущества»,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№146.</w:t>
      </w:r>
    </w:p>
    <w:p w14:paraId="26DB73E6" w14:textId="77777777" w:rsidR="008C2E45" w:rsidRPr="005C76D1" w:rsidRDefault="008C2E45" w:rsidP="007F4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C76D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Согласно Прогнозному плану, приватизации подлежали 2 объекта недвижимости, от реализации которых предполагалось получить в бюджет Изобильненского городского округа Ставропольского края 1 140,8 тыс. рублей:</w:t>
      </w:r>
    </w:p>
    <w:p w14:paraId="4BFA09EF" w14:textId="77777777" w:rsidR="008C2E45" w:rsidRPr="005C76D1" w:rsidRDefault="008C2E45" w:rsidP="007F4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C2E45" w:rsidRPr="001620E7" w14:paraId="0FD52671" w14:textId="77777777" w:rsidTr="00722BAB">
        <w:trPr>
          <w:trHeight w:val="65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E553" w14:textId="77777777" w:rsidR="008C2E45" w:rsidRDefault="008C2E45" w:rsidP="007733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 кадастровым номером 26:06:121809:924,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общей площадью 68,60 кв.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м., расположенное в многоквартирном доме по адресу: Ставропольский край, Изобильненский район,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Изобильный, поселок Газопровода, 22а. </w:t>
            </w:r>
          </w:p>
          <w:p w14:paraId="2A797047" w14:textId="77777777" w:rsidR="008C2E45" w:rsidRPr="005C76D1" w:rsidRDefault="008C2E45" w:rsidP="00F43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C2E45" w:rsidRPr="001620E7" w14:paraId="28E59C60" w14:textId="77777777" w:rsidTr="002F78DE">
        <w:trPr>
          <w:trHeight w:val="65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7DEF" w14:textId="77777777" w:rsidR="008C2E45" w:rsidRDefault="008C2E45" w:rsidP="007733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 (помещение подвала), с кадастровым номером 26:06:000000:3966, общей площадью 87,80 кв.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м., расположенное в многоквартирном доме по адресу: Ставропольский край, Изобильненский район, город Изобильный,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поселок Газопровода, 22а</w:t>
            </w:r>
            <w:r w:rsidRPr="001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025C4592" w14:textId="77777777" w:rsidR="008C2E45" w:rsidRPr="005C76D1" w:rsidRDefault="008C2E45" w:rsidP="00184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0BACDA69" w14:textId="77777777" w:rsidR="008C2E45" w:rsidRPr="009F4C0A" w:rsidRDefault="008C2E45" w:rsidP="00FC6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Прогнозного плана были проведены следующие мероприятия: р</w:t>
      </w:r>
      <w:r w:rsidRPr="00631768">
        <w:rPr>
          <w:rFonts w:ascii="Times New Roman" w:eastAsia="Times New Roman" w:hAnsi="Times New Roman"/>
          <w:sz w:val="28"/>
          <w:szCs w:val="28"/>
          <w:lang w:eastAsia="ru-RU"/>
        </w:rPr>
        <w:t>аспоряжением администрации Изобильненского городского округа Ставропольского края от 21 мая 2019 года №257-р о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>пределены условия приватизации муниципального имущества:</w:t>
      </w:r>
    </w:p>
    <w:p w14:paraId="014395DC" w14:textId="77777777" w:rsidR="008C2E45" w:rsidRPr="009F4C0A" w:rsidRDefault="008C2E45" w:rsidP="00FC6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>1. нежилого помещения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26:06:121809:924,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>общей площадью 68,60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 xml:space="preserve">м., 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 по адресу: Ставропольский край, Изобильненский район,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>город Изобильный, поселок Газопровода, 22а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3176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приватизации – аукцион, открытый по составу участников и по 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>форме подачи предложений о цене, начальная цена 542 726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лей;</w:t>
      </w:r>
    </w:p>
    <w:p w14:paraId="18D8D6BE" w14:textId="77777777" w:rsidR="008C2E45" w:rsidRPr="009F4C0A" w:rsidRDefault="008C2E45" w:rsidP="00FC6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нежилого помещения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 xml:space="preserve"> (помещение подвала), с кадастровым номером 26:06:000000:3966, общей площадью 87,80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 xml:space="preserve">м., 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 по адресу: Ставропольский край, Изобильненский район, город Изобильный,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поселок Газопровода, 22а,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176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приватизации – аукцион, открытый по составу участников и по 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>форме подачи предложений о цене, начальная цена 694 626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лей.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B2E4E1" w14:textId="77777777" w:rsidR="008C2E45" w:rsidRPr="0077339F" w:rsidRDefault="008C2E45" w:rsidP="00FC6A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31768">
        <w:rPr>
          <w:rFonts w:ascii="Times New Roman" w:eastAsia="Arial" w:hAnsi="Times New Roman"/>
          <w:sz w:val="28"/>
          <w:szCs w:val="28"/>
          <w:lang w:eastAsia="ar-SA"/>
        </w:rPr>
        <w:t xml:space="preserve">Извещение о проведении аукциона по приватизации муниципального  имущества Изобильненского городского округа Ставропольского края размещалось </w:t>
      </w:r>
      <w:r w:rsidRPr="00631768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«Интернет»: </w:t>
      </w:r>
      <w:hyperlink r:id="rId7" w:history="1">
        <w:r w:rsidRPr="0077339F">
          <w:rPr>
            <w:rFonts w:ascii="Times New Roman" w:hAnsi="Times New Roman"/>
            <w:sz w:val="28"/>
            <w:szCs w:val="28"/>
          </w:rPr>
          <w:t>www.torgi.gov.ru</w:t>
        </w:r>
      </w:hyperlink>
      <w:r w:rsidRPr="0077339F">
        <w:rPr>
          <w:rFonts w:ascii="Times New Roman" w:hAnsi="Times New Roman"/>
          <w:sz w:val="28"/>
          <w:szCs w:val="28"/>
        </w:rPr>
        <w:t xml:space="preserve">, а также на сайте </w:t>
      </w:r>
      <w:hyperlink r:id="rId8" w:history="1">
        <w:r w:rsidRPr="0077339F">
          <w:rPr>
            <w:rFonts w:ascii="Times New Roman" w:eastAsia="Arial" w:hAnsi="Times New Roman"/>
            <w:sz w:val="28"/>
            <w:szCs w:val="28"/>
            <w:lang w:val="en-US" w:eastAsia="ar-SA"/>
          </w:rPr>
          <w:t>www</w:t>
        </w:r>
        <w:r w:rsidRPr="0077339F">
          <w:rPr>
            <w:rFonts w:ascii="Times New Roman" w:eastAsia="Arial" w:hAnsi="Times New Roman"/>
            <w:sz w:val="28"/>
            <w:szCs w:val="28"/>
            <w:lang w:eastAsia="ar-SA"/>
          </w:rPr>
          <w:t>.</w:t>
        </w:r>
        <w:proofErr w:type="spellStart"/>
        <w:r w:rsidRPr="0077339F">
          <w:rPr>
            <w:rFonts w:ascii="Times New Roman" w:eastAsia="Arial" w:hAnsi="Times New Roman"/>
            <w:sz w:val="28"/>
            <w:szCs w:val="28"/>
            <w:lang w:eastAsia="ar-SA"/>
          </w:rPr>
          <w:t>izob</w:t>
        </w:r>
        <w:proofErr w:type="spellEnd"/>
        <w:r w:rsidRPr="0077339F">
          <w:rPr>
            <w:rFonts w:ascii="Times New Roman" w:eastAsia="Arial" w:hAnsi="Times New Roman"/>
            <w:sz w:val="28"/>
            <w:szCs w:val="28"/>
            <w:lang w:val="en-US" w:eastAsia="ar-SA"/>
          </w:rPr>
          <w:t>admin</w:t>
        </w:r>
        <w:r w:rsidRPr="0077339F">
          <w:rPr>
            <w:rFonts w:ascii="Times New Roman" w:eastAsia="Arial" w:hAnsi="Times New Roman"/>
            <w:sz w:val="28"/>
            <w:szCs w:val="28"/>
            <w:lang w:eastAsia="ar-SA"/>
          </w:rPr>
          <w:t>.ru</w:t>
        </w:r>
      </w:hyperlink>
      <w:r w:rsidRPr="0077339F">
        <w:rPr>
          <w:rFonts w:ascii="Times New Roman" w:eastAsia="Arial" w:hAnsi="Times New Roman"/>
          <w:sz w:val="28"/>
          <w:szCs w:val="28"/>
          <w:lang w:eastAsia="ar-SA"/>
        </w:rPr>
        <w:t xml:space="preserve"> - 23 мая 2019 года.</w:t>
      </w:r>
    </w:p>
    <w:p w14:paraId="5703775F" w14:textId="77777777" w:rsidR="008C2E45" w:rsidRPr="00FC6AE3" w:rsidRDefault="008C2E45" w:rsidP="00FC6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C6AE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связи с отсутствием поданных заявок аукцион признан несостоявшимся.</w:t>
      </w:r>
    </w:p>
    <w:p w14:paraId="3B0761C3" w14:textId="77777777" w:rsidR="008C2E45" w:rsidRPr="00631768" w:rsidRDefault="008C2E45" w:rsidP="00FC6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768">
        <w:rPr>
          <w:rFonts w:ascii="Times New Roman" w:hAnsi="Times New Roman"/>
          <w:sz w:val="28"/>
          <w:szCs w:val="28"/>
        </w:rPr>
        <w:t xml:space="preserve">С 01 июня 2019 года </w:t>
      </w:r>
      <w:r w:rsidRPr="009F4C0A">
        <w:rPr>
          <w:rFonts w:ascii="Times New Roman" w:hAnsi="Times New Roman"/>
          <w:sz w:val="28"/>
          <w:szCs w:val="28"/>
        </w:rPr>
        <w:t xml:space="preserve">вступили в силу 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Pr="0063176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631768">
        <w:rPr>
          <w:rFonts w:ascii="Times New Roman" w:hAnsi="Times New Roman"/>
          <w:sz w:val="28"/>
          <w:szCs w:val="28"/>
        </w:rPr>
        <w:t>Федеральный закон от 21 декабря 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768">
        <w:rPr>
          <w:rFonts w:ascii="Times New Roman" w:hAnsi="Times New Roman"/>
          <w:sz w:val="28"/>
          <w:szCs w:val="28"/>
        </w:rPr>
        <w:t>года №178-ФЗ «О приватизации государственного и муниципального имущества»</w:t>
      </w:r>
      <w:r w:rsidRPr="009F4C0A">
        <w:rPr>
          <w:rFonts w:ascii="Times New Roman" w:hAnsi="Times New Roman"/>
          <w:sz w:val="28"/>
          <w:szCs w:val="28"/>
        </w:rPr>
        <w:t>, согласно которым</w:t>
      </w:r>
      <w:r w:rsidRPr="00631768">
        <w:rPr>
          <w:rFonts w:ascii="Times New Roman" w:hAnsi="Times New Roman"/>
          <w:sz w:val="28"/>
          <w:szCs w:val="28"/>
        </w:rPr>
        <w:t xml:space="preserve"> продажа муниципального имущества</w:t>
      </w:r>
      <w:r w:rsidRPr="009F4C0A">
        <w:rPr>
          <w:rFonts w:ascii="Times New Roman" w:hAnsi="Times New Roman"/>
          <w:sz w:val="28"/>
          <w:szCs w:val="28"/>
        </w:rPr>
        <w:t xml:space="preserve"> возможна только в электронной форме. </w:t>
      </w:r>
    </w:p>
    <w:p w14:paraId="253E3F0C" w14:textId="77777777" w:rsidR="008C2E45" w:rsidRPr="00631768" w:rsidRDefault="008C2E45" w:rsidP="00D73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768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Изобильненского городского округа Ставропольского края от 12 февраля 2020 года №67-р повторно определены  условия приватизации нежилых помещений, с кадастровыми номерами: 26:06:121809:924, 26:06:000000:3966, расположенных в многоквартирном доме по адресу: Ставропольский край, Изобильненский район, город Изобильный, поселок Газопровода, 22а, путем проведения электронного  аукциона открытого по составу участников и по форме подачи предложений о цене.</w:t>
      </w:r>
    </w:p>
    <w:p w14:paraId="60057497" w14:textId="77777777" w:rsidR="008C2E45" w:rsidRPr="00631768" w:rsidRDefault="008C2E45" w:rsidP="009F4C0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768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 проведении электронного аукциона по приватизации муниципального  имущества  Изобильненского городского округа Ставропольского края размещено </w:t>
      </w:r>
      <w:r w:rsidRPr="00631768">
        <w:rPr>
          <w:rFonts w:ascii="Times New Roman" w:hAnsi="Times New Roman"/>
          <w:sz w:val="28"/>
          <w:szCs w:val="28"/>
        </w:rPr>
        <w:t>на официальном сайте Российской Федерации в информационно-телек</w:t>
      </w:r>
      <w:r w:rsidRPr="009F4C0A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631768">
        <w:rPr>
          <w:rFonts w:ascii="Times New Roman" w:hAnsi="Times New Roman"/>
          <w:sz w:val="28"/>
          <w:szCs w:val="28"/>
        </w:rPr>
        <w:t xml:space="preserve"> </w:t>
      </w:r>
      <w:r w:rsidRPr="009F4C0A">
        <w:rPr>
          <w:rFonts w:ascii="Times New Roman" w:hAnsi="Times New Roman"/>
          <w:sz w:val="28"/>
          <w:szCs w:val="28"/>
        </w:rPr>
        <w:t xml:space="preserve">на сайтах: </w:t>
      </w:r>
      <w:hyperlink r:id="rId9" w:history="1">
        <w:r w:rsidRPr="0077339F">
          <w:rPr>
            <w:rFonts w:ascii="Times New Roman" w:hAnsi="Times New Roman"/>
            <w:sz w:val="28"/>
            <w:szCs w:val="28"/>
          </w:rPr>
          <w:t>www.torgi.gov.ru</w:t>
        </w:r>
      </w:hyperlink>
      <w:r w:rsidRPr="0077339F">
        <w:rPr>
          <w:rFonts w:ascii="Times New Roman" w:hAnsi="Times New Roman"/>
          <w:sz w:val="28"/>
          <w:szCs w:val="28"/>
        </w:rPr>
        <w:t xml:space="preserve">,  </w:t>
      </w:r>
      <w:hyperlink r:id="rId10" w:history="1">
        <w:r w:rsidRPr="0077339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77339F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77339F">
          <w:rPr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 w:rsidRPr="0077339F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77339F">
          <w:rPr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 w:rsidRPr="00773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39F">
        <w:rPr>
          <w:rFonts w:ascii="Times New Roman" w:hAnsi="Times New Roman"/>
          <w:sz w:val="28"/>
          <w:szCs w:val="28"/>
        </w:rPr>
        <w:t>и на электронной площадке ЗАО «СБЕР</w:t>
      </w:r>
      <w:r w:rsidRPr="009F4C0A">
        <w:rPr>
          <w:rFonts w:ascii="Times New Roman" w:hAnsi="Times New Roman"/>
          <w:sz w:val="28"/>
          <w:szCs w:val="28"/>
        </w:rPr>
        <w:t xml:space="preserve">БАНК – АСТ» </w:t>
      </w:r>
      <w:r w:rsidRPr="00631768">
        <w:rPr>
          <w:rFonts w:ascii="Times New Roman" w:eastAsia="Times New Roman" w:hAnsi="Times New Roman"/>
          <w:sz w:val="28"/>
          <w:szCs w:val="28"/>
          <w:lang w:eastAsia="ru-RU"/>
        </w:rPr>
        <w:t>-  17 февраля 2020 года.</w:t>
      </w:r>
    </w:p>
    <w:p w14:paraId="4C56BEC3" w14:textId="77777777" w:rsidR="008C2E45" w:rsidRDefault="008C2E45" w:rsidP="00FA51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768">
        <w:rPr>
          <w:rFonts w:ascii="Times New Roman" w:eastAsia="Times New Roman" w:hAnsi="Times New Roman"/>
          <w:sz w:val="28"/>
          <w:szCs w:val="28"/>
          <w:lang w:eastAsia="ru-RU"/>
        </w:rPr>
        <w:t>Проведение электронного аукциона по приватизации нежилых помещений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  <w:r w:rsidRPr="00631768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назначено на 24 марта 2020 года.</w:t>
      </w:r>
    </w:p>
    <w:p w14:paraId="36E12CFC" w14:textId="77777777" w:rsidR="008C2E45" w:rsidRPr="00D73921" w:rsidRDefault="008C2E45" w:rsidP="009F4C0A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7392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связи с отсутствием поданных заявок аукцион признан несостоявшимся.</w:t>
      </w:r>
    </w:p>
    <w:p w14:paraId="778799D5" w14:textId="77777777" w:rsidR="008C2E45" w:rsidRPr="008849DE" w:rsidRDefault="008C2E45" w:rsidP="00D739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9DE">
        <w:rPr>
          <w:rFonts w:ascii="Times New Roman" w:hAnsi="Times New Roman"/>
          <w:sz w:val="28"/>
          <w:szCs w:val="28"/>
        </w:rPr>
        <w:t xml:space="preserve">Основной причиной </w:t>
      </w:r>
      <w:r>
        <w:rPr>
          <w:rFonts w:ascii="Times New Roman" w:hAnsi="Times New Roman"/>
          <w:sz w:val="28"/>
          <w:szCs w:val="28"/>
        </w:rPr>
        <w:t xml:space="preserve">отсутствия заявок </w:t>
      </w:r>
      <w:r w:rsidRPr="008849DE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ветхое состояние объектов, их</w:t>
      </w:r>
      <w:r w:rsidRPr="008849DE">
        <w:rPr>
          <w:rFonts w:ascii="Times New Roman" w:hAnsi="Times New Roman"/>
          <w:sz w:val="28"/>
          <w:szCs w:val="28"/>
        </w:rPr>
        <w:t xml:space="preserve"> не ликвидность и коммерческая непривлекательность</w:t>
      </w:r>
      <w:r>
        <w:rPr>
          <w:rFonts w:ascii="Times New Roman" w:hAnsi="Times New Roman"/>
          <w:sz w:val="28"/>
          <w:szCs w:val="28"/>
        </w:rPr>
        <w:t>.</w:t>
      </w:r>
    </w:p>
    <w:p w14:paraId="28257BDD" w14:textId="77777777" w:rsidR="008C2E45" w:rsidRDefault="008C2E45" w:rsidP="00D73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2019 года в Прогнозный план дополнительно включены: </w:t>
      </w:r>
    </w:p>
    <w:p w14:paraId="410D8DF3" w14:textId="77777777" w:rsidR="008C2E45" w:rsidRPr="001620E7" w:rsidRDefault="008C2E45" w:rsidP="00D73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емельный участок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 xml:space="preserve">, категория земель: земли населенных пунктов, вид разрешенного использования: для эксплуатации индивидуального жилого дома, кадастровый номер 26:06:120504:7,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площадью 2424 кв. м., расположенный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Ставропольский край, Изобильненский район, город Изобильный, проезд Пирогова, 1 «А»; с имеющимися на нем объектами недвижимого имущества:</w:t>
      </w:r>
    </w:p>
    <w:p w14:paraId="400B73C0" w14:textId="77777777" w:rsidR="008C2E45" w:rsidRDefault="008C2E45" w:rsidP="00D73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>объект незавершенного строительства – жилой дом, кадастровый номер 26:06:120505:34, площадь застройки 182,7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>м.;</w:t>
      </w:r>
    </w:p>
    <w:p w14:paraId="126469BD" w14:textId="77777777" w:rsidR="008C2E45" w:rsidRDefault="008C2E45" w:rsidP="00D73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нежилое здание – летняя кухня, кадастровый номер 26:06:120505:84, площадь застройки 116,8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14:paraId="31393B19" w14:textId="77777777" w:rsidR="008C2E45" w:rsidRPr="003015F8" w:rsidRDefault="008C2E45" w:rsidP="00D73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поступления доходов составил – 2098 тыс. рублей. </w:t>
      </w:r>
    </w:p>
    <w:p w14:paraId="7B9CF3D6" w14:textId="77777777" w:rsidR="008C2E45" w:rsidRPr="009F4C0A" w:rsidRDefault="008C2E45" w:rsidP="00D73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Прогнозного плана </w:t>
      </w:r>
      <w:r w:rsidRPr="009F4C0A">
        <w:rPr>
          <w:rFonts w:ascii="Times New Roman" w:hAnsi="Times New Roman"/>
          <w:sz w:val="28"/>
          <w:szCs w:val="28"/>
        </w:rPr>
        <w:t>в части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приватизации домовладения, расположенного по адресу: </w:t>
      </w:r>
      <w:r w:rsidRPr="001620E7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 Изобильненский район, город Изобильный, проезд Пирогова, 1 «А»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следующая работа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435D11" w14:textId="77777777" w:rsidR="008C2E45" w:rsidRDefault="008C2E45" w:rsidP="00D73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 принято в муниципальную собственность Изобильненского городского округа Ставропольского края в результате </w:t>
      </w:r>
      <w:r w:rsidRPr="009F4C0A">
        <w:rPr>
          <w:rFonts w:ascii="Times New Roman" w:hAnsi="Times New Roman"/>
          <w:sz w:val="28"/>
          <w:szCs w:val="28"/>
        </w:rPr>
        <w:t>преобразования муниципальных образований, входящих в состав Изобильненского муниципального района Ставропольского края в Изобильненский городской округ Ставропольского края, в соответствии с законом Ставропольского края от 14 апреля 2017 года №35-кз,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C0A">
        <w:rPr>
          <w:rFonts w:ascii="Times New Roman" w:hAnsi="Times New Roman"/>
          <w:sz w:val="28"/>
          <w:szCs w:val="28"/>
        </w:rPr>
        <w:t>на основании решения Думы Изобильненского городского округа Ставропольского края от 21 декабря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C0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9F4C0A">
        <w:rPr>
          <w:rFonts w:ascii="Times New Roman" w:hAnsi="Times New Roman"/>
          <w:sz w:val="28"/>
          <w:szCs w:val="28"/>
        </w:rPr>
        <w:t xml:space="preserve"> №222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4C0A">
        <w:rPr>
          <w:rFonts w:ascii="Times New Roman" w:hAnsi="Times New Roman"/>
          <w:sz w:val="28"/>
          <w:szCs w:val="28"/>
        </w:rPr>
        <w:t>«О внесении изменений в перечень муниципального имущества, находящегося в муниципальной собственности города Изобильного Изобильненского района Ставропольского края, передаваемого в муниципальную собственность Изобильненского городского округа Ставропольского края, утвержденный решением Совета города Изобильного Изобильненского района от 30 августа 2017 года №451»</w:t>
      </w:r>
      <w:r>
        <w:rPr>
          <w:rFonts w:ascii="Times New Roman" w:hAnsi="Times New Roman"/>
          <w:sz w:val="28"/>
          <w:szCs w:val="28"/>
        </w:rPr>
        <w:t>.</w:t>
      </w:r>
    </w:p>
    <w:p w14:paraId="6656269F" w14:textId="77777777" w:rsidR="008C2E45" w:rsidRPr="009F4C0A" w:rsidRDefault="008C2E45" w:rsidP="00D739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C0A">
        <w:rPr>
          <w:rFonts w:ascii="Times New Roman" w:hAnsi="Times New Roman"/>
          <w:sz w:val="28"/>
          <w:szCs w:val="28"/>
        </w:rPr>
        <w:t xml:space="preserve">Переоформление права собственности Изобильненского городского округа Ставропольского края на </w:t>
      </w:r>
      <w:r>
        <w:rPr>
          <w:rFonts w:ascii="Times New Roman" w:hAnsi="Times New Roman"/>
          <w:sz w:val="28"/>
          <w:szCs w:val="28"/>
        </w:rPr>
        <w:t xml:space="preserve">указанное </w:t>
      </w:r>
      <w:r w:rsidRPr="009F4C0A">
        <w:rPr>
          <w:rFonts w:ascii="Times New Roman" w:hAnsi="Times New Roman"/>
          <w:sz w:val="28"/>
          <w:szCs w:val="28"/>
        </w:rPr>
        <w:t>имущество осуществлено посл</w:t>
      </w:r>
      <w:r>
        <w:rPr>
          <w:rFonts w:ascii="Times New Roman" w:hAnsi="Times New Roman"/>
          <w:sz w:val="28"/>
          <w:szCs w:val="28"/>
        </w:rPr>
        <w:t>е фактического его принятия, т.е. в мае 2019 года</w:t>
      </w:r>
      <w:r w:rsidRPr="009F4C0A">
        <w:rPr>
          <w:rFonts w:ascii="Times New Roman" w:hAnsi="Times New Roman"/>
          <w:sz w:val="28"/>
          <w:szCs w:val="28"/>
        </w:rPr>
        <w:t>, за исключением нежилого здания – летняя кухня.</w:t>
      </w:r>
    </w:p>
    <w:p w14:paraId="12148C9D" w14:textId="77777777" w:rsidR="008C2E45" w:rsidRPr="00F059AD" w:rsidRDefault="008C2E45" w:rsidP="00D73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9AD">
        <w:rPr>
          <w:rFonts w:ascii="Times New Roman" w:hAnsi="Times New Roman"/>
          <w:sz w:val="28"/>
          <w:szCs w:val="28"/>
        </w:rPr>
        <w:t>Право м</w:t>
      </w:r>
      <w:r>
        <w:rPr>
          <w:rFonts w:ascii="Times New Roman" w:hAnsi="Times New Roman"/>
          <w:sz w:val="28"/>
          <w:szCs w:val="28"/>
        </w:rPr>
        <w:t>униципальной собственности Изобильненского городского округа Ставропольского края</w:t>
      </w:r>
      <w:r w:rsidRPr="00F059AD">
        <w:rPr>
          <w:rFonts w:ascii="Times New Roman" w:hAnsi="Times New Roman"/>
          <w:sz w:val="28"/>
          <w:szCs w:val="28"/>
        </w:rPr>
        <w:t xml:space="preserve"> на нежилое здание – летняя кухня, как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9F4C0A">
        <w:rPr>
          <w:rFonts w:ascii="Times New Roman" w:hAnsi="Times New Roman"/>
          <w:sz w:val="28"/>
          <w:szCs w:val="28"/>
        </w:rPr>
        <w:t xml:space="preserve"> вспомогательный объект,</w:t>
      </w:r>
      <w:r w:rsidRPr="00F059AD">
        <w:rPr>
          <w:rFonts w:ascii="Times New Roman" w:hAnsi="Times New Roman"/>
          <w:sz w:val="28"/>
          <w:szCs w:val="28"/>
        </w:rPr>
        <w:t xml:space="preserve"> оформлено в ноябре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9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  <w:r w:rsidRPr="00F059AD">
        <w:rPr>
          <w:rFonts w:ascii="Times New Roman" w:hAnsi="Times New Roman"/>
          <w:sz w:val="28"/>
          <w:szCs w:val="28"/>
        </w:rPr>
        <w:t xml:space="preserve"> </w:t>
      </w:r>
    </w:p>
    <w:p w14:paraId="39631743" w14:textId="77777777" w:rsidR="008C2E45" w:rsidRPr="00F059AD" w:rsidRDefault="008C2E45" w:rsidP="00D73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59AD">
        <w:rPr>
          <w:rFonts w:ascii="Times New Roman" w:hAnsi="Times New Roman"/>
          <w:sz w:val="28"/>
          <w:szCs w:val="28"/>
        </w:rPr>
        <w:t xml:space="preserve"> декабре 2019 г</w:t>
      </w:r>
      <w:r>
        <w:rPr>
          <w:rFonts w:ascii="Times New Roman" w:hAnsi="Times New Roman"/>
          <w:sz w:val="28"/>
          <w:szCs w:val="28"/>
        </w:rPr>
        <w:t>ода заказаны работы по оценке рыночной стоимости</w:t>
      </w:r>
      <w:r w:rsidRPr="00F0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 муниципального имущества</w:t>
      </w:r>
      <w:r w:rsidRPr="00F059AD">
        <w:rPr>
          <w:rFonts w:ascii="Times New Roman" w:hAnsi="Times New Roman"/>
          <w:sz w:val="28"/>
          <w:szCs w:val="28"/>
        </w:rPr>
        <w:t xml:space="preserve">, в целях </w:t>
      </w:r>
      <w:r>
        <w:rPr>
          <w:rFonts w:ascii="Times New Roman" w:hAnsi="Times New Roman"/>
          <w:sz w:val="28"/>
          <w:szCs w:val="28"/>
        </w:rPr>
        <w:t>определения</w:t>
      </w:r>
      <w:r w:rsidRPr="00F059AD">
        <w:rPr>
          <w:rFonts w:ascii="Times New Roman" w:hAnsi="Times New Roman"/>
          <w:sz w:val="28"/>
          <w:szCs w:val="28"/>
        </w:rPr>
        <w:t xml:space="preserve"> условий прива</w:t>
      </w:r>
      <w:r>
        <w:rPr>
          <w:rFonts w:ascii="Times New Roman" w:hAnsi="Times New Roman"/>
          <w:sz w:val="28"/>
          <w:szCs w:val="28"/>
        </w:rPr>
        <w:t>тизации</w:t>
      </w:r>
      <w:r w:rsidRPr="00F059AD">
        <w:rPr>
          <w:rFonts w:ascii="Times New Roman" w:hAnsi="Times New Roman"/>
          <w:sz w:val="28"/>
          <w:szCs w:val="28"/>
        </w:rPr>
        <w:t>.</w:t>
      </w:r>
    </w:p>
    <w:p w14:paraId="29802FF8" w14:textId="77777777" w:rsidR="008C2E45" w:rsidRPr="00F059AD" w:rsidRDefault="008C2E45" w:rsidP="00D73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C0A">
        <w:rPr>
          <w:rFonts w:ascii="Times New Roman" w:hAnsi="Times New Roman"/>
          <w:sz w:val="28"/>
          <w:szCs w:val="28"/>
        </w:rPr>
        <w:t xml:space="preserve">27 декабря </w:t>
      </w:r>
      <w:r w:rsidRPr="00F059AD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9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F059AD">
        <w:rPr>
          <w:rFonts w:ascii="Times New Roman" w:hAnsi="Times New Roman"/>
          <w:sz w:val="28"/>
          <w:szCs w:val="28"/>
        </w:rPr>
        <w:t xml:space="preserve"> подготовлен отчет об </w:t>
      </w:r>
      <w:r>
        <w:rPr>
          <w:rFonts w:ascii="Times New Roman" w:hAnsi="Times New Roman"/>
          <w:sz w:val="28"/>
          <w:szCs w:val="28"/>
        </w:rPr>
        <w:t>оценке</w:t>
      </w:r>
      <w:r w:rsidRPr="00F059AD">
        <w:rPr>
          <w:rFonts w:ascii="Times New Roman" w:hAnsi="Times New Roman"/>
          <w:sz w:val="28"/>
          <w:szCs w:val="28"/>
        </w:rPr>
        <w:t xml:space="preserve"> рыночной стоимости незавершенного строительством домовладения, расположенного по адресу: Ставропольский край, г. Изобильный, проезд Пирогова, дом 1а. </w:t>
      </w:r>
    </w:p>
    <w:p w14:paraId="35BD13A3" w14:textId="77777777" w:rsidR="008C2E45" w:rsidRPr="008F6703" w:rsidRDefault="008C2E45" w:rsidP="00D73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9AD">
        <w:rPr>
          <w:rFonts w:ascii="Times New Roman" w:hAnsi="Times New Roman"/>
          <w:sz w:val="28"/>
          <w:szCs w:val="28"/>
        </w:rPr>
        <w:t xml:space="preserve">В связи с невозможностью реализации  домовладения, </w:t>
      </w:r>
      <w:r w:rsidRPr="009F4C0A">
        <w:rPr>
          <w:rFonts w:ascii="Times New Roman" w:hAnsi="Times New Roman"/>
          <w:sz w:val="28"/>
          <w:szCs w:val="28"/>
        </w:rPr>
        <w:t xml:space="preserve">расположенного по адресу </w:t>
      </w:r>
      <w:r w:rsidRPr="00F059AD">
        <w:rPr>
          <w:rFonts w:ascii="Times New Roman" w:hAnsi="Times New Roman"/>
          <w:sz w:val="28"/>
          <w:szCs w:val="28"/>
        </w:rPr>
        <w:t>г. Изобильный, проезд Пирогова, до</w:t>
      </w:r>
      <w:r>
        <w:rPr>
          <w:rFonts w:ascii="Times New Roman" w:hAnsi="Times New Roman"/>
          <w:sz w:val="28"/>
          <w:szCs w:val="28"/>
        </w:rPr>
        <w:t>м 1а, в 2019 году, предложено</w:t>
      </w:r>
      <w:r w:rsidRPr="00F059AD">
        <w:rPr>
          <w:rFonts w:ascii="Times New Roman" w:hAnsi="Times New Roman"/>
          <w:sz w:val="28"/>
          <w:szCs w:val="28"/>
        </w:rPr>
        <w:t xml:space="preserve"> осуществить его продажу в 2020 году, путем внесения изменений в прогнозный план (пр</w:t>
      </w:r>
      <w:r>
        <w:rPr>
          <w:rFonts w:ascii="Times New Roman" w:hAnsi="Times New Roman"/>
          <w:sz w:val="28"/>
          <w:szCs w:val="28"/>
        </w:rPr>
        <w:t>ограмму) приватизации на 2020 год.</w:t>
      </w:r>
    </w:p>
    <w:p w14:paraId="4E203462" w14:textId="44866ECA" w:rsidR="008C2E45" w:rsidRPr="00FC6AE3" w:rsidRDefault="008C2E45" w:rsidP="008C2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F4C0A">
        <w:rPr>
          <w:rFonts w:ascii="Times New Roman" w:eastAsia="Times New Roman" w:hAnsi="Times New Roman"/>
          <w:sz w:val="28"/>
          <w:szCs w:val="28"/>
          <w:lang w:eastAsia="ru-RU"/>
        </w:rPr>
        <w:t xml:space="preserve">о итогам 2019 года доходы от приватизации муниципального имущества </w:t>
      </w:r>
      <w:r w:rsidRPr="009F4C0A">
        <w:rPr>
          <w:rFonts w:ascii="Times New Roman" w:eastAsia="Arial" w:hAnsi="Times New Roman"/>
          <w:sz w:val="28"/>
          <w:szCs w:val="28"/>
          <w:lang w:eastAsia="ar-SA"/>
        </w:rPr>
        <w:t>в бюджет Изобильненского городского округа Ст</w:t>
      </w:r>
      <w:r>
        <w:rPr>
          <w:rFonts w:ascii="Times New Roman" w:eastAsia="Arial" w:hAnsi="Times New Roman"/>
          <w:sz w:val="28"/>
          <w:szCs w:val="28"/>
          <w:lang w:eastAsia="ar-SA"/>
        </w:rPr>
        <w:t>авропольского края не поступили из-за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тсутствия продаж.</w:t>
      </w:r>
    </w:p>
    <w:p w14:paraId="1ADA450B" w14:textId="77777777" w:rsidR="008C2E45" w:rsidRDefault="008C2E45" w:rsidP="0068238F">
      <w:pPr>
        <w:spacing w:after="0" w:line="240" w:lineRule="auto"/>
        <w:jc w:val="both"/>
      </w:pPr>
    </w:p>
    <w:sectPr w:rsidR="008C2E45" w:rsidSect="00F108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50"/>
    <w:rsid w:val="001F3CA8"/>
    <w:rsid w:val="00596B03"/>
    <w:rsid w:val="005E2B50"/>
    <w:rsid w:val="0068238F"/>
    <w:rsid w:val="007570D8"/>
    <w:rsid w:val="00897D3E"/>
    <w:rsid w:val="008C2E45"/>
    <w:rsid w:val="00957C29"/>
    <w:rsid w:val="00AE4412"/>
    <w:rsid w:val="00B06D12"/>
    <w:rsid w:val="00CF7F17"/>
    <w:rsid w:val="00E47551"/>
    <w:rsid w:val="00F1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268E"/>
  <w15:docId w15:val="{ABF488F8-167D-4ED6-B5CE-3F5F14B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2E45"/>
    <w:rPr>
      <w:color w:val="0000FF"/>
      <w:u w:val="single"/>
    </w:rPr>
  </w:style>
  <w:style w:type="table" w:styleId="a6">
    <w:name w:val="Table Grid"/>
    <w:basedOn w:val="a1"/>
    <w:uiPriority w:val="59"/>
    <w:rsid w:val="008C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badm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9D619D803A20671F6EC48E11650C4EB19FD983BDE5FB5FA0D3EB8A3r1v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49D619D803A20671F6F245F77A0ECEED10A19230DF57E7A25265E5F4173556C7255D6E31BAAA7E888CEFr8v3G" TargetMode="External"/><Relationship Id="rId10" Type="http://schemas.openxmlformats.org/officeDocument/2006/relationships/hyperlink" Target="http://www.izobadmin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2</cp:revision>
  <cp:lastPrinted>2020-04-24T14:57:00Z</cp:lastPrinted>
  <dcterms:created xsi:type="dcterms:W3CDTF">2020-04-27T17:07:00Z</dcterms:created>
  <dcterms:modified xsi:type="dcterms:W3CDTF">2020-04-27T17:07:00Z</dcterms:modified>
</cp:coreProperties>
</file>