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63"/>
        <w:gridCol w:w="276"/>
        <w:gridCol w:w="5321"/>
      </w:tblGrid>
      <w:tr w:rsidR="000A5F18" w14:paraId="2CDF7699" w14:textId="77777777" w:rsidTr="00AF45E6">
        <w:trPr>
          <w:cantSplit/>
          <w:trHeight w:val="2331"/>
        </w:trPr>
        <w:tc>
          <w:tcPr>
            <w:tcW w:w="4663" w:type="dxa"/>
          </w:tcPr>
          <w:p w14:paraId="11965BAD" w14:textId="77777777" w:rsidR="000A5F18" w:rsidRDefault="000A5F18" w:rsidP="00AF45E6">
            <w:pPr>
              <w:ind w:right="12"/>
              <w:jc w:val="center"/>
            </w:pPr>
          </w:p>
        </w:tc>
        <w:tc>
          <w:tcPr>
            <w:tcW w:w="276" w:type="dxa"/>
            <w:vAlign w:val="center"/>
          </w:tcPr>
          <w:p w14:paraId="5047BC96" w14:textId="77777777" w:rsidR="000A5F18" w:rsidRDefault="000A5F18" w:rsidP="00AF45E6"/>
        </w:tc>
        <w:tc>
          <w:tcPr>
            <w:tcW w:w="5321" w:type="dxa"/>
          </w:tcPr>
          <w:p w14:paraId="6B1A9DEE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rPr>
                <w:sz w:val="28"/>
                <w:szCs w:val="28"/>
              </w:rPr>
            </w:pPr>
          </w:p>
          <w:p w14:paraId="7729B2B0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Думы Изобильненского </w:t>
            </w:r>
          </w:p>
          <w:p w14:paraId="15B8F443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Ставропольского края </w:t>
            </w:r>
          </w:p>
          <w:p w14:paraId="737F7E96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rPr>
                <w:sz w:val="28"/>
                <w:szCs w:val="28"/>
              </w:rPr>
            </w:pPr>
          </w:p>
          <w:p w14:paraId="7D282EEF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А.М.Рогову</w:t>
            </w:r>
            <w:proofErr w:type="spellEnd"/>
          </w:p>
          <w:p w14:paraId="099D7D24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rPr>
                <w:sz w:val="28"/>
                <w:szCs w:val="28"/>
              </w:rPr>
            </w:pPr>
          </w:p>
          <w:p w14:paraId="79D67A5C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jc w:val="center"/>
              <w:rPr>
                <w:sz w:val="28"/>
                <w:szCs w:val="28"/>
              </w:rPr>
            </w:pPr>
          </w:p>
          <w:p w14:paraId="342102AD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jc w:val="center"/>
              <w:rPr>
                <w:sz w:val="28"/>
                <w:szCs w:val="28"/>
              </w:rPr>
            </w:pPr>
          </w:p>
          <w:p w14:paraId="71706602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jc w:val="center"/>
              <w:rPr>
                <w:sz w:val="28"/>
                <w:szCs w:val="28"/>
              </w:rPr>
            </w:pPr>
          </w:p>
          <w:p w14:paraId="00065FA7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jc w:val="center"/>
              <w:rPr>
                <w:sz w:val="28"/>
                <w:szCs w:val="28"/>
              </w:rPr>
            </w:pPr>
          </w:p>
          <w:p w14:paraId="0F904623" w14:textId="77777777" w:rsidR="000A5F18" w:rsidRDefault="000A5F18" w:rsidP="00AF45E6">
            <w:pPr>
              <w:tabs>
                <w:tab w:val="left" w:pos="3861"/>
              </w:tabs>
              <w:spacing w:line="240" w:lineRule="exact"/>
              <w:ind w:right="-45"/>
              <w:jc w:val="center"/>
              <w:rPr>
                <w:b/>
              </w:rPr>
            </w:pPr>
          </w:p>
        </w:tc>
      </w:tr>
    </w:tbl>
    <w:p w14:paraId="13D59076" w14:textId="77777777" w:rsidR="000A5F18" w:rsidRDefault="000A5F18" w:rsidP="000A5F18">
      <w:pPr>
        <w:jc w:val="center"/>
        <w:rPr>
          <w:sz w:val="28"/>
          <w:szCs w:val="28"/>
        </w:rPr>
      </w:pPr>
    </w:p>
    <w:p w14:paraId="0313CE12" w14:textId="77777777" w:rsidR="000A5F18" w:rsidRDefault="000A5F18" w:rsidP="000A5F18">
      <w:pPr>
        <w:jc w:val="center"/>
        <w:rPr>
          <w:sz w:val="28"/>
          <w:szCs w:val="28"/>
        </w:rPr>
      </w:pPr>
    </w:p>
    <w:p w14:paraId="29D53BCB" w14:textId="77777777" w:rsidR="000A5F18" w:rsidRDefault="000A5F18" w:rsidP="000A5F18">
      <w:pPr>
        <w:jc w:val="center"/>
        <w:rPr>
          <w:sz w:val="28"/>
          <w:szCs w:val="28"/>
        </w:rPr>
      </w:pPr>
    </w:p>
    <w:p w14:paraId="74639783" w14:textId="77777777" w:rsidR="000A5F18" w:rsidRDefault="000A5F18" w:rsidP="000A5F18">
      <w:pPr>
        <w:jc w:val="center"/>
        <w:rPr>
          <w:sz w:val="28"/>
          <w:szCs w:val="28"/>
        </w:rPr>
      </w:pPr>
    </w:p>
    <w:p w14:paraId="2BB87959" w14:textId="77777777" w:rsidR="000A5F18" w:rsidRDefault="000A5F18" w:rsidP="000A5F1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Михайлович!</w:t>
      </w:r>
    </w:p>
    <w:p w14:paraId="5F140F71" w14:textId="77777777" w:rsidR="000A5F18" w:rsidRDefault="000A5F18" w:rsidP="000A5F18">
      <w:pPr>
        <w:jc w:val="center"/>
        <w:rPr>
          <w:sz w:val="28"/>
          <w:szCs w:val="28"/>
        </w:rPr>
      </w:pPr>
    </w:p>
    <w:p w14:paraId="1FA1402A" w14:textId="77777777" w:rsidR="00780E3C" w:rsidRDefault="000A5F18" w:rsidP="00780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10 статьи 31 Устава Изобильненского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Ставропольского края, частью 6 статьи 10 Регламента Думы Изобил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ненского городского округа Ставропольского края, утвержденного решением Думы Изобильненского городского округа Ставропольского края от 20.02.2018 года №89,  необходимо провести внеочередное заседание Думы Изобильненского городского округа Ставропольского края по вопросу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изменений в решение Думы Изобильненского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17 декабря 2021 года №565 «О бюджете Изобильненск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городского округа Ставропольского края на 2022 год и плановый период 2023 и 2024 годов» в целях уточнения объема </w:t>
      </w:r>
      <w:r w:rsidR="00780E3C">
        <w:rPr>
          <w:sz w:val="28"/>
          <w:szCs w:val="28"/>
        </w:rPr>
        <w:t>с</w:t>
      </w:r>
      <w:r w:rsidR="00780E3C" w:rsidRPr="00780E3C">
        <w:rPr>
          <w:sz w:val="28"/>
          <w:szCs w:val="28"/>
        </w:rPr>
        <w:t>убсидии на финансовое обе</w:t>
      </w:r>
      <w:r w:rsidR="00780E3C" w:rsidRPr="00780E3C">
        <w:rPr>
          <w:sz w:val="28"/>
          <w:szCs w:val="28"/>
        </w:rPr>
        <w:t>с</w:t>
      </w:r>
      <w:r w:rsidR="00780E3C" w:rsidRPr="00780E3C">
        <w:rPr>
          <w:sz w:val="28"/>
          <w:szCs w:val="28"/>
        </w:rPr>
        <w:t>печение дорожной деятельности в рамках реал</w:t>
      </w:r>
      <w:r w:rsidR="00780E3C" w:rsidRPr="00780E3C">
        <w:rPr>
          <w:sz w:val="28"/>
          <w:szCs w:val="28"/>
        </w:rPr>
        <w:t>и</w:t>
      </w:r>
      <w:r w:rsidR="00780E3C" w:rsidRPr="00780E3C">
        <w:rPr>
          <w:sz w:val="28"/>
          <w:szCs w:val="28"/>
        </w:rPr>
        <w:t xml:space="preserve">зации национального проекта "Безопасные качественные дороги" </w:t>
      </w:r>
      <w:r w:rsidR="00780E3C">
        <w:rPr>
          <w:sz w:val="28"/>
          <w:szCs w:val="28"/>
        </w:rPr>
        <w:t>на 2022 и 2023 годы.</w:t>
      </w:r>
    </w:p>
    <w:p w14:paraId="08274422" w14:textId="77777777" w:rsidR="000A5F18" w:rsidRPr="00113E69" w:rsidRDefault="00780E3C" w:rsidP="00780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F18">
        <w:rPr>
          <w:sz w:val="28"/>
          <w:szCs w:val="28"/>
        </w:rPr>
        <w:t>На основании вышеизложенного а</w:t>
      </w:r>
      <w:r w:rsidR="000A5F18" w:rsidRPr="00113E69">
        <w:rPr>
          <w:sz w:val="28"/>
          <w:szCs w:val="28"/>
        </w:rPr>
        <w:t>дминистрация Изобильненского горо</w:t>
      </w:r>
      <w:r w:rsidR="000A5F18" w:rsidRPr="00113E69">
        <w:rPr>
          <w:sz w:val="28"/>
          <w:szCs w:val="28"/>
        </w:rPr>
        <w:t>д</w:t>
      </w:r>
      <w:r w:rsidR="000A5F18" w:rsidRPr="00113E69">
        <w:rPr>
          <w:sz w:val="28"/>
          <w:szCs w:val="28"/>
        </w:rPr>
        <w:t>ского округа Ставропольского края  в соответствии с Положением о бюдже</w:t>
      </w:r>
      <w:r w:rsidR="000A5F18" w:rsidRPr="00113E69">
        <w:rPr>
          <w:sz w:val="28"/>
          <w:szCs w:val="28"/>
        </w:rPr>
        <w:t>т</w:t>
      </w:r>
      <w:r w:rsidR="000A5F18" w:rsidRPr="00113E69">
        <w:rPr>
          <w:sz w:val="28"/>
          <w:szCs w:val="28"/>
        </w:rPr>
        <w:t>ном процессе в Изобильненском городском округе Ставропольского края, утвержденным решением Думы Изобильненского городского округа Ставр</w:t>
      </w:r>
      <w:r w:rsidR="000A5F18" w:rsidRPr="00113E69">
        <w:rPr>
          <w:sz w:val="28"/>
          <w:szCs w:val="28"/>
        </w:rPr>
        <w:t>о</w:t>
      </w:r>
      <w:r w:rsidR="000A5F18" w:rsidRPr="00113E69">
        <w:rPr>
          <w:sz w:val="28"/>
          <w:szCs w:val="28"/>
        </w:rPr>
        <w:t>польского края от 27 октября 2017 года №34, Уставом Изобильненского г</w:t>
      </w:r>
      <w:r w:rsidR="000A5F18" w:rsidRPr="00113E69">
        <w:rPr>
          <w:sz w:val="28"/>
          <w:szCs w:val="28"/>
        </w:rPr>
        <w:t>о</w:t>
      </w:r>
      <w:r w:rsidR="000A5F18" w:rsidRPr="00113E69">
        <w:rPr>
          <w:sz w:val="28"/>
          <w:szCs w:val="28"/>
        </w:rPr>
        <w:t>родского округа Ставропольского края  для рассмотрения и утверждения прое</w:t>
      </w:r>
      <w:r w:rsidR="000A5F18" w:rsidRPr="00113E69">
        <w:rPr>
          <w:sz w:val="28"/>
          <w:szCs w:val="28"/>
        </w:rPr>
        <w:t>к</w:t>
      </w:r>
      <w:r w:rsidR="000A5F18" w:rsidRPr="00113E69">
        <w:rPr>
          <w:sz w:val="28"/>
          <w:szCs w:val="28"/>
        </w:rPr>
        <w:t>та решения «О внесении изменений в решение Думы Изобильненского г</w:t>
      </w:r>
      <w:r w:rsidR="000A5F18" w:rsidRPr="00113E69">
        <w:rPr>
          <w:sz w:val="28"/>
          <w:szCs w:val="28"/>
        </w:rPr>
        <w:t>о</w:t>
      </w:r>
      <w:r w:rsidR="000A5F18" w:rsidRPr="00113E69">
        <w:rPr>
          <w:sz w:val="28"/>
          <w:szCs w:val="28"/>
        </w:rPr>
        <w:t xml:space="preserve">родского округа Ставропольского края </w:t>
      </w:r>
      <w:r w:rsidR="000A5F18">
        <w:rPr>
          <w:sz w:val="28"/>
          <w:szCs w:val="28"/>
        </w:rPr>
        <w:t>от 17 декабря 2021 года №565 «О бюджете Изобил</w:t>
      </w:r>
      <w:r w:rsidR="000A5F18">
        <w:rPr>
          <w:sz w:val="28"/>
          <w:szCs w:val="28"/>
        </w:rPr>
        <w:t>ь</w:t>
      </w:r>
      <w:r w:rsidR="000A5F18">
        <w:rPr>
          <w:sz w:val="28"/>
          <w:szCs w:val="28"/>
        </w:rPr>
        <w:t xml:space="preserve">ненского городского округа Ставропольского края на 2022 год и плановый период 2023 и 2024 годов» </w:t>
      </w:r>
      <w:r w:rsidR="000A5F18" w:rsidRPr="00113E69">
        <w:rPr>
          <w:sz w:val="28"/>
          <w:szCs w:val="28"/>
        </w:rPr>
        <w:t>представляет следующие док</w:t>
      </w:r>
      <w:r w:rsidR="000A5F18" w:rsidRPr="00113E69">
        <w:rPr>
          <w:sz w:val="28"/>
          <w:szCs w:val="28"/>
        </w:rPr>
        <w:t>у</w:t>
      </w:r>
      <w:r w:rsidR="000A5F18" w:rsidRPr="00113E69">
        <w:rPr>
          <w:sz w:val="28"/>
          <w:szCs w:val="28"/>
        </w:rPr>
        <w:t>менты и мат</w:t>
      </w:r>
      <w:r w:rsidR="000A5F18" w:rsidRPr="00113E69">
        <w:rPr>
          <w:sz w:val="28"/>
          <w:szCs w:val="28"/>
        </w:rPr>
        <w:t>е</w:t>
      </w:r>
      <w:r w:rsidR="000A5F18" w:rsidRPr="00113E69">
        <w:rPr>
          <w:sz w:val="28"/>
          <w:szCs w:val="28"/>
        </w:rPr>
        <w:t>риалы:</w:t>
      </w:r>
    </w:p>
    <w:p w14:paraId="656D7AA8" w14:textId="77777777" w:rsidR="000A5F18" w:rsidRPr="00113E69" w:rsidRDefault="000A5F18" w:rsidP="000A5F18">
      <w:pPr>
        <w:jc w:val="both"/>
        <w:rPr>
          <w:sz w:val="28"/>
          <w:szCs w:val="28"/>
        </w:rPr>
      </w:pPr>
      <w:r w:rsidRPr="00113E69">
        <w:rPr>
          <w:sz w:val="28"/>
          <w:szCs w:val="28"/>
        </w:rPr>
        <w:t xml:space="preserve">      - проект решения Думы Изобильненского городского округа Ставропол</w:t>
      </w:r>
      <w:r w:rsidRPr="00113E69">
        <w:rPr>
          <w:sz w:val="28"/>
          <w:szCs w:val="28"/>
        </w:rPr>
        <w:t>ь</w:t>
      </w:r>
      <w:r w:rsidRPr="00113E69">
        <w:rPr>
          <w:sz w:val="28"/>
          <w:szCs w:val="28"/>
        </w:rPr>
        <w:t>ского края «О внесении изменений в решение Думы Изобильненского горо</w:t>
      </w:r>
      <w:r w:rsidRPr="00113E69">
        <w:rPr>
          <w:sz w:val="28"/>
          <w:szCs w:val="28"/>
        </w:rPr>
        <w:t>д</w:t>
      </w:r>
      <w:r w:rsidRPr="00113E69">
        <w:rPr>
          <w:sz w:val="28"/>
          <w:szCs w:val="28"/>
        </w:rPr>
        <w:t xml:space="preserve">ского округа Ставропольского </w:t>
      </w:r>
      <w:r>
        <w:rPr>
          <w:sz w:val="28"/>
          <w:szCs w:val="28"/>
        </w:rPr>
        <w:t xml:space="preserve">от 17 декабря 2021 года №565 «О бюджете Изобильненского городского округа Ставропольского края на 2022 год и плановый период 2023 и 2024 годов» </w:t>
      </w:r>
      <w:r w:rsidRPr="00113E69">
        <w:rPr>
          <w:sz w:val="28"/>
          <w:szCs w:val="28"/>
        </w:rPr>
        <w:t xml:space="preserve">(далее – проект решения) </w:t>
      </w:r>
      <w:r w:rsidRPr="00780E3C">
        <w:rPr>
          <w:sz w:val="28"/>
          <w:szCs w:val="28"/>
        </w:rPr>
        <w:t>с приложен</w:t>
      </w:r>
      <w:r w:rsidRPr="00780E3C">
        <w:rPr>
          <w:sz w:val="28"/>
          <w:szCs w:val="28"/>
        </w:rPr>
        <w:t>и</w:t>
      </w:r>
      <w:r w:rsidRPr="00780E3C">
        <w:rPr>
          <w:sz w:val="28"/>
          <w:szCs w:val="28"/>
        </w:rPr>
        <w:t>ями;</w:t>
      </w:r>
    </w:p>
    <w:p w14:paraId="3407629D" w14:textId="77777777" w:rsidR="000A5F18" w:rsidRPr="00113E69" w:rsidRDefault="000A5F18" w:rsidP="000A5F18">
      <w:pPr>
        <w:jc w:val="both"/>
        <w:rPr>
          <w:sz w:val="28"/>
          <w:szCs w:val="28"/>
        </w:rPr>
      </w:pPr>
      <w:r w:rsidRPr="00113E69">
        <w:rPr>
          <w:sz w:val="28"/>
          <w:szCs w:val="28"/>
        </w:rPr>
        <w:t xml:space="preserve">       - отчет об исполнении бюджета Изобильненского городского округа Ставропольского края по состоянию на 01 </w:t>
      </w:r>
      <w:r>
        <w:rPr>
          <w:sz w:val="28"/>
          <w:szCs w:val="28"/>
        </w:rPr>
        <w:t>июня</w:t>
      </w:r>
      <w:r w:rsidRPr="00113E6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13E69">
        <w:rPr>
          <w:sz w:val="28"/>
          <w:szCs w:val="28"/>
        </w:rPr>
        <w:t xml:space="preserve"> года;</w:t>
      </w:r>
    </w:p>
    <w:p w14:paraId="1A5EE3E0" w14:textId="77777777" w:rsidR="000A5F18" w:rsidRPr="00113E69" w:rsidRDefault="000A5F18" w:rsidP="000A5F18">
      <w:pPr>
        <w:ind w:left="12" w:right="132"/>
        <w:jc w:val="both"/>
        <w:rPr>
          <w:sz w:val="28"/>
          <w:szCs w:val="28"/>
        </w:rPr>
      </w:pPr>
      <w:r w:rsidRPr="00113E69">
        <w:rPr>
          <w:sz w:val="28"/>
          <w:szCs w:val="28"/>
        </w:rPr>
        <w:lastRenderedPageBreak/>
        <w:t xml:space="preserve">       - отчет о предоставлении и погашении бюджетных кредитов по состо</w:t>
      </w:r>
      <w:r w:rsidRPr="00113E69">
        <w:rPr>
          <w:sz w:val="28"/>
          <w:szCs w:val="28"/>
        </w:rPr>
        <w:t>я</w:t>
      </w:r>
      <w:r w:rsidRPr="00113E69">
        <w:rPr>
          <w:sz w:val="28"/>
          <w:szCs w:val="28"/>
        </w:rPr>
        <w:t xml:space="preserve">нию на 01 </w:t>
      </w:r>
      <w:r>
        <w:rPr>
          <w:sz w:val="28"/>
          <w:szCs w:val="28"/>
        </w:rPr>
        <w:t>июня</w:t>
      </w:r>
      <w:r w:rsidRPr="00113E6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13E69">
        <w:rPr>
          <w:sz w:val="28"/>
          <w:szCs w:val="28"/>
        </w:rPr>
        <w:t xml:space="preserve"> года;</w:t>
      </w:r>
    </w:p>
    <w:p w14:paraId="4558BCC0" w14:textId="77777777" w:rsidR="000A5F18" w:rsidRPr="00113E69" w:rsidRDefault="000A5F18" w:rsidP="000A5F18">
      <w:pPr>
        <w:ind w:left="12" w:right="132"/>
        <w:jc w:val="both"/>
        <w:rPr>
          <w:sz w:val="28"/>
          <w:szCs w:val="28"/>
        </w:rPr>
      </w:pPr>
      <w:r w:rsidRPr="00113E69">
        <w:rPr>
          <w:sz w:val="28"/>
          <w:szCs w:val="28"/>
        </w:rPr>
        <w:t xml:space="preserve">       - расшифровка изменений предполагаемых расходов на приобретение имущества стоимостью свыше 500,00 тыс. рублей;</w:t>
      </w:r>
    </w:p>
    <w:p w14:paraId="784DEA50" w14:textId="77777777" w:rsidR="000A5F18" w:rsidRPr="00113E69" w:rsidRDefault="000A5F18" w:rsidP="000A5F18">
      <w:pPr>
        <w:ind w:left="12" w:right="132"/>
        <w:jc w:val="both"/>
        <w:rPr>
          <w:sz w:val="28"/>
          <w:szCs w:val="28"/>
        </w:rPr>
      </w:pPr>
      <w:r w:rsidRPr="00113E69">
        <w:rPr>
          <w:sz w:val="28"/>
          <w:szCs w:val="28"/>
        </w:rPr>
        <w:t xml:space="preserve">      - пояснительная записка к проекту решения;</w:t>
      </w:r>
    </w:p>
    <w:p w14:paraId="6022F3B9" w14:textId="77777777" w:rsidR="000A5F18" w:rsidRPr="00113E69" w:rsidRDefault="000A5F18" w:rsidP="000A5F18">
      <w:pPr>
        <w:ind w:left="12" w:right="132"/>
        <w:jc w:val="both"/>
        <w:rPr>
          <w:sz w:val="28"/>
          <w:szCs w:val="28"/>
        </w:rPr>
      </w:pPr>
      <w:r w:rsidRPr="00113E69">
        <w:rPr>
          <w:sz w:val="28"/>
          <w:szCs w:val="28"/>
        </w:rPr>
        <w:t xml:space="preserve">      - сравнительная таблица к проекту решения.</w:t>
      </w:r>
    </w:p>
    <w:p w14:paraId="37ECF95E" w14:textId="77777777" w:rsidR="000A5F18" w:rsidRDefault="000A5F18" w:rsidP="000A5F18">
      <w:pPr>
        <w:pStyle w:val="ConsPlusNonformat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192759FA" w14:textId="77777777" w:rsidR="000A5F18" w:rsidRDefault="000A5F18" w:rsidP="00780E3C">
      <w:pPr>
        <w:spacing w:line="240" w:lineRule="exact"/>
        <w:rPr>
          <w:sz w:val="28"/>
        </w:rPr>
      </w:pPr>
      <w:r>
        <w:rPr>
          <w:sz w:val="28"/>
        </w:rPr>
        <w:t>Исполняющий обязанности Главы</w:t>
      </w:r>
    </w:p>
    <w:p w14:paraId="15B38299" w14:textId="77777777" w:rsidR="000A5F18" w:rsidRDefault="000A5F18" w:rsidP="00780E3C">
      <w:pPr>
        <w:spacing w:line="240" w:lineRule="exact"/>
        <w:rPr>
          <w:sz w:val="28"/>
        </w:rPr>
      </w:pPr>
      <w:r>
        <w:rPr>
          <w:sz w:val="28"/>
        </w:rPr>
        <w:t>Изобильненского городского округа</w:t>
      </w:r>
    </w:p>
    <w:p w14:paraId="22A5D298" w14:textId="77777777" w:rsidR="000A5F18" w:rsidRDefault="000A5F18" w:rsidP="00780E3C">
      <w:pPr>
        <w:spacing w:line="240" w:lineRule="exact"/>
        <w:rPr>
          <w:sz w:val="28"/>
        </w:rPr>
      </w:pPr>
      <w:r>
        <w:rPr>
          <w:sz w:val="28"/>
        </w:rPr>
        <w:t>Ставропольского края, первый заместитель</w:t>
      </w:r>
    </w:p>
    <w:p w14:paraId="4E8CCEBC" w14:textId="77777777" w:rsidR="000A5F18" w:rsidRDefault="000A5F18" w:rsidP="00780E3C">
      <w:pPr>
        <w:spacing w:line="240" w:lineRule="exact"/>
        <w:rPr>
          <w:sz w:val="28"/>
        </w:rPr>
      </w:pPr>
      <w:r>
        <w:rPr>
          <w:sz w:val="28"/>
        </w:rPr>
        <w:t xml:space="preserve">главы администрации Изобильненского    </w:t>
      </w:r>
    </w:p>
    <w:p w14:paraId="0AE3E103" w14:textId="77777777" w:rsidR="000A5F18" w:rsidRDefault="000A5F18" w:rsidP="00780E3C">
      <w:pPr>
        <w:spacing w:line="240" w:lineRule="exact"/>
        <w:rPr>
          <w:sz w:val="28"/>
        </w:rPr>
      </w:pPr>
      <w:r>
        <w:rPr>
          <w:sz w:val="28"/>
        </w:rPr>
        <w:t>городского округа Ставропольского края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proofErr w:type="spellStart"/>
      <w:r>
        <w:rPr>
          <w:sz w:val="28"/>
        </w:rPr>
        <w:t>В.В.Форостянов</w:t>
      </w:r>
      <w:proofErr w:type="spellEnd"/>
    </w:p>
    <w:p w14:paraId="633BD3FB" w14:textId="77777777" w:rsidR="000A5F18" w:rsidRDefault="000A5F18" w:rsidP="000A5F18">
      <w:pPr>
        <w:spacing w:line="240" w:lineRule="exact"/>
        <w:jc w:val="both"/>
      </w:pPr>
    </w:p>
    <w:p w14:paraId="09401E40" w14:textId="77777777" w:rsidR="000A5F18" w:rsidRDefault="000A5F18" w:rsidP="000A5F18">
      <w:pPr>
        <w:spacing w:line="240" w:lineRule="exact"/>
        <w:jc w:val="both"/>
      </w:pPr>
    </w:p>
    <w:p w14:paraId="7BD53D76" w14:textId="77777777" w:rsidR="000A5F18" w:rsidRDefault="000A5F18" w:rsidP="000A5F18">
      <w:pPr>
        <w:spacing w:line="240" w:lineRule="exact"/>
        <w:jc w:val="both"/>
        <w:rPr>
          <w:sz w:val="28"/>
          <w:szCs w:val="28"/>
        </w:rPr>
      </w:pPr>
    </w:p>
    <w:p w14:paraId="3EA3CB42" w14:textId="77777777" w:rsidR="000A5F18" w:rsidRDefault="000A5F18" w:rsidP="000A5F18">
      <w:pPr>
        <w:spacing w:line="240" w:lineRule="exact"/>
        <w:jc w:val="both"/>
        <w:rPr>
          <w:sz w:val="28"/>
          <w:szCs w:val="28"/>
        </w:rPr>
      </w:pPr>
    </w:p>
    <w:p w14:paraId="2CB97254" w14:textId="77777777" w:rsidR="00FE2578" w:rsidRPr="00080AD1" w:rsidRDefault="00FE2578">
      <w:pPr>
        <w:rPr>
          <w:color w:val="7030A0"/>
        </w:rPr>
      </w:pPr>
    </w:p>
    <w:sectPr w:rsidR="00FE2578" w:rsidRPr="00080AD1" w:rsidSect="00971125">
      <w:headerReference w:type="even" r:id="rId6"/>
      <w:headerReference w:type="default" r:id="rId7"/>
      <w:pgSz w:w="11907" w:h="16840" w:code="9"/>
      <w:pgMar w:top="1134" w:right="851" w:bottom="851" w:left="1701" w:header="720" w:footer="72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B76F" w14:textId="77777777" w:rsidR="00011BC3" w:rsidRDefault="00011BC3">
      <w:r>
        <w:separator/>
      </w:r>
    </w:p>
  </w:endnote>
  <w:endnote w:type="continuationSeparator" w:id="0">
    <w:p w14:paraId="146F8E5D" w14:textId="77777777" w:rsidR="00011BC3" w:rsidRDefault="0001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9AA2" w14:textId="77777777" w:rsidR="00011BC3" w:rsidRDefault="00011BC3">
      <w:r>
        <w:separator/>
      </w:r>
    </w:p>
  </w:footnote>
  <w:footnote w:type="continuationSeparator" w:id="0">
    <w:p w14:paraId="233E7C5B" w14:textId="77777777" w:rsidR="00011BC3" w:rsidRDefault="0001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38B" w14:textId="77777777" w:rsidR="00324DCB" w:rsidRDefault="00324DCB" w:rsidP="007504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9B75AF" w14:textId="77777777" w:rsidR="00324DCB" w:rsidRDefault="00324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C8F0" w14:textId="77777777" w:rsidR="00324DCB" w:rsidRDefault="00324DCB" w:rsidP="007504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E3C">
      <w:rPr>
        <w:rStyle w:val="a7"/>
        <w:noProof/>
      </w:rPr>
      <w:t>2</w:t>
    </w:r>
    <w:r>
      <w:rPr>
        <w:rStyle w:val="a7"/>
      </w:rPr>
      <w:fldChar w:fldCharType="end"/>
    </w:r>
  </w:p>
  <w:p w14:paraId="33AD6552" w14:textId="77777777" w:rsidR="00324DCB" w:rsidRDefault="00324D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6C"/>
    <w:rsid w:val="000018FA"/>
    <w:rsid w:val="000027CA"/>
    <w:rsid w:val="00006E63"/>
    <w:rsid w:val="00010DFB"/>
    <w:rsid w:val="00011BC3"/>
    <w:rsid w:val="000234BE"/>
    <w:rsid w:val="000312A2"/>
    <w:rsid w:val="00036923"/>
    <w:rsid w:val="000400AC"/>
    <w:rsid w:val="0004522E"/>
    <w:rsid w:val="0006019D"/>
    <w:rsid w:val="0006498B"/>
    <w:rsid w:val="000679E2"/>
    <w:rsid w:val="0007037A"/>
    <w:rsid w:val="00074309"/>
    <w:rsid w:val="0007534D"/>
    <w:rsid w:val="00077420"/>
    <w:rsid w:val="00077857"/>
    <w:rsid w:val="00080AD1"/>
    <w:rsid w:val="00086539"/>
    <w:rsid w:val="00090517"/>
    <w:rsid w:val="00092435"/>
    <w:rsid w:val="00097A3F"/>
    <w:rsid w:val="000A02A5"/>
    <w:rsid w:val="000A377C"/>
    <w:rsid w:val="000A5F18"/>
    <w:rsid w:val="000C4603"/>
    <w:rsid w:val="000C5FED"/>
    <w:rsid w:val="000D0D96"/>
    <w:rsid w:val="000D5A3F"/>
    <w:rsid w:val="000D6AA7"/>
    <w:rsid w:val="000D6EF4"/>
    <w:rsid w:val="000E219F"/>
    <w:rsid w:val="000F391C"/>
    <w:rsid w:val="00104B93"/>
    <w:rsid w:val="0011000C"/>
    <w:rsid w:val="00122D15"/>
    <w:rsid w:val="00144EB3"/>
    <w:rsid w:val="00146BBA"/>
    <w:rsid w:val="0016491D"/>
    <w:rsid w:val="00171684"/>
    <w:rsid w:val="00171EB2"/>
    <w:rsid w:val="001742C4"/>
    <w:rsid w:val="00176792"/>
    <w:rsid w:val="001833DE"/>
    <w:rsid w:val="00194A1F"/>
    <w:rsid w:val="001954AA"/>
    <w:rsid w:val="001A218C"/>
    <w:rsid w:val="001B3EF2"/>
    <w:rsid w:val="001C1261"/>
    <w:rsid w:val="001C5684"/>
    <w:rsid w:val="001C6D2F"/>
    <w:rsid w:val="001D3701"/>
    <w:rsid w:val="001E3847"/>
    <w:rsid w:val="001E6975"/>
    <w:rsid w:val="001E6F6D"/>
    <w:rsid w:val="001E788B"/>
    <w:rsid w:val="001F0F7F"/>
    <w:rsid w:val="001F294E"/>
    <w:rsid w:val="001F3C25"/>
    <w:rsid w:val="00211A25"/>
    <w:rsid w:val="00215AC9"/>
    <w:rsid w:val="002201D7"/>
    <w:rsid w:val="00220CC7"/>
    <w:rsid w:val="00224D43"/>
    <w:rsid w:val="0024242F"/>
    <w:rsid w:val="00245AA6"/>
    <w:rsid w:val="00246697"/>
    <w:rsid w:val="00257643"/>
    <w:rsid w:val="0026125D"/>
    <w:rsid w:val="002672B4"/>
    <w:rsid w:val="00270854"/>
    <w:rsid w:val="0027102A"/>
    <w:rsid w:val="00276E80"/>
    <w:rsid w:val="002900B3"/>
    <w:rsid w:val="00293CAF"/>
    <w:rsid w:val="00297D9C"/>
    <w:rsid w:val="002A08CE"/>
    <w:rsid w:val="002A2652"/>
    <w:rsid w:val="002A6405"/>
    <w:rsid w:val="002B1019"/>
    <w:rsid w:val="002B469E"/>
    <w:rsid w:val="002C7437"/>
    <w:rsid w:val="002D3EDA"/>
    <w:rsid w:val="002E2FCE"/>
    <w:rsid w:val="002E3251"/>
    <w:rsid w:val="002F156C"/>
    <w:rsid w:val="002F5334"/>
    <w:rsid w:val="002F5904"/>
    <w:rsid w:val="00304F8D"/>
    <w:rsid w:val="003065EE"/>
    <w:rsid w:val="0031328B"/>
    <w:rsid w:val="00320670"/>
    <w:rsid w:val="00322A25"/>
    <w:rsid w:val="00324ACB"/>
    <w:rsid w:val="00324DCB"/>
    <w:rsid w:val="00325354"/>
    <w:rsid w:val="0033088C"/>
    <w:rsid w:val="003312A2"/>
    <w:rsid w:val="003320C5"/>
    <w:rsid w:val="0034257A"/>
    <w:rsid w:val="00351CB2"/>
    <w:rsid w:val="00355B00"/>
    <w:rsid w:val="00361745"/>
    <w:rsid w:val="00366AC8"/>
    <w:rsid w:val="00383254"/>
    <w:rsid w:val="00384C4B"/>
    <w:rsid w:val="00385941"/>
    <w:rsid w:val="003860CA"/>
    <w:rsid w:val="00386334"/>
    <w:rsid w:val="0039033D"/>
    <w:rsid w:val="00396D53"/>
    <w:rsid w:val="003A269D"/>
    <w:rsid w:val="003B5FF0"/>
    <w:rsid w:val="003C6B96"/>
    <w:rsid w:val="003D04A2"/>
    <w:rsid w:val="003D358E"/>
    <w:rsid w:val="003D47BD"/>
    <w:rsid w:val="003D49FA"/>
    <w:rsid w:val="003E17DC"/>
    <w:rsid w:val="003E6EF7"/>
    <w:rsid w:val="003E71E0"/>
    <w:rsid w:val="003F2C01"/>
    <w:rsid w:val="003F401C"/>
    <w:rsid w:val="0040671D"/>
    <w:rsid w:val="00407083"/>
    <w:rsid w:val="004127BD"/>
    <w:rsid w:val="00412949"/>
    <w:rsid w:val="0041608C"/>
    <w:rsid w:val="00430A11"/>
    <w:rsid w:val="00440AE1"/>
    <w:rsid w:val="004442B4"/>
    <w:rsid w:val="00450452"/>
    <w:rsid w:val="00456D5D"/>
    <w:rsid w:val="00461615"/>
    <w:rsid w:val="004622ED"/>
    <w:rsid w:val="004643B5"/>
    <w:rsid w:val="004709C1"/>
    <w:rsid w:val="004736BD"/>
    <w:rsid w:val="00482901"/>
    <w:rsid w:val="004900FD"/>
    <w:rsid w:val="004942DC"/>
    <w:rsid w:val="00494900"/>
    <w:rsid w:val="004A026E"/>
    <w:rsid w:val="004A02C5"/>
    <w:rsid w:val="004A2352"/>
    <w:rsid w:val="004A4D0A"/>
    <w:rsid w:val="004A69AF"/>
    <w:rsid w:val="004B29E0"/>
    <w:rsid w:val="004B68A9"/>
    <w:rsid w:val="004C3C6D"/>
    <w:rsid w:val="004C3DD9"/>
    <w:rsid w:val="004D1B1B"/>
    <w:rsid w:val="004D1D29"/>
    <w:rsid w:val="004E4061"/>
    <w:rsid w:val="004E43C1"/>
    <w:rsid w:val="004E5941"/>
    <w:rsid w:val="004E6FA1"/>
    <w:rsid w:val="004F1EFF"/>
    <w:rsid w:val="004F31F6"/>
    <w:rsid w:val="00500A1C"/>
    <w:rsid w:val="00502234"/>
    <w:rsid w:val="0051550B"/>
    <w:rsid w:val="00516A37"/>
    <w:rsid w:val="00517080"/>
    <w:rsid w:val="00522026"/>
    <w:rsid w:val="005222BA"/>
    <w:rsid w:val="00522A11"/>
    <w:rsid w:val="0052498C"/>
    <w:rsid w:val="005348E0"/>
    <w:rsid w:val="005356F1"/>
    <w:rsid w:val="0054048D"/>
    <w:rsid w:val="00543801"/>
    <w:rsid w:val="0054450A"/>
    <w:rsid w:val="00546D48"/>
    <w:rsid w:val="00547346"/>
    <w:rsid w:val="00547B9A"/>
    <w:rsid w:val="00551E60"/>
    <w:rsid w:val="00561E7D"/>
    <w:rsid w:val="00567A76"/>
    <w:rsid w:val="00571A0F"/>
    <w:rsid w:val="00573E82"/>
    <w:rsid w:val="00584A96"/>
    <w:rsid w:val="00585D64"/>
    <w:rsid w:val="00596642"/>
    <w:rsid w:val="00596F9A"/>
    <w:rsid w:val="005A5CBD"/>
    <w:rsid w:val="005A7BA8"/>
    <w:rsid w:val="005B4961"/>
    <w:rsid w:val="005B6EBC"/>
    <w:rsid w:val="005C6CD8"/>
    <w:rsid w:val="005E2503"/>
    <w:rsid w:val="005E66E7"/>
    <w:rsid w:val="005F20F9"/>
    <w:rsid w:val="005F29F6"/>
    <w:rsid w:val="005F2E58"/>
    <w:rsid w:val="005F32D0"/>
    <w:rsid w:val="006076DA"/>
    <w:rsid w:val="006119F1"/>
    <w:rsid w:val="00613538"/>
    <w:rsid w:val="00614F7C"/>
    <w:rsid w:val="00615C3D"/>
    <w:rsid w:val="00621BD4"/>
    <w:rsid w:val="00622E03"/>
    <w:rsid w:val="00623660"/>
    <w:rsid w:val="006251FA"/>
    <w:rsid w:val="00625BB6"/>
    <w:rsid w:val="00626241"/>
    <w:rsid w:val="00640389"/>
    <w:rsid w:val="00642D3A"/>
    <w:rsid w:val="00653460"/>
    <w:rsid w:val="00656974"/>
    <w:rsid w:val="0065774B"/>
    <w:rsid w:val="0066517B"/>
    <w:rsid w:val="006711F1"/>
    <w:rsid w:val="006731E4"/>
    <w:rsid w:val="00682410"/>
    <w:rsid w:val="00684D3D"/>
    <w:rsid w:val="00693937"/>
    <w:rsid w:val="00694CD9"/>
    <w:rsid w:val="006A13CD"/>
    <w:rsid w:val="006B030C"/>
    <w:rsid w:val="006B2F9C"/>
    <w:rsid w:val="006D0218"/>
    <w:rsid w:val="006D3E64"/>
    <w:rsid w:val="006D4BCE"/>
    <w:rsid w:val="006D6ED2"/>
    <w:rsid w:val="006E29C4"/>
    <w:rsid w:val="00701656"/>
    <w:rsid w:val="00710543"/>
    <w:rsid w:val="007223C8"/>
    <w:rsid w:val="00723E4D"/>
    <w:rsid w:val="00733DA1"/>
    <w:rsid w:val="00734B3F"/>
    <w:rsid w:val="00737662"/>
    <w:rsid w:val="00737B12"/>
    <w:rsid w:val="00742E28"/>
    <w:rsid w:val="007434C3"/>
    <w:rsid w:val="0075041D"/>
    <w:rsid w:val="0075271E"/>
    <w:rsid w:val="00755EC7"/>
    <w:rsid w:val="00757E55"/>
    <w:rsid w:val="00764D31"/>
    <w:rsid w:val="00765256"/>
    <w:rsid w:val="007710AB"/>
    <w:rsid w:val="00776F04"/>
    <w:rsid w:val="00780830"/>
    <w:rsid w:val="007809E4"/>
    <w:rsid w:val="00780E3C"/>
    <w:rsid w:val="00797DD2"/>
    <w:rsid w:val="007A1CE2"/>
    <w:rsid w:val="007A4145"/>
    <w:rsid w:val="007A46E4"/>
    <w:rsid w:val="007A7CA3"/>
    <w:rsid w:val="007B2F7C"/>
    <w:rsid w:val="007B49E0"/>
    <w:rsid w:val="007B6457"/>
    <w:rsid w:val="007B6468"/>
    <w:rsid w:val="007C0F5B"/>
    <w:rsid w:val="007D0C43"/>
    <w:rsid w:val="007D394C"/>
    <w:rsid w:val="007D6B54"/>
    <w:rsid w:val="007F367B"/>
    <w:rsid w:val="007F6A77"/>
    <w:rsid w:val="00803F46"/>
    <w:rsid w:val="00806746"/>
    <w:rsid w:val="00822761"/>
    <w:rsid w:val="00831C2C"/>
    <w:rsid w:val="00833217"/>
    <w:rsid w:val="00834978"/>
    <w:rsid w:val="00836F09"/>
    <w:rsid w:val="00840578"/>
    <w:rsid w:val="00843A37"/>
    <w:rsid w:val="00845005"/>
    <w:rsid w:val="00847948"/>
    <w:rsid w:val="00847FF0"/>
    <w:rsid w:val="00852F22"/>
    <w:rsid w:val="00857593"/>
    <w:rsid w:val="00857B25"/>
    <w:rsid w:val="00861109"/>
    <w:rsid w:val="00862815"/>
    <w:rsid w:val="00870472"/>
    <w:rsid w:val="0087495B"/>
    <w:rsid w:val="00881DB0"/>
    <w:rsid w:val="008945AE"/>
    <w:rsid w:val="00894923"/>
    <w:rsid w:val="008A3131"/>
    <w:rsid w:val="008B0CB3"/>
    <w:rsid w:val="008B4304"/>
    <w:rsid w:val="008C15F9"/>
    <w:rsid w:val="008C7872"/>
    <w:rsid w:val="008D021C"/>
    <w:rsid w:val="008E5542"/>
    <w:rsid w:val="008E7E2C"/>
    <w:rsid w:val="008F3EDC"/>
    <w:rsid w:val="008F6B56"/>
    <w:rsid w:val="008F72D2"/>
    <w:rsid w:val="0090143E"/>
    <w:rsid w:val="00902041"/>
    <w:rsid w:val="00903E21"/>
    <w:rsid w:val="00916466"/>
    <w:rsid w:val="009223B0"/>
    <w:rsid w:val="0092619B"/>
    <w:rsid w:val="009328FC"/>
    <w:rsid w:val="00940A99"/>
    <w:rsid w:val="00941347"/>
    <w:rsid w:val="009413F9"/>
    <w:rsid w:val="00943052"/>
    <w:rsid w:val="009564BD"/>
    <w:rsid w:val="00971125"/>
    <w:rsid w:val="009731ED"/>
    <w:rsid w:val="00974D1F"/>
    <w:rsid w:val="00981AF1"/>
    <w:rsid w:val="00982FC5"/>
    <w:rsid w:val="00984DD1"/>
    <w:rsid w:val="00993678"/>
    <w:rsid w:val="00993ABE"/>
    <w:rsid w:val="009A27AF"/>
    <w:rsid w:val="009A4578"/>
    <w:rsid w:val="009A498E"/>
    <w:rsid w:val="009A7ECE"/>
    <w:rsid w:val="009B290A"/>
    <w:rsid w:val="009B522E"/>
    <w:rsid w:val="009C4993"/>
    <w:rsid w:val="009D0F4D"/>
    <w:rsid w:val="009E35B9"/>
    <w:rsid w:val="009E52C3"/>
    <w:rsid w:val="009E57AF"/>
    <w:rsid w:val="009F07C1"/>
    <w:rsid w:val="00A02B1B"/>
    <w:rsid w:val="00A0425A"/>
    <w:rsid w:val="00A146CD"/>
    <w:rsid w:val="00A25B0D"/>
    <w:rsid w:val="00A37374"/>
    <w:rsid w:val="00A44F6D"/>
    <w:rsid w:val="00A46EF9"/>
    <w:rsid w:val="00A55248"/>
    <w:rsid w:val="00A5536E"/>
    <w:rsid w:val="00A5610E"/>
    <w:rsid w:val="00A60F3E"/>
    <w:rsid w:val="00A61B3A"/>
    <w:rsid w:val="00A65999"/>
    <w:rsid w:val="00A67791"/>
    <w:rsid w:val="00A71F1A"/>
    <w:rsid w:val="00A73360"/>
    <w:rsid w:val="00A74EF9"/>
    <w:rsid w:val="00A774DC"/>
    <w:rsid w:val="00A777D9"/>
    <w:rsid w:val="00A81BB3"/>
    <w:rsid w:val="00A852F5"/>
    <w:rsid w:val="00A91DF8"/>
    <w:rsid w:val="00A953BD"/>
    <w:rsid w:val="00AA267D"/>
    <w:rsid w:val="00AA7E10"/>
    <w:rsid w:val="00AB2061"/>
    <w:rsid w:val="00AB4913"/>
    <w:rsid w:val="00AC08AA"/>
    <w:rsid w:val="00AC2090"/>
    <w:rsid w:val="00AC2E75"/>
    <w:rsid w:val="00AD0908"/>
    <w:rsid w:val="00AF393F"/>
    <w:rsid w:val="00AF45E6"/>
    <w:rsid w:val="00AF5EE4"/>
    <w:rsid w:val="00B02B38"/>
    <w:rsid w:val="00B030EB"/>
    <w:rsid w:val="00B030FA"/>
    <w:rsid w:val="00B04D04"/>
    <w:rsid w:val="00B079F5"/>
    <w:rsid w:val="00B15471"/>
    <w:rsid w:val="00B227EA"/>
    <w:rsid w:val="00B36D1B"/>
    <w:rsid w:val="00B47583"/>
    <w:rsid w:val="00B5149E"/>
    <w:rsid w:val="00B51E0E"/>
    <w:rsid w:val="00B52542"/>
    <w:rsid w:val="00B53098"/>
    <w:rsid w:val="00B54A5F"/>
    <w:rsid w:val="00B54DF9"/>
    <w:rsid w:val="00B626CD"/>
    <w:rsid w:val="00B6309D"/>
    <w:rsid w:val="00B63A92"/>
    <w:rsid w:val="00B63AC6"/>
    <w:rsid w:val="00B64E49"/>
    <w:rsid w:val="00B723A7"/>
    <w:rsid w:val="00B72681"/>
    <w:rsid w:val="00B73A55"/>
    <w:rsid w:val="00B84CF1"/>
    <w:rsid w:val="00B91770"/>
    <w:rsid w:val="00B94A46"/>
    <w:rsid w:val="00BA3FA7"/>
    <w:rsid w:val="00BA7595"/>
    <w:rsid w:val="00BA7E6A"/>
    <w:rsid w:val="00BB192F"/>
    <w:rsid w:val="00BB3A11"/>
    <w:rsid w:val="00BB423B"/>
    <w:rsid w:val="00BB4554"/>
    <w:rsid w:val="00BB5912"/>
    <w:rsid w:val="00BD5181"/>
    <w:rsid w:val="00BE3F45"/>
    <w:rsid w:val="00BE588A"/>
    <w:rsid w:val="00BE6C93"/>
    <w:rsid w:val="00BF0400"/>
    <w:rsid w:val="00BF1798"/>
    <w:rsid w:val="00BF735D"/>
    <w:rsid w:val="00C00631"/>
    <w:rsid w:val="00C00F5F"/>
    <w:rsid w:val="00C01E12"/>
    <w:rsid w:val="00C04864"/>
    <w:rsid w:val="00C16999"/>
    <w:rsid w:val="00C24DDD"/>
    <w:rsid w:val="00C37C6D"/>
    <w:rsid w:val="00C43D3E"/>
    <w:rsid w:val="00C44F91"/>
    <w:rsid w:val="00C64605"/>
    <w:rsid w:val="00C70020"/>
    <w:rsid w:val="00C7598C"/>
    <w:rsid w:val="00C83241"/>
    <w:rsid w:val="00C83A77"/>
    <w:rsid w:val="00C909C9"/>
    <w:rsid w:val="00CB326A"/>
    <w:rsid w:val="00CB370A"/>
    <w:rsid w:val="00CB5AE6"/>
    <w:rsid w:val="00CC7E08"/>
    <w:rsid w:val="00CD1265"/>
    <w:rsid w:val="00CE7F6C"/>
    <w:rsid w:val="00CF07C8"/>
    <w:rsid w:val="00CF2827"/>
    <w:rsid w:val="00CF2A83"/>
    <w:rsid w:val="00D0024C"/>
    <w:rsid w:val="00D1463F"/>
    <w:rsid w:val="00D16E13"/>
    <w:rsid w:val="00D20B23"/>
    <w:rsid w:val="00D248E7"/>
    <w:rsid w:val="00D31742"/>
    <w:rsid w:val="00D32408"/>
    <w:rsid w:val="00D3448A"/>
    <w:rsid w:val="00D36DE8"/>
    <w:rsid w:val="00D37305"/>
    <w:rsid w:val="00D43FC7"/>
    <w:rsid w:val="00D4431E"/>
    <w:rsid w:val="00D449A6"/>
    <w:rsid w:val="00D46D6F"/>
    <w:rsid w:val="00D500FE"/>
    <w:rsid w:val="00D639D8"/>
    <w:rsid w:val="00D70822"/>
    <w:rsid w:val="00D726D8"/>
    <w:rsid w:val="00D8386E"/>
    <w:rsid w:val="00D92BF0"/>
    <w:rsid w:val="00D94C8B"/>
    <w:rsid w:val="00D95F72"/>
    <w:rsid w:val="00D9767A"/>
    <w:rsid w:val="00DA1039"/>
    <w:rsid w:val="00DA2763"/>
    <w:rsid w:val="00DA6AB5"/>
    <w:rsid w:val="00DB2592"/>
    <w:rsid w:val="00DC01D6"/>
    <w:rsid w:val="00DC30FF"/>
    <w:rsid w:val="00DC3CFB"/>
    <w:rsid w:val="00DD3969"/>
    <w:rsid w:val="00DD74CA"/>
    <w:rsid w:val="00DF443F"/>
    <w:rsid w:val="00DF5A44"/>
    <w:rsid w:val="00DF6689"/>
    <w:rsid w:val="00DF67C9"/>
    <w:rsid w:val="00DF7912"/>
    <w:rsid w:val="00E00314"/>
    <w:rsid w:val="00E05678"/>
    <w:rsid w:val="00E13C91"/>
    <w:rsid w:val="00E27554"/>
    <w:rsid w:val="00E302F7"/>
    <w:rsid w:val="00E305C2"/>
    <w:rsid w:val="00E32AFF"/>
    <w:rsid w:val="00E36351"/>
    <w:rsid w:val="00E548F4"/>
    <w:rsid w:val="00E743C5"/>
    <w:rsid w:val="00E8020B"/>
    <w:rsid w:val="00E8084B"/>
    <w:rsid w:val="00E849EB"/>
    <w:rsid w:val="00E87C75"/>
    <w:rsid w:val="00E97156"/>
    <w:rsid w:val="00E97D0F"/>
    <w:rsid w:val="00EA3766"/>
    <w:rsid w:val="00EA46B6"/>
    <w:rsid w:val="00EA6CD2"/>
    <w:rsid w:val="00EB0FCD"/>
    <w:rsid w:val="00EB36C7"/>
    <w:rsid w:val="00EB46A1"/>
    <w:rsid w:val="00ED62B7"/>
    <w:rsid w:val="00ED7211"/>
    <w:rsid w:val="00EE1333"/>
    <w:rsid w:val="00EE3B4F"/>
    <w:rsid w:val="00EE4FF7"/>
    <w:rsid w:val="00EE5B84"/>
    <w:rsid w:val="00EE66E8"/>
    <w:rsid w:val="00EE7479"/>
    <w:rsid w:val="00EF245D"/>
    <w:rsid w:val="00EF4BF1"/>
    <w:rsid w:val="00F058AA"/>
    <w:rsid w:val="00F05D49"/>
    <w:rsid w:val="00F06840"/>
    <w:rsid w:val="00F10D51"/>
    <w:rsid w:val="00F11CBE"/>
    <w:rsid w:val="00F124F4"/>
    <w:rsid w:val="00F1283A"/>
    <w:rsid w:val="00F15CDB"/>
    <w:rsid w:val="00F20DE5"/>
    <w:rsid w:val="00F35515"/>
    <w:rsid w:val="00F358BF"/>
    <w:rsid w:val="00F53101"/>
    <w:rsid w:val="00F55914"/>
    <w:rsid w:val="00F56091"/>
    <w:rsid w:val="00F56643"/>
    <w:rsid w:val="00F63B41"/>
    <w:rsid w:val="00F67BBF"/>
    <w:rsid w:val="00F75B3B"/>
    <w:rsid w:val="00F75DFF"/>
    <w:rsid w:val="00F84C62"/>
    <w:rsid w:val="00F938AD"/>
    <w:rsid w:val="00F9773C"/>
    <w:rsid w:val="00FA27FB"/>
    <w:rsid w:val="00FA7300"/>
    <w:rsid w:val="00FB0F9A"/>
    <w:rsid w:val="00FB2969"/>
    <w:rsid w:val="00FB4451"/>
    <w:rsid w:val="00FB63A8"/>
    <w:rsid w:val="00FC0959"/>
    <w:rsid w:val="00FC27BA"/>
    <w:rsid w:val="00FC65AB"/>
    <w:rsid w:val="00FC736C"/>
    <w:rsid w:val="00FD33DE"/>
    <w:rsid w:val="00FE2578"/>
    <w:rsid w:val="00FE4F01"/>
    <w:rsid w:val="00FE6FEF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AC5F"/>
  <w15:chartTrackingRefBased/>
  <w15:docId w15:val="{CC6C5618-4865-4C45-8446-A3A2D5DF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3241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F443F"/>
    <w:pPr>
      <w:ind w:firstLine="1418"/>
    </w:pPr>
    <w:rPr>
      <w:szCs w:val="20"/>
    </w:rPr>
  </w:style>
  <w:style w:type="table" w:styleId="a5">
    <w:name w:val="Table Grid"/>
    <w:basedOn w:val="a1"/>
    <w:rsid w:val="0047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97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7DD2"/>
  </w:style>
  <w:style w:type="character" w:customStyle="1" w:styleId="FontStyle18">
    <w:name w:val="Font Style18"/>
    <w:rsid w:val="00E8020B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031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312A2"/>
    <w:rPr>
      <w:sz w:val="16"/>
      <w:szCs w:val="16"/>
    </w:rPr>
  </w:style>
  <w:style w:type="paragraph" w:customStyle="1" w:styleId="ConsPlusNormal">
    <w:name w:val="ConsPlusNormal"/>
    <w:rsid w:val="00F56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5F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Коньков А.А.</dc:creator>
  <cp:keywords/>
  <cp:lastModifiedBy>Олег Кузьменко</cp:lastModifiedBy>
  <cp:revision>2</cp:revision>
  <cp:lastPrinted>2021-11-29T09:45:00Z</cp:lastPrinted>
  <dcterms:created xsi:type="dcterms:W3CDTF">2022-06-27T08:32:00Z</dcterms:created>
  <dcterms:modified xsi:type="dcterms:W3CDTF">2022-06-27T08:32:00Z</dcterms:modified>
</cp:coreProperties>
</file>